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Pr="00D91842" w:rsidRDefault="000252F2">
      <w:r w:rsidRPr="00D91842">
        <w:rPr>
          <w:rFonts w:hint="eastAsia"/>
        </w:rPr>
        <w:t>様式第</w:t>
      </w:r>
      <w:r w:rsidR="00982B44" w:rsidRPr="00D91842">
        <w:rPr>
          <w:rFonts w:hint="eastAsia"/>
        </w:rPr>
        <w:t>５</w:t>
      </w:r>
      <w:r w:rsidRPr="00D91842">
        <w:rPr>
          <w:rFonts w:hint="eastAsia"/>
        </w:rPr>
        <w:t>号(第</w:t>
      </w:r>
      <w:r w:rsidR="003530C8" w:rsidRPr="00D91842">
        <w:rPr>
          <w:rFonts w:hint="eastAsia"/>
        </w:rPr>
        <w:t>11</w:t>
      </w:r>
      <w:r w:rsidRPr="00D91842">
        <w:rPr>
          <w:rFonts w:hint="eastAsia"/>
        </w:rPr>
        <w:t>条関係)</w:t>
      </w:r>
    </w:p>
    <w:p w:rsidR="000252F2" w:rsidRPr="00D91842" w:rsidRDefault="000252F2"/>
    <w:p w:rsidR="000252F2" w:rsidRPr="00D91842" w:rsidRDefault="000252F2" w:rsidP="000252F2">
      <w:pPr>
        <w:jc w:val="right"/>
      </w:pPr>
      <w:r w:rsidRPr="00D91842">
        <w:rPr>
          <w:rFonts w:hint="eastAsia"/>
        </w:rPr>
        <w:t xml:space="preserve">　　年　　月　　日</w:t>
      </w:r>
    </w:p>
    <w:p w:rsidR="000252F2" w:rsidRPr="00D91842" w:rsidRDefault="000252F2"/>
    <w:p w:rsidR="000252F2" w:rsidRPr="00D91842" w:rsidRDefault="000252F2">
      <w:r w:rsidRPr="00D91842">
        <w:rPr>
          <w:rFonts w:hint="eastAsia"/>
        </w:rPr>
        <w:t xml:space="preserve">　御杖村長　　　　　　　　　　様</w:t>
      </w:r>
    </w:p>
    <w:p w:rsidR="000252F2" w:rsidRPr="00D91842" w:rsidRDefault="000252F2"/>
    <w:p w:rsidR="000252F2" w:rsidRPr="00D91842" w:rsidRDefault="000252F2" w:rsidP="000252F2">
      <w:pPr>
        <w:spacing w:line="360" w:lineRule="auto"/>
        <w:ind w:firstLineChars="2000" w:firstLine="4705"/>
      </w:pPr>
      <w:r w:rsidRPr="00D91842">
        <w:rPr>
          <w:rFonts w:hint="eastAsia"/>
        </w:rPr>
        <w:t xml:space="preserve">申請者　住所　　　　　　　　　　　　　　</w:t>
      </w:r>
    </w:p>
    <w:p w:rsidR="000252F2" w:rsidRPr="00D91842" w:rsidRDefault="000252F2" w:rsidP="000252F2">
      <w:pPr>
        <w:spacing w:line="360" w:lineRule="auto"/>
        <w:ind w:right="55" w:firstLineChars="2400" w:firstLine="5647"/>
      </w:pPr>
      <w:r w:rsidRPr="00D91842">
        <w:rPr>
          <w:rFonts w:hint="eastAsia"/>
        </w:rPr>
        <w:t xml:space="preserve">氏名　　　　　　　　　　　　</w:t>
      </w:r>
      <w:r w:rsidR="00615FA6">
        <w:rPr>
          <w:rFonts w:hint="eastAsia"/>
        </w:rPr>
        <w:t xml:space="preserve">　　</w:t>
      </w:r>
    </w:p>
    <w:p w:rsidR="000252F2" w:rsidRPr="00D91842" w:rsidRDefault="000252F2" w:rsidP="000252F2">
      <w:pPr>
        <w:spacing w:line="360" w:lineRule="auto"/>
      </w:pPr>
    </w:p>
    <w:p w:rsidR="000252F2" w:rsidRPr="00D91842" w:rsidRDefault="000252F2"/>
    <w:p w:rsidR="000252F2" w:rsidRPr="00D91842" w:rsidRDefault="00982B44" w:rsidP="000252F2">
      <w:pPr>
        <w:jc w:val="center"/>
      </w:pPr>
      <w:r w:rsidRPr="00D91842">
        <w:rPr>
          <w:rStyle w:val="p"/>
          <w:rFonts w:ascii="&amp;quot" w:hAnsi="&amp;quot"/>
          <w:color w:val="000000"/>
          <w:bdr w:val="none" w:sz="0" w:space="0" w:color="auto" w:frame="1"/>
        </w:rPr>
        <w:t>御杖村暗渠排水設置事業補助金交付請求書</w:t>
      </w:r>
    </w:p>
    <w:p w:rsidR="000252F2" w:rsidRPr="00D91842" w:rsidRDefault="000252F2"/>
    <w:p w:rsidR="000252F2" w:rsidRPr="00D91842" w:rsidRDefault="000252F2"/>
    <w:p w:rsidR="00EB1E4E" w:rsidRPr="00D91842" w:rsidRDefault="00EB1E4E" w:rsidP="00FD3239">
      <w:r w:rsidRPr="00D91842">
        <w:rPr>
          <w:rFonts w:hint="eastAsia"/>
        </w:rPr>
        <w:t xml:space="preserve">　　　　　年　　月　　日付け　第　　　号で交付決定の通知がありました、この交付金について、</w:t>
      </w:r>
      <w:r w:rsidR="00FD3239" w:rsidRPr="00D91842">
        <w:rPr>
          <w:rFonts w:hint="eastAsia"/>
        </w:rPr>
        <w:t>当該事業が完了しましたので、</w:t>
      </w:r>
      <w:r w:rsidR="00982B44" w:rsidRPr="00D91842">
        <w:rPr>
          <w:rStyle w:val="p"/>
          <w:rFonts w:ascii="&amp;quot" w:hAnsi="&amp;quot"/>
          <w:color w:val="000000"/>
          <w:bdr w:val="none" w:sz="0" w:space="0" w:color="auto" w:frame="1"/>
        </w:rPr>
        <w:t>御杖村暗渠排水設置事業</w:t>
      </w:r>
      <w:r w:rsidRPr="00D91842">
        <w:rPr>
          <w:rFonts w:hint="eastAsia"/>
        </w:rPr>
        <w:t>補助金交付要綱第</w:t>
      </w:r>
      <w:r w:rsidR="003530C8" w:rsidRPr="00D91842">
        <w:rPr>
          <w:rFonts w:hint="eastAsia"/>
        </w:rPr>
        <w:t>１１</w:t>
      </w:r>
      <w:r w:rsidRPr="00D91842">
        <w:rPr>
          <w:rFonts w:hint="eastAsia"/>
        </w:rPr>
        <w:t>条の規定により、</w:t>
      </w:r>
      <w:r w:rsidR="00FD3239" w:rsidRPr="00D91842">
        <w:rPr>
          <w:rFonts w:hint="eastAsia"/>
        </w:rPr>
        <w:t>関係書類を添えて</w:t>
      </w:r>
      <w:r w:rsidRPr="00D91842">
        <w:rPr>
          <w:rFonts w:hint="eastAsia"/>
        </w:rPr>
        <w:t>次のとおり請求します。</w:t>
      </w:r>
    </w:p>
    <w:p w:rsidR="00EB1E4E" w:rsidRPr="00D91842" w:rsidRDefault="00EB1E4E"/>
    <w:p w:rsidR="00EB1E4E" w:rsidRPr="00D91842" w:rsidRDefault="00EB1E4E"/>
    <w:p w:rsidR="00EB1E4E" w:rsidRPr="00D91842" w:rsidRDefault="00EB1E4E" w:rsidP="00EB1E4E">
      <w:pPr>
        <w:pStyle w:val="af3"/>
      </w:pPr>
      <w:r w:rsidRPr="00D91842">
        <w:rPr>
          <w:rFonts w:hint="eastAsia"/>
        </w:rPr>
        <w:t>記</w:t>
      </w:r>
    </w:p>
    <w:p w:rsidR="00EB1E4E" w:rsidRPr="00D91842" w:rsidRDefault="00EB1E4E" w:rsidP="00EB1E4E"/>
    <w:p w:rsidR="00EB1E4E" w:rsidRPr="00D91842" w:rsidRDefault="00EB1E4E" w:rsidP="00EB1E4E"/>
    <w:p w:rsidR="00EB1E4E" w:rsidRDefault="00EB1E4E" w:rsidP="00EB1E4E">
      <w:pPr>
        <w:pStyle w:val="af5"/>
        <w:ind w:right="1175"/>
        <w:jc w:val="left"/>
        <w:rPr>
          <w:u w:val="single"/>
        </w:rPr>
      </w:pPr>
      <w:r w:rsidRPr="00D91842">
        <w:rPr>
          <w:rFonts w:hint="eastAsia"/>
        </w:rPr>
        <w:t xml:space="preserve">　　　請　求　金　額　　　　　　</w:t>
      </w:r>
      <w:r w:rsidRPr="00D91842">
        <w:rPr>
          <w:rFonts w:hint="eastAsia"/>
          <w:u w:val="single"/>
        </w:rPr>
        <w:t>金　　　　　　　　　　円</w:t>
      </w:r>
    </w:p>
    <w:p w:rsidR="0094679F" w:rsidRDefault="0094679F" w:rsidP="00EB1E4E">
      <w:pPr>
        <w:pStyle w:val="af5"/>
        <w:ind w:right="1175"/>
        <w:jc w:val="left"/>
        <w:rPr>
          <w:u w:val="single"/>
        </w:rPr>
      </w:pPr>
    </w:p>
    <w:p w:rsidR="00535D51" w:rsidRPr="00535D51" w:rsidRDefault="00535D51" w:rsidP="00EB1E4E">
      <w:pPr>
        <w:pStyle w:val="af5"/>
        <w:ind w:right="1175"/>
        <w:jc w:val="left"/>
      </w:pPr>
      <w:r>
        <w:rPr>
          <w:rFonts w:hint="eastAsia"/>
        </w:rPr>
        <w:t xml:space="preserve">　　　</w:t>
      </w:r>
      <w:r w:rsidRPr="00535D51">
        <w:rPr>
          <w:rFonts w:hint="eastAsia"/>
          <w:spacing w:val="246"/>
          <w:fitText w:val="1645" w:id="1731417856"/>
        </w:rPr>
        <w:t>振込</w:t>
      </w:r>
      <w:r w:rsidRPr="00535D51">
        <w:rPr>
          <w:rFonts w:hint="eastAsia"/>
          <w:fitText w:val="1645" w:id="1731417856"/>
        </w:rPr>
        <w:t>先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65"/>
        <w:gridCol w:w="1997"/>
        <w:gridCol w:w="2620"/>
        <w:gridCol w:w="1309"/>
        <w:gridCol w:w="462"/>
        <w:gridCol w:w="462"/>
        <w:gridCol w:w="462"/>
        <w:gridCol w:w="462"/>
        <w:gridCol w:w="462"/>
        <w:gridCol w:w="462"/>
        <w:gridCol w:w="464"/>
      </w:tblGrid>
      <w:tr w:rsidR="00615FA6" w:rsidTr="000E5916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FA6" w:rsidRDefault="00615FA6" w:rsidP="000E5916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037" w:type="pct"/>
            <w:tcBorders>
              <w:top w:val="single" w:sz="4" w:space="0" w:color="auto"/>
              <w:bottom w:val="dotted" w:sz="4" w:space="0" w:color="auto"/>
            </w:tcBorders>
          </w:tcPr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22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FA6" w:rsidRDefault="00615FA6" w:rsidP="000E5916"/>
        </w:tc>
      </w:tr>
      <w:tr w:rsidR="00615FA6" w:rsidTr="000E5916">
        <w:tc>
          <w:tcPr>
            <w:tcW w:w="241" w:type="pct"/>
            <w:vMerge/>
            <w:tcBorders>
              <w:left w:val="single" w:sz="4" w:space="0" w:color="auto"/>
            </w:tcBorders>
          </w:tcPr>
          <w:p w:rsidR="00615FA6" w:rsidRDefault="00615FA6" w:rsidP="000E5916"/>
        </w:tc>
        <w:tc>
          <w:tcPr>
            <w:tcW w:w="1037" w:type="pct"/>
            <w:tcBorders>
              <w:top w:val="dotted" w:sz="4" w:space="0" w:color="auto"/>
            </w:tcBorders>
          </w:tcPr>
          <w:p w:rsidR="00615FA6" w:rsidRDefault="00615FA6" w:rsidP="000E5916">
            <w:pPr>
              <w:jc w:val="distribute"/>
            </w:pPr>
          </w:p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2041" w:type="pct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</w:tcPr>
          <w:p w:rsidR="00615FA6" w:rsidRDefault="00615FA6" w:rsidP="000E5916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615FA6" w:rsidRDefault="00615FA6" w:rsidP="000E5916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615FA6" w:rsidRDefault="00615FA6" w:rsidP="000E5916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681" w:type="pct"/>
            <w:gridSpan w:val="7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615FA6" w:rsidRDefault="00615FA6" w:rsidP="000E5916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615FA6" w:rsidRDefault="00615FA6" w:rsidP="000E5916">
            <w:pPr>
              <w:jc w:val="right"/>
            </w:pPr>
          </w:p>
          <w:p w:rsidR="00615FA6" w:rsidRDefault="00615FA6" w:rsidP="000E5916">
            <w:pPr>
              <w:jc w:val="right"/>
            </w:pPr>
            <w:r>
              <w:rPr>
                <w:rFonts w:hint="eastAsia"/>
              </w:rPr>
              <w:t>支　所</w:t>
            </w:r>
          </w:p>
        </w:tc>
      </w:tr>
      <w:tr w:rsidR="00615FA6" w:rsidTr="000E5916">
        <w:tc>
          <w:tcPr>
            <w:tcW w:w="241" w:type="pct"/>
            <w:vMerge/>
            <w:tcBorders>
              <w:left w:val="single" w:sz="4" w:space="0" w:color="auto"/>
            </w:tcBorders>
          </w:tcPr>
          <w:p w:rsidR="00615FA6" w:rsidRDefault="00615FA6" w:rsidP="000E5916"/>
        </w:tc>
        <w:tc>
          <w:tcPr>
            <w:tcW w:w="1037" w:type="pct"/>
          </w:tcPr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361" w:type="pct"/>
          </w:tcPr>
          <w:p w:rsidR="00615FA6" w:rsidRDefault="00615FA6" w:rsidP="000E5916">
            <w:r>
              <w:rPr>
                <w:rFonts w:hint="eastAsia"/>
              </w:rPr>
              <w:t>1.普 通　　2.当 座</w:t>
            </w:r>
          </w:p>
        </w:tc>
        <w:tc>
          <w:tcPr>
            <w:tcW w:w="680" w:type="pct"/>
          </w:tcPr>
          <w:p w:rsidR="00615FA6" w:rsidRDefault="00615FA6" w:rsidP="000E5916">
            <w:r>
              <w:rPr>
                <w:rFonts w:hint="eastAsia"/>
              </w:rPr>
              <w:t>口座番号</w:t>
            </w: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15FA6" w:rsidRDefault="00615FA6" w:rsidP="000E5916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615FA6" w:rsidRDefault="00615FA6" w:rsidP="000E5916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615FA6" w:rsidRDefault="00615FA6" w:rsidP="000E5916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615FA6" w:rsidRDefault="00615FA6" w:rsidP="000E5916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615FA6" w:rsidRDefault="00615FA6" w:rsidP="000E5916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615FA6" w:rsidRDefault="00615FA6" w:rsidP="000E5916"/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15FA6" w:rsidRDefault="00615FA6" w:rsidP="000E5916"/>
        </w:tc>
      </w:tr>
      <w:tr w:rsidR="00615FA6" w:rsidTr="000E5916">
        <w:tc>
          <w:tcPr>
            <w:tcW w:w="241" w:type="pct"/>
            <w:vMerge/>
            <w:tcBorders>
              <w:left w:val="single" w:sz="4" w:space="0" w:color="auto"/>
            </w:tcBorders>
          </w:tcPr>
          <w:p w:rsidR="00615FA6" w:rsidRDefault="00615FA6" w:rsidP="000E5916"/>
        </w:tc>
        <w:tc>
          <w:tcPr>
            <w:tcW w:w="1037" w:type="pct"/>
            <w:tcBorders>
              <w:bottom w:val="dotted" w:sz="4" w:space="0" w:color="auto"/>
            </w:tcBorders>
          </w:tcPr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22" w:type="pct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:rsidR="00615FA6" w:rsidRDefault="00615FA6" w:rsidP="000E5916"/>
        </w:tc>
      </w:tr>
      <w:tr w:rsidR="00615FA6" w:rsidTr="000E5916">
        <w:tc>
          <w:tcPr>
            <w:tcW w:w="241" w:type="pct"/>
            <w:vMerge/>
            <w:tcBorders>
              <w:left w:val="single" w:sz="4" w:space="0" w:color="auto"/>
            </w:tcBorders>
          </w:tcPr>
          <w:p w:rsidR="00615FA6" w:rsidRDefault="00615FA6" w:rsidP="000E5916"/>
        </w:tc>
        <w:tc>
          <w:tcPr>
            <w:tcW w:w="1037" w:type="pct"/>
            <w:tcBorders>
              <w:top w:val="dotted" w:sz="4" w:space="0" w:color="auto"/>
            </w:tcBorders>
            <w:vAlign w:val="center"/>
          </w:tcPr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722" w:type="pct"/>
            <w:gridSpan w:val="9"/>
            <w:tcBorders>
              <w:top w:val="dotted" w:sz="4" w:space="0" w:color="auto"/>
              <w:right w:val="single" w:sz="4" w:space="0" w:color="auto"/>
            </w:tcBorders>
          </w:tcPr>
          <w:p w:rsidR="00615FA6" w:rsidRDefault="00615FA6" w:rsidP="000E5916"/>
          <w:p w:rsidR="00615FA6" w:rsidRDefault="00615FA6" w:rsidP="000E5916"/>
        </w:tc>
      </w:tr>
    </w:tbl>
    <w:p w:rsidR="00535D51" w:rsidRDefault="00535D51" w:rsidP="00EB1E4E">
      <w:pPr>
        <w:pStyle w:val="af5"/>
        <w:ind w:right="1175"/>
        <w:jc w:val="left"/>
        <w:rPr>
          <w:u w:val="single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63"/>
        <w:gridCol w:w="199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0"/>
        <w:gridCol w:w="512"/>
        <w:gridCol w:w="512"/>
        <w:gridCol w:w="512"/>
        <w:gridCol w:w="514"/>
      </w:tblGrid>
      <w:tr w:rsidR="00615FA6" w:rsidTr="000E5916">
        <w:trPr>
          <w:trHeight w:val="352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FA6" w:rsidRDefault="00615FA6" w:rsidP="000E5916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</w:tcBorders>
          </w:tcPr>
          <w:p w:rsidR="00615FA6" w:rsidRDefault="00615FA6" w:rsidP="000E5916">
            <w:pPr>
              <w:jc w:val="distribute"/>
            </w:pPr>
          </w:p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5FA6" w:rsidRDefault="00615FA6" w:rsidP="000E5916">
            <w:r>
              <w:rPr>
                <w:rFonts w:hint="eastAsia"/>
              </w:rPr>
              <w:t>通帳記号</w:t>
            </w:r>
          </w:p>
        </w:tc>
        <w:tc>
          <w:tcPr>
            <w:tcW w:w="2394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15FA6" w:rsidRDefault="00615FA6" w:rsidP="000E5916">
            <w:r>
              <w:rPr>
                <w:rFonts w:hint="eastAsia"/>
              </w:rPr>
              <w:t>通帳番号（右詰めでご記入ください）</w:t>
            </w:r>
          </w:p>
        </w:tc>
      </w:tr>
      <w:tr w:rsidR="00615FA6" w:rsidTr="000E5916">
        <w:trPr>
          <w:trHeight w:val="351"/>
        </w:trPr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615FA6" w:rsidRDefault="00615FA6" w:rsidP="000E5916">
            <w:pPr>
              <w:jc w:val="center"/>
            </w:pPr>
          </w:p>
        </w:tc>
        <w:tc>
          <w:tcPr>
            <w:tcW w:w="1037" w:type="pct"/>
            <w:vMerge/>
            <w:tcBorders>
              <w:bottom w:val="dotted" w:sz="4" w:space="0" w:color="auto"/>
            </w:tcBorders>
          </w:tcPr>
          <w:p w:rsidR="00615FA6" w:rsidRDefault="00615FA6" w:rsidP="000E5916">
            <w:pPr>
              <w:jc w:val="distribute"/>
            </w:pPr>
          </w:p>
        </w:tc>
        <w:tc>
          <w:tcPr>
            <w:tcW w:w="265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  <w:r w:rsidRPr="00406392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  <w:r w:rsidRPr="00406392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5FA6" w:rsidRPr="00406392" w:rsidRDefault="00615FA6" w:rsidP="000E5916">
            <w:pPr>
              <w:jc w:val="center"/>
              <w:rPr>
                <w:sz w:val="28"/>
                <w:szCs w:val="28"/>
              </w:rPr>
            </w:pPr>
            <w:r w:rsidRPr="00406392">
              <w:rPr>
                <w:rFonts w:hint="eastAsia"/>
                <w:sz w:val="28"/>
                <w:szCs w:val="28"/>
              </w:rPr>
              <w:t>１</w:t>
            </w:r>
          </w:p>
        </w:tc>
      </w:tr>
      <w:tr w:rsidR="00615FA6" w:rsidTr="000E5916">
        <w:trPr>
          <w:trHeight w:val="360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615FA6" w:rsidRDefault="00615FA6" w:rsidP="000E5916"/>
        </w:tc>
        <w:tc>
          <w:tcPr>
            <w:tcW w:w="1037" w:type="pct"/>
            <w:tcBorders>
              <w:bottom w:val="dotted" w:sz="4" w:space="0" w:color="auto"/>
            </w:tcBorders>
          </w:tcPr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21" w:type="pct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:rsidR="00615FA6" w:rsidRDefault="00615FA6" w:rsidP="000E5916"/>
        </w:tc>
      </w:tr>
      <w:tr w:rsidR="00615FA6" w:rsidTr="000E5916">
        <w:trPr>
          <w:trHeight w:val="280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615FA6" w:rsidRDefault="00615FA6" w:rsidP="000E5916"/>
        </w:tc>
        <w:tc>
          <w:tcPr>
            <w:tcW w:w="1037" w:type="pct"/>
            <w:tcBorders>
              <w:top w:val="dotted" w:sz="4" w:space="0" w:color="auto"/>
            </w:tcBorders>
            <w:vAlign w:val="center"/>
          </w:tcPr>
          <w:p w:rsidR="00615FA6" w:rsidRDefault="00615FA6" w:rsidP="000E5916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721" w:type="pct"/>
            <w:gridSpan w:val="14"/>
            <w:tcBorders>
              <w:top w:val="dotted" w:sz="4" w:space="0" w:color="auto"/>
              <w:right w:val="single" w:sz="4" w:space="0" w:color="auto"/>
            </w:tcBorders>
          </w:tcPr>
          <w:p w:rsidR="00615FA6" w:rsidRDefault="00615FA6" w:rsidP="000E5916"/>
        </w:tc>
      </w:tr>
    </w:tbl>
    <w:p w:rsidR="00535D51" w:rsidRDefault="00535D51" w:rsidP="00EB1E4E">
      <w:pPr>
        <w:pStyle w:val="af5"/>
        <w:ind w:right="1175"/>
        <w:jc w:val="left"/>
        <w:rPr>
          <w:u w:val="single"/>
        </w:rPr>
      </w:pPr>
    </w:p>
    <w:p w:rsidR="00FD3239" w:rsidRPr="00D91842" w:rsidRDefault="00FD3239" w:rsidP="00EB1E4E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D91842">
        <w:rPr>
          <w:rFonts w:asciiTheme="minorEastAsia" w:eastAsiaTheme="minorEastAsia" w:hAnsiTheme="minorEastAsia" w:hint="eastAsia"/>
        </w:rPr>
        <w:t>（関係書類）</w:t>
      </w:r>
    </w:p>
    <w:p w:rsidR="00FD3239" w:rsidRPr="00D91842" w:rsidRDefault="00FD3239" w:rsidP="00FD3239">
      <w:pPr>
        <w:pStyle w:val="num"/>
        <w:spacing w:before="0" w:beforeAutospacing="0" w:after="0" w:afterAutospacing="0"/>
        <w:ind w:left="420" w:hanging="2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91842">
        <w:rPr>
          <w:rStyle w:val="num1"/>
          <w:rFonts w:asciiTheme="minorEastAsia" w:eastAsiaTheme="minorEastAsia" w:hAnsiTheme="minorEastAsia"/>
          <w:color w:val="000000"/>
          <w:sz w:val="22"/>
          <w:szCs w:val="22"/>
          <w:bdr w:val="none" w:sz="0" w:space="0" w:color="auto" w:frame="1"/>
        </w:rPr>
        <w:t>(1)</w:t>
      </w:r>
      <w:r w:rsidRPr="00D91842">
        <w:rPr>
          <w:rFonts w:asciiTheme="minorEastAsia" w:eastAsiaTheme="minorEastAsia" w:hAnsiTheme="minorEastAsia"/>
          <w:color w:val="000000"/>
          <w:sz w:val="22"/>
          <w:szCs w:val="22"/>
        </w:rPr>
        <w:t xml:space="preserve">　</w:t>
      </w:r>
      <w:r w:rsidRPr="00D91842">
        <w:rPr>
          <w:rStyle w:val="p"/>
          <w:rFonts w:asciiTheme="minorEastAsia" w:eastAsiaTheme="minorEastAsia" w:hAnsiTheme="minorEastAsia"/>
          <w:color w:val="000000"/>
          <w:sz w:val="22"/>
          <w:szCs w:val="22"/>
          <w:bdr w:val="none" w:sz="0" w:space="0" w:color="auto" w:frame="1"/>
        </w:rPr>
        <w:t>設置写真(全容の確認できる写真及び構造の確認できる写真</w:t>
      </w:r>
    </w:p>
    <w:p w:rsidR="00FD3239" w:rsidRPr="0078112D" w:rsidRDefault="00FD3239" w:rsidP="0078112D">
      <w:pPr>
        <w:pStyle w:val="num"/>
        <w:spacing w:before="0" w:beforeAutospacing="0" w:after="0" w:afterAutospacing="0"/>
        <w:ind w:left="420" w:hanging="2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91842">
        <w:rPr>
          <w:rStyle w:val="num1"/>
          <w:rFonts w:asciiTheme="minorEastAsia" w:eastAsiaTheme="minorEastAsia" w:hAnsiTheme="minorEastAsia"/>
          <w:color w:val="000000"/>
          <w:sz w:val="22"/>
          <w:szCs w:val="22"/>
          <w:bdr w:val="none" w:sz="0" w:space="0" w:color="auto" w:frame="1"/>
        </w:rPr>
        <w:t>(</w:t>
      </w:r>
      <w:r w:rsidRPr="00D91842">
        <w:rPr>
          <w:rStyle w:val="num1"/>
          <w:rFonts w:asciiTheme="minorEastAsia" w:eastAsiaTheme="minorEastAsia" w:hAnsiTheme="minorEastAsia" w:hint="eastAsia"/>
          <w:color w:val="000000"/>
          <w:sz w:val="22"/>
          <w:szCs w:val="22"/>
          <w:bdr w:val="none" w:sz="0" w:space="0" w:color="auto" w:frame="1"/>
        </w:rPr>
        <w:t>2</w:t>
      </w:r>
      <w:r w:rsidRPr="00D91842">
        <w:rPr>
          <w:rStyle w:val="num1"/>
          <w:rFonts w:asciiTheme="minorEastAsia" w:eastAsiaTheme="minorEastAsia" w:hAnsiTheme="minorEastAsia"/>
          <w:color w:val="000000"/>
          <w:sz w:val="22"/>
          <w:szCs w:val="22"/>
          <w:bdr w:val="none" w:sz="0" w:space="0" w:color="auto" w:frame="1"/>
        </w:rPr>
        <w:t>)</w:t>
      </w:r>
      <w:r w:rsidRPr="00D91842">
        <w:rPr>
          <w:rFonts w:asciiTheme="minorEastAsia" w:eastAsiaTheme="minorEastAsia" w:hAnsiTheme="minorEastAsia"/>
          <w:color w:val="000000"/>
          <w:sz w:val="22"/>
          <w:szCs w:val="22"/>
        </w:rPr>
        <w:t xml:space="preserve">　</w:t>
      </w:r>
      <w:r w:rsidRPr="00D91842">
        <w:rPr>
          <w:rStyle w:val="p"/>
          <w:rFonts w:asciiTheme="minorEastAsia" w:eastAsiaTheme="minorEastAsia" w:hAnsiTheme="minorEastAsia"/>
          <w:color w:val="000000"/>
          <w:sz w:val="22"/>
          <w:szCs w:val="22"/>
          <w:bdr w:val="none" w:sz="0" w:space="0" w:color="auto" w:frame="1"/>
        </w:rPr>
        <w:t>資材等購入費の領収書</w:t>
      </w:r>
    </w:p>
    <w:sectPr w:rsidR="00FD3239" w:rsidRPr="0078112D" w:rsidSect="00535D51">
      <w:pgSz w:w="11906" w:h="16838" w:code="9"/>
      <w:pgMar w:top="1361" w:right="1134" w:bottom="851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79" w:rsidRDefault="000B6A79" w:rsidP="00EB1E4E">
      <w:r>
        <w:separator/>
      </w:r>
    </w:p>
  </w:endnote>
  <w:endnote w:type="continuationSeparator" w:id="0">
    <w:p w:rsidR="000B6A79" w:rsidRDefault="000B6A79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79" w:rsidRDefault="000B6A79" w:rsidP="00EB1E4E">
      <w:r>
        <w:separator/>
      </w:r>
    </w:p>
  </w:footnote>
  <w:footnote w:type="continuationSeparator" w:id="0">
    <w:p w:rsidR="000B6A79" w:rsidRDefault="000B6A79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0A1032"/>
    <w:rsid w:val="000B6A79"/>
    <w:rsid w:val="00147754"/>
    <w:rsid w:val="00220198"/>
    <w:rsid w:val="002209A4"/>
    <w:rsid w:val="002722EB"/>
    <w:rsid w:val="0029521C"/>
    <w:rsid w:val="003530C8"/>
    <w:rsid w:val="003959BA"/>
    <w:rsid w:val="003C4E8A"/>
    <w:rsid w:val="003E36A9"/>
    <w:rsid w:val="004F2179"/>
    <w:rsid w:val="00535D51"/>
    <w:rsid w:val="005457A3"/>
    <w:rsid w:val="0061052D"/>
    <w:rsid w:val="00615FA6"/>
    <w:rsid w:val="006201E0"/>
    <w:rsid w:val="00691A65"/>
    <w:rsid w:val="006B0EA1"/>
    <w:rsid w:val="006E5E71"/>
    <w:rsid w:val="006F1CD0"/>
    <w:rsid w:val="007066D1"/>
    <w:rsid w:val="0078112D"/>
    <w:rsid w:val="007E023C"/>
    <w:rsid w:val="008B507C"/>
    <w:rsid w:val="008F24CA"/>
    <w:rsid w:val="0094679F"/>
    <w:rsid w:val="00982B44"/>
    <w:rsid w:val="00A12B72"/>
    <w:rsid w:val="00A35365"/>
    <w:rsid w:val="00AA5FEF"/>
    <w:rsid w:val="00B0463A"/>
    <w:rsid w:val="00B21341"/>
    <w:rsid w:val="00C12A0D"/>
    <w:rsid w:val="00D91842"/>
    <w:rsid w:val="00DB420D"/>
    <w:rsid w:val="00DD0E57"/>
    <w:rsid w:val="00E77BE1"/>
    <w:rsid w:val="00EB1E4E"/>
    <w:rsid w:val="00EE5258"/>
    <w:rsid w:val="00F07185"/>
    <w:rsid w:val="00FD3239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F3E8E7-C671-4A88-A2CB-95701AA7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  <w:style w:type="character" w:customStyle="1" w:styleId="p">
    <w:name w:val="p"/>
    <w:basedOn w:val="a0"/>
    <w:rsid w:val="00982B44"/>
  </w:style>
  <w:style w:type="paragraph" w:customStyle="1" w:styleId="num">
    <w:name w:val="num"/>
    <w:basedOn w:val="a"/>
    <w:rsid w:val="00FD323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FD3239"/>
  </w:style>
  <w:style w:type="paragraph" w:styleId="afb">
    <w:name w:val="Balloon Text"/>
    <w:basedOn w:val="a"/>
    <w:link w:val="afc"/>
    <w:uiPriority w:val="99"/>
    <w:semiHidden/>
    <w:unhideWhenUsed/>
    <w:rsid w:val="0078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78112D"/>
    <w:rPr>
      <w:rFonts w:asciiTheme="majorHAnsi" w:eastAsiaTheme="majorEastAsia" w:hAnsiTheme="majorHAnsi" w:cstheme="majorBidi"/>
      <w:sz w:val="18"/>
      <w:szCs w:val="18"/>
    </w:rPr>
  </w:style>
  <w:style w:type="table" w:styleId="afd">
    <w:name w:val="Table Grid"/>
    <w:basedOn w:val="a1"/>
    <w:uiPriority w:val="59"/>
    <w:rsid w:val="0061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21</cp:revision>
  <cp:lastPrinted>2018-07-06T03:02:00Z</cp:lastPrinted>
  <dcterms:created xsi:type="dcterms:W3CDTF">2018-05-24T10:01:00Z</dcterms:created>
  <dcterms:modified xsi:type="dcterms:W3CDTF">2022-12-06T08:24:00Z</dcterms:modified>
</cp:coreProperties>
</file>