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2F" w:rsidRDefault="00FB4D21" w:rsidP="0091112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napToGrid w:val="0"/>
          <w:szCs w:val="21"/>
        </w:rPr>
        <w:t>別記第26号様式（第11条第2項関係）</w:t>
      </w:r>
    </w:p>
    <w:p w:rsidR="00FB4D21" w:rsidRPr="0091112F" w:rsidRDefault="00FB4D21" w:rsidP="0091112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1890"/>
        <w:gridCol w:w="2310"/>
        <w:gridCol w:w="1050"/>
      </w:tblGrid>
      <w:tr w:rsidR="0091112F" w:rsidRPr="0091112F" w:rsidTr="003735DC">
        <w:trPr>
          <w:cantSplit/>
          <w:trHeight w:hRule="exact" w:val="460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表</w:t>
            </w:r>
          </w:p>
        </w:tc>
        <w:tc>
          <w:tcPr>
            <w:tcW w:w="6510" w:type="dxa"/>
            <w:gridSpan w:val="3"/>
            <w:tcBorders>
              <w:bottom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before="60" w:after="480" w:line="380" w:lineRule="exact"/>
              <w:ind w:firstLineChars="100" w:firstLine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after="480"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pacing w:val="21"/>
                <w:kern w:val="0"/>
                <w:szCs w:val="21"/>
              </w:rPr>
              <w:t>煙突取付掃除業届出済</w:t>
            </w:r>
            <w:r w:rsidRPr="0091112F">
              <w:rPr>
                <w:rFonts w:ascii="ＭＳ 明朝" w:eastAsia="ＭＳ 明朝" w:hAnsi="Century" w:cs="ＭＳ 明朝" w:hint="eastAsia"/>
                <w:kern w:val="0"/>
                <w:szCs w:val="21"/>
              </w:rPr>
              <w:t>書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after="120" w:line="380" w:lineRule="exact"/>
              <w:ind w:rightChars="1000" w:right="210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pacing w:val="105"/>
                <w:kern w:val="0"/>
                <w:szCs w:val="21"/>
              </w:rPr>
              <w:t>住</w:t>
            </w:r>
            <w:r w:rsidRPr="0091112F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所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after="120" w:line="380" w:lineRule="exact"/>
              <w:ind w:rightChars="1000" w:right="210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pacing w:val="105"/>
                <w:kern w:val="0"/>
                <w:szCs w:val="21"/>
              </w:rPr>
              <w:t>氏</w:t>
            </w:r>
            <w:r w:rsidRPr="0091112F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名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after="120" w:line="380" w:lineRule="exact"/>
              <w:ind w:rightChars="100" w:right="21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日生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after="120" w:line="380" w:lineRule="exact"/>
              <w:ind w:leftChars="600" w:left="126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日交付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00" w:right="21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三笠市消防長　　　　　　　　</w:t>
            </w:r>
            <w:r w:rsidRPr="0091112F">
              <w:rPr>
                <w:rFonts w:ascii="ＭＳ 明朝" w:eastAsia="ＭＳ 明朝" w:hAnsi="Century" w:cs="ＭＳ 明朝" w:hint="eastAsia"/>
                <w:szCs w:val="21"/>
              </w:rPr>
              <w:t>㊞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00" w:right="21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（取扱　　　　　　　　　　）</w:t>
            </w: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91112F" w:rsidRPr="0091112F" w:rsidTr="003735DC">
        <w:trPr>
          <w:cantSplit/>
          <w:trHeight w:hRule="exact" w:val="240"/>
        </w:trPr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6510" w:type="dxa"/>
            <w:gridSpan w:val="3"/>
            <w:tcBorders>
              <w:left w:val="nil"/>
              <w:bottom w:val="nil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91112F" w:rsidRPr="0091112F" w:rsidTr="003735DC">
        <w:trPr>
          <w:cantSplit/>
          <w:trHeight w:hRule="exact" w:val="240"/>
        </w:trPr>
        <w:tc>
          <w:tcPr>
            <w:tcW w:w="420" w:type="dxa"/>
            <w:vMerge/>
            <w:tcBorders>
              <w:lef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bottom w:val="dashed" w:sz="2" w:space="0" w:color="auto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９センチメートル</w:t>
            </w:r>
          </w:p>
        </w:tc>
        <w:tc>
          <w:tcPr>
            <w:tcW w:w="2310" w:type="dxa"/>
            <w:tcBorders>
              <w:top w:val="nil"/>
              <w:left w:val="nil"/>
              <w:bottom w:val="dashed" w:sz="2" w:space="0" w:color="auto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050" w:type="dxa"/>
            <w:vMerge/>
            <w:tcBorders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91112F" w:rsidRPr="0091112F" w:rsidTr="003735DC">
        <w:trPr>
          <w:cantSplit/>
          <w:trHeight w:hRule="exact" w:val="24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310" w:type="dxa"/>
            <w:tcBorders>
              <w:top w:val="dashed" w:sz="2" w:space="0" w:color="auto"/>
              <w:bottom w:val="nil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90" w:type="dxa"/>
            <w:vMerge/>
            <w:tcBorders>
              <w:left w:val="nil"/>
              <w:bottom w:val="nil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310" w:type="dxa"/>
            <w:tcBorders>
              <w:top w:val="dashed" w:sz="2" w:space="0" w:color="auto"/>
              <w:left w:val="nil"/>
              <w:bottom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050" w:type="dxa"/>
            <w:vMerge/>
            <w:tcBorders>
              <w:bottom w:val="nil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:rsidR="0091112F" w:rsidRPr="0091112F" w:rsidRDefault="0091112F" w:rsidP="0091112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510"/>
        <w:gridCol w:w="420"/>
        <w:gridCol w:w="20"/>
        <w:gridCol w:w="295"/>
        <w:gridCol w:w="328"/>
      </w:tblGrid>
      <w:tr w:rsidR="0091112F" w:rsidRPr="0091112F" w:rsidTr="003735DC">
        <w:trPr>
          <w:cantSplit/>
          <w:trHeight w:val="206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裏</w:t>
            </w:r>
          </w:p>
        </w:tc>
        <w:tc>
          <w:tcPr>
            <w:tcW w:w="6510" w:type="dxa"/>
            <w:vMerge w:val="restart"/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before="240" w:after="480"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pacing w:val="315"/>
                <w:kern w:val="0"/>
                <w:szCs w:val="21"/>
              </w:rPr>
              <w:t>注意事</w:t>
            </w:r>
            <w:r w:rsidRPr="0091112F">
              <w:rPr>
                <w:rFonts w:ascii="ＭＳ 明朝" w:eastAsia="ＭＳ 明朝" w:hAnsi="Century" w:cs="ＭＳ 明朝" w:hint="eastAsia"/>
                <w:kern w:val="0"/>
                <w:szCs w:val="21"/>
              </w:rPr>
              <w:t>項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520" w:lineRule="exact"/>
              <w:ind w:left="210" w:hanging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　就業中は、この証票を携行しなければならない。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520" w:lineRule="exact"/>
              <w:ind w:left="210" w:hanging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２　この証票は、他人に貸与又は使用させてはならない。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520" w:lineRule="exact"/>
              <w:ind w:left="210" w:hanging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３　消防職員にこの証票の提出を求められたときは、これを拒むことはできない。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520" w:lineRule="exact"/>
              <w:ind w:left="210" w:hanging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４　この証票を紛失したときは、速やかに届出て再交付を受けなければならない。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dashed" w:sz="2" w:space="0" w:color="auto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28" w:type="dxa"/>
            <w:tcBorders>
              <w:left w:val="dashed" w:sz="2" w:space="0" w:color="auto"/>
              <w:bottom w:val="nil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91112F" w:rsidRPr="0091112F" w:rsidTr="003735DC">
        <w:trPr>
          <w:cantSplit/>
          <w:trHeight w:hRule="exact" w:val="776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6510" w:type="dxa"/>
            <w:vMerge/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/>
                <w:snapToGrid w:val="0"/>
                <w:szCs w:val="21"/>
              </w:rPr>
              <w:t>6.5</w:t>
            </w: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センチメート</w:t>
            </w:r>
          </w:p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91112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ル</w:t>
            </w:r>
          </w:p>
        </w:tc>
      </w:tr>
      <w:tr w:rsidR="0091112F" w:rsidRPr="0091112F" w:rsidTr="003735DC">
        <w:trPr>
          <w:cantSplit/>
          <w:trHeight w:hRule="exact" w:val="1530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6510" w:type="dxa"/>
            <w:vMerge/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nil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dashed" w:sz="2" w:space="0" w:color="auto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dashed" w:sz="2" w:space="0" w:color="auto"/>
              <w:right w:val="nil"/>
            </w:tcBorders>
          </w:tcPr>
          <w:p w:rsidR="0091112F" w:rsidRPr="0091112F" w:rsidRDefault="0091112F" w:rsidP="009111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:rsidR="0091112F" w:rsidRPr="0091112F" w:rsidRDefault="0091112F" w:rsidP="0091112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084229" w:rsidRDefault="0088645C"/>
    <w:sectPr w:rsidR="00084229" w:rsidSect="0088645C"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2F" w:rsidRDefault="0091112F" w:rsidP="0091112F">
      <w:r>
        <w:separator/>
      </w:r>
    </w:p>
  </w:endnote>
  <w:endnote w:type="continuationSeparator" w:id="0">
    <w:p w:rsidR="0091112F" w:rsidRDefault="0091112F" w:rsidP="0091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2F" w:rsidRDefault="0091112F" w:rsidP="0091112F">
      <w:r>
        <w:separator/>
      </w:r>
    </w:p>
  </w:footnote>
  <w:footnote w:type="continuationSeparator" w:id="0">
    <w:p w:rsidR="0091112F" w:rsidRDefault="0091112F" w:rsidP="0091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21"/>
    <w:rsid w:val="000B54A6"/>
    <w:rsid w:val="00155421"/>
    <w:rsid w:val="00283D13"/>
    <w:rsid w:val="0088645C"/>
    <w:rsid w:val="0091112F"/>
    <w:rsid w:val="00B62AAB"/>
    <w:rsid w:val="00BA42D3"/>
    <w:rsid w:val="00C10BD5"/>
    <w:rsid w:val="00E75107"/>
    <w:rsid w:val="00F10809"/>
    <w:rsid w:val="00FB4D21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12F"/>
  </w:style>
  <w:style w:type="paragraph" w:styleId="a5">
    <w:name w:val="footer"/>
    <w:basedOn w:val="a"/>
    <w:link w:val="a6"/>
    <w:uiPriority w:val="99"/>
    <w:unhideWhenUsed/>
    <w:rsid w:val="0091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12F"/>
  </w:style>
  <w:style w:type="paragraph" w:styleId="a5">
    <w:name w:val="footer"/>
    <w:basedOn w:val="a"/>
    <w:link w:val="a6"/>
    <w:uiPriority w:val="99"/>
    <w:unhideWhenUsed/>
    <w:rsid w:val="0091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n0549</dc:creator>
  <cp:keywords/>
  <dc:description/>
  <cp:lastModifiedBy>n0549</cp:lastModifiedBy>
  <cp:revision>5</cp:revision>
  <dcterms:created xsi:type="dcterms:W3CDTF">2014-06-13T01:24:00Z</dcterms:created>
  <dcterms:modified xsi:type="dcterms:W3CDTF">2014-06-24T08:24:00Z</dcterms:modified>
</cp:coreProperties>
</file>