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6CB8" w14:textId="77777777" w:rsidR="00070038" w:rsidRPr="009D4975" w:rsidRDefault="00383CF4" w:rsidP="00ED6E16">
      <w:pPr>
        <w:jc w:val="left"/>
        <w:rPr>
          <w:rFonts w:ascii="ＭＳ 明朝" w:hAnsi="ＭＳ 明朝"/>
        </w:rPr>
      </w:pPr>
      <w:r w:rsidRPr="009D4975">
        <w:rPr>
          <w:rFonts w:ascii="ＭＳ 明朝" w:hAnsi="ＭＳ 明朝" w:hint="eastAsia"/>
        </w:rPr>
        <w:t>様式第3号（第7条関係）</w:t>
      </w:r>
    </w:p>
    <w:p w14:paraId="7955CA66" w14:textId="77777777" w:rsidR="00383CF4" w:rsidRPr="00E5135B" w:rsidRDefault="00383CF4" w:rsidP="00ED6E16">
      <w:pPr>
        <w:jc w:val="left"/>
        <w:rPr>
          <w:rFonts w:hint="eastAsia"/>
          <w:sz w:val="22"/>
        </w:rPr>
      </w:pPr>
    </w:p>
    <w:p w14:paraId="6B42990C" w14:textId="77777777" w:rsidR="003802E1" w:rsidRDefault="00960615" w:rsidP="00ED6E16">
      <w:pPr>
        <w:jc w:val="left"/>
        <w:rPr>
          <w:sz w:val="28"/>
          <w:szCs w:val="24"/>
        </w:rPr>
      </w:pPr>
      <w:r>
        <w:rPr>
          <w:rFonts w:hint="eastAsia"/>
          <w:noProof/>
          <w:sz w:val="28"/>
          <w:szCs w:val="24"/>
        </w:rPr>
        <w:pict w14:anchorId="223EE291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1.9pt;margin-top:2.2pt;width:230pt;height:21.75pt;z-index:251656704" filled="f" stroked="f">
            <v:textbox style="mso-next-textbox:#_x0000_s1057" inset="5.85pt,.7pt,5.85pt,.7pt">
              <w:txbxContent>
                <w:p w14:paraId="5A5A7A33" w14:textId="77777777" w:rsidR="0096338D" w:rsidRPr="00E5135B" w:rsidRDefault="0096338D" w:rsidP="00E5135B">
                  <w:pPr>
                    <w:jc w:val="center"/>
                    <w:rPr>
                      <w:sz w:val="22"/>
                    </w:rPr>
                  </w:pPr>
                  <w:r w:rsidRPr="00E5135B">
                    <w:rPr>
                      <w:rFonts w:hint="eastAsia"/>
                      <w:sz w:val="22"/>
                    </w:rPr>
                    <w:t>パートナーシップ宣誓証明カード</w:t>
                  </w:r>
                </w:p>
                <w:p w14:paraId="5C0EDBC1" w14:textId="77777777" w:rsidR="0096338D" w:rsidRPr="00E5135B" w:rsidRDefault="0096338D" w:rsidP="00E5135B">
                  <w:pPr>
                    <w:ind w:firstLineChars="100" w:firstLine="60"/>
                    <w:jc w:val="left"/>
                    <w:rPr>
                      <w:rFonts w:hint="eastAsia"/>
                      <w:sz w:val="6"/>
                    </w:rPr>
                  </w:pPr>
                </w:p>
              </w:txbxContent>
            </v:textbox>
          </v:shape>
        </w:pict>
      </w:r>
      <w:r w:rsidR="00F603F8">
        <w:rPr>
          <w:noProof/>
          <w:sz w:val="28"/>
          <w:szCs w:val="24"/>
        </w:rPr>
        <w:pict w14:anchorId="618688AD">
          <v:rect id="_x0000_s1041" style="position:absolute;margin-left:.7pt;margin-top:.7pt;width:232.45pt;height:141.75pt;z-index:251652608">
            <v:textbox inset="5.85pt,.7pt,5.85pt,.7pt"/>
          </v:rect>
        </w:pict>
      </w:r>
    </w:p>
    <w:p w14:paraId="74F65412" w14:textId="77777777" w:rsidR="003802E1" w:rsidRDefault="00735D31" w:rsidP="00ED6E16">
      <w:pPr>
        <w:jc w:val="left"/>
        <w:rPr>
          <w:rFonts w:hint="eastAsia"/>
          <w:sz w:val="28"/>
          <w:szCs w:val="24"/>
        </w:rPr>
      </w:pPr>
      <w:r>
        <w:rPr>
          <w:noProof/>
          <w:sz w:val="28"/>
          <w:szCs w:val="24"/>
        </w:rPr>
        <w:pict w14:anchorId="013630F0">
          <v:group id="_x0000_s1068" style="position:absolute;margin-left:1.9pt;margin-top:4.6pt;width:230pt;height:31.05pt;z-index:251660800" coordorigin="6580,2100" coordsize="4600,621">
            <v:shape id="_x0000_s1066" type="#_x0000_t202" style="position:absolute;left:6580;top:2100;width:4600;height:447" filled="f" stroked="f">
              <v:textbox style="mso-next-textbox:#_x0000_s1066" inset="5.85pt,.7pt,5.85pt,.7pt">
                <w:txbxContent>
                  <w:p w14:paraId="533C6C0F" w14:textId="77777777" w:rsidR="00735D31" w:rsidRPr="00E5135B" w:rsidRDefault="00735D31" w:rsidP="00735D31">
                    <w:pPr>
                      <w:jc w:val="left"/>
                      <w:rPr>
                        <w:rFonts w:hint="eastAsia"/>
                        <w:sz w:val="18"/>
                        <w:szCs w:val="24"/>
                      </w:rPr>
                    </w:pPr>
                    <w:r w:rsidRPr="00A2564D">
                      <w:rPr>
                        <w:rFonts w:hint="eastAsia"/>
                        <w:sz w:val="20"/>
                        <w:szCs w:val="20"/>
                      </w:rPr>
                      <w:t xml:space="preserve">　</w:t>
                    </w:r>
                    <w:r>
                      <w:rPr>
                        <w:rFonts w:hint="eastAsia"/>
                        <w:sz w:val="20"/>
                        <w:szCs w:val="20"/>
                        <w:u w:val="single"/>
                      </w:rPr>
                      <w:t xml:space="preserve">　　　</w:t>
                    </w:r>
                    <w:r w:rsidRPr="00A2564D">
                      <w:rPr>
                        <w:rFonts w:hint="eastAsia"/>
                        <w:sz w:val="20"/>
                        <w:szCs w:val="20"/>
                        <w:u w:val="single"/>
                      </w:rPr>
                      <w:t xml:space="preserve">　　　　　様</w:t>
                    </w:r>
                    <w:r w:rsidRPr="00A2564D">
                      <w:rPr>
                        <w:rFonts w:hint="eastAsia"/>
                        <w:sz w:val="20"/>
                        <w:szCs w:val="20"/>
                      </w:rPr>
                      <w:t xml:space="preserve">　　</w:t>
                    </w:r>
                    <w:r>
                      <w:rPr>
                        <w:rFonts w:hint="eastAsia"/>
                        <w:sz w:val="20"/>
                        <w:szCs w:val="20"/>
                        <w:u w:val="single"/>
                      </w:rPr>
                      <w:t xml:space="preserve">　　　</w:t>
                    </w:r>
                    <w:r w:rsidRPr="00A2564D">
                      <w:rPr>
                        <w:rFonts w:hint="eastAsia"/>
                        <w:sz w:val="20"/>
                        <w:szCs w:val="20"/>
                        <w:u w:val="single"/>
                      </w:rPr>
                      <w:t xml:space="preserve">　　　　　様</w:t>
                    </w:r>
                  </w:p>
                  <w:p w14:paraId="500A5C42" w14:textId="77777777" w:rsidR="00735D31" w:rsidRPr="00E5135B" w:rsidRDefault="00735D31" w:rsidP="00735D31">
                    <w:pPr>
                      <w:jc w:val="left"/>
                      <w:rPr>
                        <w:rFonts w:hint="eastAsia"/>
                        <w:sz w:val="6"/>
                      </w:rPr>
                    </w:pPr>
                  </w:p>
                </w:txbxContent>
              </v:textbox>
            </v:shape>
            <v:shape id="_x0000_s1067" type="#_x0000_t202" style="position:absolute;left:6580;top:2382;width:4600;height:339;mso-position-horizontal-relative:margin" filled="f" stroked="f">
              <v:textbox style="mso-next-textbox:#_x0000_s1067" inset="5.85pt,.7pt,5.85pt,.7pt">
                <w:txbxContent>
                  <w:p w14:paraId="72B39DCE" w14:textId="77777777" w:rsidR="00735D31" w:rsidRPr="00E5135B" w:rsidRDefault="00735D31" w:rsidP="00735D31">
                    <w:pPr>
                      <w:jc w:val="center"/>
                      <w:rPr>
                        <w:rFonts w:hint="eastAsia"/>
                        <w:sz w:val="18"/>
                        <w:szCs w:val="24"/>
                      </w:rPr>
                    </w:pPr>
                    <w:r>
                      <w:rPr>
                        <w:rFonts w:hint="eastAsia"/>
                        <w:sz w:val="16"/>
                        <w:szCs w:val="24"/>
                      </w:rPr>
                      <w:t xml:space="preserve">（　　</w:t>
                    </w:r>
                    <w:r w:rsidRPr="00577EE7">
                      <w:rPr>
                        <w:rFonts w:hint="eastAsia"/>
                        <w:sz w:val="16"/>
                        <w:szCs w:val="24"/>
                      </w:rPr>
                      <w:t xml:space="preserve">　年　</w:t>
                    </w:r>
                    <w:r>
                      <w:rPr>
                        <w:rFonts w:hint="eastAsia"/>
                        <w:sz w:val="16"/>
                        <w:szCs w:val="24"/>
                      </w:rPr>
                      <w:t xml:space="preserve">　</w:t>
                    </w:r>
                    <w:r w:rsidRPr="00577EE7">
                      <w:rPr>
                        <w:rFonts w:hint="eastAsia"/>
                        <w:sz w:val="16"/>
                        <w:szCs w:val="24"/>
                      </w:rPr>
                      <w:t>月</w:t>
                    </w:r>
                    <w:r>
                      <w:rPr>
                        <w:rFonts w:hint="eastAsia"/>
                        <w:sz w:val="16"/>
                        <w:szCs w:val="24"/>
                      </w:rPr>
                      <w:t xml:space="preserve">　</w:t>
                    </w:r>
                    <w:r w:rsidRPr="00577EE7">
                      <w:rPr>
                        <w:rFonts w:hint="eastAsia"/>
                        <w:sz w:val="16"/>
                        <w:szCs w:val="24"/>
                      </w:rPr>
                      <w:t xml:space="preserve">　日生）</w:t>
                    </w:r>
                    <w:r>
                      <w:rPr>
                        <w:rFonts w:hint="eastAsia"/>
                        <w:sz w:val="16"/>
                        <w:szCs w:val="24"/>
                      </w:rPr>
                      <w:t xml:space="preserve">　（　　</w:t>
                    </w:r>
                    <w:r w:rsidRPr="00577EE7">
                      <w:rPr>
                        <w:rFonts w:hint="eastAsia"/>
                        <w:sz w:val="16"/>
                        <w:szCs w:val="24"/>
                      </w:rPr>
                      <w:t xml:space="preserve">　年　</w:t>
                    </w:r>
                    <w:r>
                      <w:rPr>
                        <w:rFonts w:hint="eastAsia"/>
                        <w:sz w:val="16"/>
                        <w:szCs w:val="24"/>
                      </w:rPr>
                      <w:t xml:space="preserve">　</w:t>
                    </w:r>
                    <w:r w:rsidRPr="00577EE7">
                      <w:rPr>
                        <w:rFonts w:hint="eastAsia"/>
                        <w:sz w:val="16"/>
                        <w:szCs w:val="24"/>
                      </w:rPr>
                      <w:t>月</w:t>
                    </w:r>
                    <w:r>
                      <w:rPr>
                        <w:rFonts w:hint="eastAsia"/>
                        <w:sz w:val="16"/>
                        <w:szCs w:val="24"/>
                      </w:rPr>
                      <w:t xml:space="preserve">　</w:t>
                    </w:r>
                    <w:r w:rsidRPr="00577EE7">
                      <w:rPr>
                        <w:rFonts w:hint="eastAsia"/>
                        <w:sz w:val="16"/>
                        <w:szCs w:val="24"/>
                      </w:rPr>
                      <w:t xml:space="preserve">　日生）</w:t>
                    </w:r>
                  </w:p>
                  <w:p w14:paraId="6FB9D8E6" w14:textId="77777777" w:rsidR="00735D31" w:rsidRPr="00E5135B" w:rsidRDefault="00735D31" w:rsidP="00735D31">
                    <w:pPr>
                      <w:jc w:val="left"/>
                      <w:rPr>
                        <w:rFonts w:hint="eastAsia"/>
                        <w:sz w:val="6"/>
                      </w:rPr>
                    </w:pPr>
                  </w:p>
                </w:txbxContent>
              </v:textbox>
            </v:shape>
          </v:group>
        </w:pict>
      </w:r>
    </w:p>
    <w:p w14:paraId="29043A57" w14:textId="77777777" w:rsidR="00CB1874" w:rsidRPr="00E52693" w:rsidRDefault="00B2363A" w:rsidP="00331400">
      <w:pPr>
        <w:jc w:val="left"/>
        <w:rPr>
          <w:rFonts w:hint="eastAsia"/>
          <w:sz w:val="28"/>
          <w:szCs w:val="24"/>
        </w:rPr>
      </w:pPr>
      <w:r>
        <w:rPr>
          <w:noProof/>
          <w:sz w:val="28"/>
          <w:szCs w:val="24"/>
        </w:rPr>
        <w:pict w14:anchorId="170023BB">
          <v:shape id="_x0000_s1062" type="#_x0000_t202" style="position:absolute;margin-left:-1.1pt;margin-top:185.95pt;width:240.5pt;height:127.5pt;z-index:251658752" filled="f" stroked="f">
            <v:textbox style="mso-next-textbox:#_x0000_s1062" inset="5.85pt,.7pt,5.85pt,.7pt">
              <w:txbxContent>
                <w:p w14:paraId="1D0470C2" w14:textId="77777777" w:rsidR="00B60D9B" w:rsidRDefault="003269EA" w:rsidP="00373A73">
                  <w:pPr>
                    <w:snapToGrid w:val="0"/>
                    <w:spacing w:line="260" w:lineRule="atLeast"/>
                    <w:rPr>
                      <w:sz w:val="16"/>
                      <w:szCs w:val="16"/>
                    </w:rPr>
                  </w:pPr>
                  <w:r w:rsidRPr="003269EA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F603F8">
                    <w:rPr>
                      <w:rFonts w:hint="eastAsia"/>
                      <w:sz w:val="16"/>
                      <w:szCs w:val="16"/>
                    </w:rPr>
                    <w:t>このカードは、お二人が互いを人生のパートナーとすることを宣誓されたことを証するものです。</w:t>
                  </w:r>
                  <w:r w:rsidR="003C7716">
                    <w:rPr>
                      <w:rFonts w:hint="eastAsia"/>
                      <w:sz w:val="16"/>
                      <w:szCs w:val="16"/>
                    </w:rPr>
                    <w:t>法的効力は生じませんが、</w:t>
                  </w:r>
                  <w:r w:rsidR="00F603F8">
                    <w:rPr>
                      <w:rFonts w:hint="eastAsia"/>
                      <w:sz w:val="16"/>
                      <w:szCs w:val="16"/>
                    </w:rPr>
                    <w:t>丸亀市は、宣誓</w:t>
                  </w:r>
                  <w:r w:rsidRPr="003269EA">
                    <w:rPr>
                      <w:rFonts w:hint="eastAsia"/>
                      <w:sz w:val="16"/>
                      <w:szCs w:val="16"/>
                    </w:rPr>
                    <w:t>され</w:t>
                  </w:r>
                  <w:r w:rsidR="00193129">
                    <w:rPr>
                      <w:rFonts w:hint="eastAsia"/>
                      <w:sz w:val="16"/>
                      <w:szCs w:val="16"/>
                    </w:rPr>
                    <w:t>たお二人</w:t>
                  </w:r>
                  <w:r w:rsidR="00F603F8">
                    <w:rPr>
                      <w:rFonts w:hint="eastAsia"/>
                      <w:sz w:val="16"/>
                      <w:szCs w:val="16"/>
                    </w:rPr>
                    <w:t>を</w:t>
                  </w:r>
                  <w:r w:rsidR="00B60D9B">
                    <w:rPr>
                      <w:rFonts w:hint="eastAsia"/>
                      <w:sz w:val="16"/>
                      <w:szCs w:val="16"/>
                    </w:rPr>
                    <w:t>、</w:t>
                  </w:r>
                  <w:r w:rsidR="00F603F8">
                    <w:rPr>
                      <w:rFonts w:hint="eastAsia"/>
                      <w:sz w:val="16"/>
                      <w:szCs w:val="16"/>
                    </w:rPr>
                    <w:t>市政</w:t>
                  </w:r>
                  <w:r w:rsidRPr="003269EA">
                    <w:rPr>
                      <w:rFonts w:hint="eastAsia"/>
                      <w:sz w:val="16"/>
                      <w:szCs w:val="16"/>
                    </w:rPr>
                    <w:t>において可能な限り婚姻と</w:t>
                  </w:r>
                  <w:r w:rsidR="003C7716">
                    <w:rPr>
                      <w:rFonts w:hint="eastAsia"/>
                      <w:sz w:val="16"/>
                      <w:szCs w:val="16"/>
                    </w:rPr>
                    <w:t>同様のパートナー</w:t>
                  </w:r>
                  <w:r w:rsidR="00193129">
                    <w:rPr>
                      <w:rFonts w:hint="eastAsia"/>
                      <w:sz w:val="16"/>
                      <w:szCs w:val="16"/>
                    </w:rPr>
                    <w:t>と</w:t>
                  </w:r>
                  <w:r w:rsidRPr="003269EA">
                    <w:rPr>
                      <w:rFonts w:hint="eastAsia"/>
                      <w:sz w:val="16"/>
                      <w:szCs w:val="16"/>
                    </w:rPr>
                    <w:t>認め</w:t>
                  </w:r>
                  <w:r w:rsidR="003C7716">
                    <w:rPr>
                      <w:rFonts w:hint="eastAsia"/>
                      <w:sz w:val="16"/>
                      <w:szCs w:val="16"/>
                    </w:rPr>
                    <w:t>る運用を図っています</w:t>
                  </w:r>
                  <w:r w:rsidRPr="003269EA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  <w:p w14:paraId="4E669499" w14:textId="77777777" w:rsidR="00F603F8" w:rsidRPr="003269EA" w:rsidRDefault="003269EA" w:rsidP="00373A73">
                  <w:pPr>
                    <w:snapToGrid w:val="0"/>
                    <w:spacing w:line="260" w:lineRule="atLeast"/>
                    <w:ind w:firstLineChars="100" w:firstLine="160"/>
                    <w:rPr>
                      <w:rFonts w:hint="eastAsia"/>
                      <w:sz w:val="16"/>
                      <w:szCs w:val="16"/>
                    </w:rPr>
                  </w:pPr>
                  <w:r w:rsidRPr="003269EA">
                    <w:rPr>
                      <w:rFonts w:hint="eastAsia"/>
                      <w:sz w:val="16"/>
                      <w:szCs w:val="16"/>
                    </w:rPr>
                    <w:t>この趣旨を十分にご理解いただき、ご</w:t>
                  </w:r>
                  <w:r>
                    <w:rPr>
                      <w:rFonts w:hint="eastAsia"/>
                      <w:sz w:val="16"/>
                      <w:szCs w:val="16"/>
                    </w:rPr>
                    <w:t>協力</w:t>
                  </w:r>
                  <w:r w:rsidR="003C7716">
                    <w:rPr>
                      <w:rFonts w:hint="eastAsia"/>
                      <w:sz w:val="16"/>
                      <w:szCs w:val="16"/>
                    </w:rPr>
                    <w:t>くださいますよう</w:t>
                  </w:r>
                  <w:r>
                    <w:rPr>
                      <w:rFonts w:hint="eastAsia"/>
                      <w:sz w:val="16"/>
                      <w:szCs w:val="16"/>
                    </w:rPr>
                    <w:t>お願いいたします。</w:t>
                  </w:r>
                </w:p>
              </w:txbxContent>
            </v:textbox>
          </v:shape>
        </w:pict>
      </w:r>
      <w:r w:rsidR="00373A73">
        <w:rPr>
          <w:noProof/>
          <w:sz w:val="28"/>
          <w:szCs w:val="24"/>
        </w:rPr>
        <w:pict w14:anchorId="7B678DC7">
          <v:shape id="_x0000_s1058" type="#_x0000_t202" style="position:absolute;margin-left:-8.6pt;margin-top:164.95pt;width:251.55pt;height:21.75pt;z-index:251657728" filled="f" stroked="f">
            <v:textbox style="mso-next-textbox:#_x0000_s1058" inset="5.85pt,.7pt,5.85pt,.7pt">
              <w:txbxContent>
                <w:p w14:paraId="7CE77ABB" w14:textId="77777777" w:rsidR="0096338D" w:rsidRPr="00E5135B" w:rsidRDefault="003269EA" w:rsidP="00E5135B">
                  <w:pPr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《</w:t>
                  </w:r>
                  <w:r w:rsidR="0096338D">
                    <w:rPr>
                      <w:rFonts w:hint="eastAsia"/>
                      <w:sz w:val="22"/>
                    </w:rPr>
                    <w:t>この</w:t>
                  </w:r>
                  <w:r w:rsidR="008804CD">
                    <w:rPr>
                      <w:rFonts w:hint="eastAsia"/>
                      <w:sz w:val="22"/>
                    </w:rPr>
                    <w:t>宣誓</w:t>
                  </w:r>
                  <w:r w:rsidR="0096338D">
                    <w:rPr>
                      <w:rFonts w:hint="eastAsia"/>
                      <w:sz w:val="22"/>
                    </w:rPr>
                    <w:t>証明カードの提示を受けられた方へ</w:t>
                  </w:r>
                  <w:r>
                    <w:rPr>
                      <w:rFonts w:hint="eastAsia"/>
                      <w:sz w:val="22"/>
                    </w:rPr>
                    <w:t>》</w:t>
                  </w:r>
                </w:p>
                <w:p w14:paraId="575C4C4C" w14:textId="77777777" w:rsidR="0096338D" w:rsidRPr="00E5135B" w:rsidRDefault="0096338D" w:rsidP="00E5135B">
                  <w:pPr>
                    <w:ind w:firstLineChars="100" w:firstLine="60"/>
                    <w:jc w:val="left"/>
                    <w:rPr>
                      <w:rFonts w:hint="eastAsia"/>
                      <w:sz w:val="6"/>
                    </w:rPr>
                  </w:pPr>
                </w:p>
              </w:txbxContent>
            </v:textbox>
          </v:shape>
        </w:pict>
      </w:r>
      <w:r w:rsidR="00B60D9B">
        <w:rPr>
          <w:noProof/>
          <w:sz w:val="28"/>
          <w:szCs w:val="24"/>
        </w:rPr>
        <w:pict w14:anchorId="4EB7169F">
          <v:shape id="_x0000_s1069" type="#_x0000_t202" style="position:absolute;margin-left:1.9pt;margin-top:272.95pt;width:226.5pt;height:30.75pt;z-index:251661824" filled="f" stroked="f">
            <v:textbox style="mso-next-textbox:#_x0000_s1069" inset="5.85pt,.7pt,5.85pt,.7pt">
              <w:txbxContent>
                <w:p w14:paraId="7C121C7F" w14:textId="77777777" w:rsidR="00B60D9B" w:rsidRDefault="00B60D9B" w:rsidP="00B60D9B">
                  <w:pPr>
                    <w:snapToGrid w:val="0"/>
                    <w:spacing w:line="260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【特記事項】</w:t>
                  </w:r>
                </w:p>
                <w:p w14:paraId="5DDC3623" w14:textId="77777777" w:rsidR="00B60D9B" w:rsidRPr="003269EA" w:rsidRDefault="00B60D9B" w:rsidP="00B60D9B">
                  <w:pPr>
                    <w:snapToGrid w:val="0"/>
                    <w:spacing w:line="260" w:lineRule="atLeast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（戸籍上の氏名　　　　　　　　　、　　　　　　　　　）</w:t>
                  </w:r>
                </w:p>
              </w:txbxContent>
            </v:textbox>
          </v:shape>
        </w:pict>
      </w:r>
      <w:r w:rsidR="00735D31">
        <w:rPr>
          <w:noProof/>
          <w:sz w:val="28"/>
          <w:szCs w:val="24"/>
        </w:rPr>
        <w:pict w14:anchorId="60EBB5A4">
          <v:shape id="_x0000_s1054" type="#_x0000_t202" style="position:absolute;margin-left:1.9pt;margin-top:21.7pt;width:230pt;height:57pt;z-index:251655680" filled="f" stroked="f">
            <v:textbox style="mso-next-textbox:#_x0000_s1054" inset="5.85pt,.7pt,5.85pt,.7pt">
              <w:txbxContent>
                <w:p w14:paraId="30E3AD6E" w14:textId="77777777" w:rsidR="003269EA" w:rsidRPr="00E5135B" w:rsidRDefault="0096338D" w:rsidP="00735D31">
                  <w:pPr>
                    <w:jc w:val="left"/>
                    <w:rPr>
                      <w:rFonts w:hint="eastAsia"/>
                      <w:sz w:val="18"/>
                      <w:szCs w:val="24"/>
                    </w:rPr>
                  </w:pPr>
                  <w:r w:rsidRPr="00A2564D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E5135B">
                    <w:rPr>
                      <w:rFonts w:hint="eastAsia"/>
                      <w:sz w:val="18"/>
                      <w:szCs w:val="24"/>
                    </w:rPr>
                    <w:t>丸亀市パートナーシップの宣誓</w:t>
                  </w:r>
                  <w:r w:rsidR="003C7716">
                    <w:rPr>
                      <w:rFonts w:hint="eastAsia"/>
                      <w:sz w:val="18"/>
                      <w:szCs w:val="24"/>
                    </w:rPr>
                    <w:t>等</w:t>
                  </w:r>
                  <w:r w:rsidRPr="00E5135B">
                    <w:rPr>
                      <w:rFonts w:hint="eastAsia"/>
                      <w:sz w:val="18"/>
                      <w:szCs w:val="24"/>
                    </w:rPr>
                    <w:t>の取扱いに関する要綱に基づき、パートナーシップの宣誓をされたことを証します。</w:t>
                  </w:r>
                </w:p>
                <w:p w14:paraId="2981280F" w14:textId="77777777" w:rsidR="0096338D" w:rsidRPr="00E5135B" w:rsidRDefault="0096338D" w:rsidP="00E5135B">
                  <w:pPr>
                    <w:jc w:val="left"/>
                    <w:rPr>
                      <w:rFonts w:hint="eastAsia"/>
                      <w:sz w:val="6"/>
                    </w:rPr>
                  </w:pPr>
                </w:p>
              </w:txbxContent>
            </v:textbox>
          </v:shape>
        </w:pict>
      </w:r>
      <w:r w:rsidR="00735D31">
        <w:rPr>
          <w:noProof/>
          <w:sz w:val="28"/>
          <w:szCs w:val="24"/>
        </w:rPr>
        <w:pict w14:anchorId="4DA43349">
          <v:shape id="_x0000_s1065" type="#_x0000_t202" style="position:absolute;margin-left:1.9pt;margin-top:66.7pt;width:230pt;height:39.75pt;z-index:251659776" filled="f" stroked="f">
            <v:textbox style="mso-next-textbox:#_x0000_s1065" inset="5.85pt,.7pt,5.85pt,.7pt">
              <w:txbxContent>
                <w:p w14:paraId="73016AAB" w14:textId="77777777" w:rsidR="00960615" w:rsidRDefault="00960615" w:rsidP="00960615">
                  <w:pPr>
                    <w:ind w:firstLineChars="100" w:firstLine="180"/>
                    <w:jc w:val="right"/>
                    <w:rPr>
                      <w:sz w:val="18"/>
                      <w:szCs w:val="24"/>
                    </w:rPr>
                  </w:pPr>
                  <w:r>
                    <w:rPr>
                      <w:rFonts w:hint="eastAsia"/>
                      <w:sz w:val="18"/>
                      <w:szCs w:val="24"/>
                    </w:rPr>
                    <w:t xml:space="preserve">年　　月　　日　</w:t>
                  </w:r>
                </w:p>
                <w:p w14:paraId="18661B5C" w14:textId="77777777" w:rsidR="00960615" w:rsidRPr="00E5135B" w:rsidRDefault="00960615" w:rsidP="00C3130E">
                  <w:pPr>
                    <w:wordWrap w:val="0"/>
                    <w:jc w:val="right"/>
                    <w:rPr>
                      <w:rFonts w:hint="eastAsia"/>
                      <w:sz w:val="6"/>
                    </w:rPr>
                  </w:pPr>
                  <w:r>
                    <w:rPr>
                      <w:rFonts w:hint="eastAsia"/>
                      <w:sz w:val="18"/>
                      <w:szCs w:val="24"/>
                    </w:rPr>
                    <w:t xml:space="preserve">丸亀市長　</w:t>
                  </w:r>
                  <w:r w:rsidR="00606140">
                    <w:rPr>
                      <w:rFonts w:hint="eastAsia"/>
                      <w:sz w:val="18"/>
                      <w:szCs w:val="24"/>
                    </w:rPr>
                    <w:t xml:space="preserve">　　　　</w:t>
                  </w:r>
                  <w:r>
                    <w:rPr>
                      <w:rFonts w:hint="eastAsia"/>
                      <w:sz w:val="18"/>
                      <w:szCs w:val="24"/>
                    </w:rPr>
                    <w:t xml:space="preserve">　</w:t>
                  </w:r>
                </w:p>
              </w:txbxContent>
            </v:textbox>
          </v:shape>
        </w:pict>
      </w:r>
      <w:r w:rsidR="00960615">
        <w:rPr>
          <w:noProof/>
          <w:sz w:val="28"/>
          <w:szCs w:val="24"/>
        </w:rPr>
        <w:pict w14:anchorId="2F506823">
          <v:rect id="_x0000_s1042" style="position:absolute;margin-left:1.9pt;margin-top:161.95pt;width:232.45pt;height:141.75pt;z-index:251653632">
            <v:textbox inset="5.85pt,.7pt,5.85pt,.7pt"/>
          </v:rect>
        </w:pict>
      </w:r>
      <w:r w:rsidR="0096338D">
        <w:rPr>
          <w:noProof/>
          <w:sz w:val="28"/>
          <w:szCs w:val="24"/>
        </w:rPr>
        <w:pict w14:anchorId="3AB7E0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43" type="#_x0000_t75" style="position:absolute;margin-left:82pt;margin-top:79.3pt;width:70.45pt;height:73.2pt;z-index:251654656;visibility:visible;mso-position-horizontal-relative:margin;mso-position-vertical-relative:margin">
            <v:imagedata r:id="rId8" o:title="" gain="45875f" blacklevel="9830f"/>
            <w10:wrap anchorx="margin" anchory="margin"/>
          </v:shape>
        </w:pict>
      </w:r>
      <w:r w:rsidR="00CA7973">
        <w:rPr>
          <w:rFonts w:hint="eastAsia"/>
          <w:noProof/>
        </w:rPr>
        <w:pict w14:anchorId="3B3718DF">
          <v:shape id="_x0000_s1070" type="#_x0000_t202" style="position:absolute;margin-left:0;margin-top:-21.05pt;width:54pt;height:18.75pt;z-index:251662848;mso-position-horizontal:center;mso-position-horizontal-relative:margin" filled="f" stroked="f">
            <v:textbox style="mso-next-textbox:#_x0000_s1070" inset="5.85pt,.7pt,5.85pt,.7pt">
              <w:txbxContent>
                <w:p w14:paraId="10BB0EF4" w14:textId="77777777" w:rsidR="00CA7973" w:rsidRDefault="00CA7973" w:rsidP="00CA7973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sectPr w:rsidR="00CB1874" w:rsidRPr="00E52693" w:rsidSect="00BA6BAC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071D3" w14:textId="77777777" w:rsidR="009D4975" w:rsidRDefault="009D4975" w:rsidP="00C37074">
      <w:r>
        <w:separator/>
      </w:r>
    </w:p>
  </w:endnote>
  <w:endnote w:type="continuationSeparator" w:id="0">
    <w:p w14:paraId="2168AF71" w14:textId="77777777" w:rsidR="009D4975" w:rsidRDefault="009D4975" w:rsidP="00C3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27EFB" w14:textId="77777777" w:rsidR="009D4975" w:rsidRDefault="009D4975" w:rsidP="00C37074">
      <w:r>
        <w:separator/>
      </w:r>
    </w:p>
  </w:footnote>
  <w:footnote w:type="continuationSeparator" w:id="0">
    <w:p w14:paraId="4A35E92F" w14:textId="77777777" w:rsidR="009D4975" w:rsidRDefault="009D4975" w:rsidP="00C3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132"/>
    <w:multiLevelType w:val="hybridMultilevel"/>
    <w:tmpl w:val="AD6EBFAA"/>
    <w:lvl w:ilvl="0" w:tplc="9DEA8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D11B1"/>
    <w:multiLevelType w:val="hybridMultilevel"/>
    <w:tmpl w:val="9CFE60E8"/>
    <w:lvl w:ilvl="0" w:tplc="9AAE9408">
      <w:numFmt w:val="bullet"/>
      <w:lvlText w:val="□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26B94151"/>
    <w:multiLevelType w:val="hybridMultilevel"/>
    <w:tmpl w:val="6EB49158"/>
    <w:lvl w:ilvl="0" w:tplc="DE26029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AB822A6"/>
    <w:multiLevelType w:val="hybridMultilevel"/>
    <w:tmpl w:val="40125C6A"/>
    <w:lvl w:ilvl="0" w:tplc="424CD2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616F80"/>
    <w:multiLevelType w:val="hybridMultilevel"/>
    <w:tmpl w:val="0A56E884"/>
    <w:lvl w:ilvl="0" w:tplc="2BF49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763A71"/>
    <w:multiLevelType w:val="hybridMultilevel"/>
    <w:tmpl w:val="D48A3870"/>
    <w:lvl w:ilvl="0" w:tplc="E26A9C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DF1A39"/>
    <w:multiLevelType w:val="hybridMultilevel"/>
    <w:tmpl w:val="D0F6127E"/>
    <w:lvl w:ilvl="0" w:tplc="E5D25AD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C3D0B87"/>
    <w:multiLevelType w:val="hybridMultilevel"/>
    <w:tmpl w:val="F09C55A2"/>
    <w:lvl w:ilvl="0" w:tplc="75AA5FC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0470844"/>
    <w:multiLevelType w:val="hybridMultilevel"/>
    <w:tmpl w:val="25C42486"/>
    <w:lvl w:ilvl="0" w:tplc="5F442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A12725"/>
    <w:multiLevelType w:val="hybridMultilevel"/>
    <w:tmpl w:val="D1E6E074"/>
    <w:lvl w:ilvl="0" w:tplc="C038B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7581914">
    <w:abstractNumId w:val="9"/>
  </w:num>
  <w:num w:numId="2" w16cid:durableId="1599485302">
    <w:abstractNumId w:val="3"/>
  </w:num>
  <w:num w:numId="3" w16cid:durableId="754865128">
    <w:abstractNumId w:val="5"/>
  </w:num>
  <w:num w:numId="4" w16cid:durableId="830170515">
    <w:abstractNumId w:val="1"/>
  </w:num>
  <w:num w:numId="5" w16cid:durableId="363291260">
    <w:abstractNumId w:val="0"/>
  </w:num>
  <w:num w:numId="6" w16cid:durableId="135614513">
    <w:abstractNumId w:val="4"/>
  </w:num>
  <w:num w:numId="7" w16cid:durableId="927226959">
    <w:abstractNumId w:val="8"/>
  </w:num>
  <w:num w:numId="8" w16cid:durableId="463348343">
    <w:abstractNumId w:val="2"/>
  </w:num>
  <w:num w:numId="9" w16cid:durableId="1843659640">
    <w:abstractNumId w:val="7"/>
  </w:num>
  <w:num w:numId="10" w16cid:durableId="1195848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509"/>
    <w:rsid w:val="00004C7C"/>
    <w:rsid w:val="00007C5C"/>
    <w:rsid w:val="0001343C"/>
    <w:rsid w:val="0001704A"/>
    <w:rsid w:val="00036E74"/>
    <w:rsid w:val="00042447"/>
    <w:rsid w:val="00050F05"/>
    <w:rsid w:val="00063B6E"/>
    <w:rsid w:val="0006467D"/>
    <w:rsid w:val="00070038"/>
    <w:rsid w:val="00071C07"/>
    <w:rsid w:val="000940F2"/>
    <w:rsid w:val="000A69EC"/>
    <w:rsid w:val="000F2EC2"/>
    <w:rsid w:val="000F54DD"/>
    <w:rsid w:val="0010189B"/>
    <w:rsid w:val="00103E76"/>
    <w:rsid w:val="00115D2C"/>
    <w:rsid w:val="00115E09"/>
    <w:rsid w:val="00123B1B"/>
    <w:rsid w:val="001249EB"/>
    <w:rsid w:val="00141287"/>
    <w:rsid w:val="00147794"/>
    <w:rsid w:val="0015351D"/>
    <w:rsid w:val="00161B1D"/>
    <w:rsid w:val="00165D66"/>
    <w:rsid w:val="0018069B"/>
    <w:rsid w:val="001874FC"/>
    <w:rsid w:val="00193129"/>
    <w:rsid w:val="00193684"/>
    <w:rsid w:val="001A1E28"/>
    <w:rsid w:val="001A2060"/>
    <w:rsid w:val="001B3F81"/>
    <w:rsid w:val="001B5E28"/>
    <w:rsid w:val="001B64F8"/>
    <w:rsid w:val="001C2959"/>
    <w:rsid w:val="001C3F74"/>
    <w:rsid w:val="001D199F"/>
    <w:rsid w:val="001E012C"/>
    <w:rsid w:val="00203D81"/>
    <w:rsid w:val="00206CE1"/>
    <w:rsid w:val="00213B23"/>
    <w:rsid w:val="0024323C"/>
    <w:rsid w:val="002477F3"/>
    <w:rsid w:val="00264134"/>
    <w:rsid w:val="0027139B"/>
    <w:rsid w:val="002737E4"/>
    <w:rsid w:val="002801BA"/>
    <w:rsid w:val="00284167"/>
    <w:rsid w:val="002869AF"/>
    <w:rsid w:val="00287722"/>
    <w:rsid w:val="002A6EBD"/>
    <w:rsid w:val="002A79B7"/>
    <w:rsid w:val="002D49C3"/>
    <w:rsid w:val="002D709D"/>
    <w:rsid w:val="002E1FC3"/>
    <w:rsid w:val="002E26B3"/>
    <w:rsid w:val="002E3A6C"/>
    <w:rsid w:val="002E57BA"/>
    <w:rsid w:val="002F196A"/>
    <w:rsid w:val="002F2318"/>
    <w:rsid w:val="00301A65"/>
    <w:rsid w:val="00302E03"/>
    <w:rsid w:val="003127D4"/>
    <w:rsid w:val="00321228"/>
    <w:rsid w:val="003220C1"/>
    <w:rsid w:val="00324507"/>
    <w:rsid w:val="00324C29"/>
    <w:rsid w:val="003269EA"/>
    <w:rsid w:val="00331400"/>
    <w:rsid w:val="0033196E"/>
    <w:rsid w:val="003337C5"/>
    <w:rsid w:val="00343D74"/>
    <w:rsid w:val="00345EE4"/>
    <w:rsid w:val="003475B6"/>
    <w:rsid w:val="00357D15"/>
    <w:rsid w:val="00373A73"/>
    <w:rsid w:val="003802E1"/>
    <w:rsid w:val="00383CF4"/>
    <w:rsid w:val="00387EB3"/>
    <w:rsid w:val="00395C98"/>
    <w:rsid w:val="003B102F"/>
    <w:rsid w:val="003B4C8A"/>
    <w:rsid w:val="003C558A"/>
    <w:rsid w:val="003C7716"/>
    <w:rsid w:val="003D4417"/>
    <w:rsid w:val="003E5CC0"/>
    <w:rsid w:val="003F381C"/>
    <w:rsid w:val="003F3DCB"/>
    <w:rsid w:val="003F5EEE"/>
    <w:rsid w:val="003F6D1D"/>
    <w:rsid w:val="004006D8"/>
    <w:rsid w:val="00414062"/>
    <w:rsid w:val="00421D5D"/>
    <w:rsid w:val="00421FBC"/>
    <w:rsid w:val="004329F8"/>
    <w:rsid w:val="00434527"/>
    <w:rsid w:val="00434B6C"/>
    <w:rsid w:val="00437FAA"/>
    <w:rsid w:val="0044216B"/>
    <w:rsid w:val="00460E34"/>
    <w:rsid w:val="00462B30"/>
    <w:rsid w:val="00462FBE"/>
    <w:rsid w:val="00472C5F"/>
    <w:rsid w:val="00494A01"/>
    <w:rsid w:val="004A2E50"/>
    <w:rsid w:val="004B1B01"/>
    <w:rsid w:val="004B4175"/>
    <w:rsid w:val="004B6F15"/>
    <w:rsid w:val="004C7001"/>
    <w:rsid w:val="004E3074"/>
    <w:rsid w:val="004E3098"/>
    <w:rsid w:val="004E419A"/>
    <w:rsid w:val="004E5827"/>
    <w:rsid w:val="004F1E7C"/>
    <w:rsid w:val="004F5177"/>
    <w:rsid w:val="0051014E"/>
    <w:rsid w:val="005118DC"/>
    <w:rsid w:val="00530C3A"/>
    <w:rsid w:val="00533184"/>
    <w:rsid w:val="00540DC5"/>
    <w:rsid w:val="00566501"/>
    <w:rsid w:val="005707FF"/>
    <w:rsid w:val="00572199"/>
    <w:rsid w:val="0057379C"/>
    <w:rsid w:val="00577EE7"/>
    <w:rsid w:val="005955D8"/>
    <w:rsid w:val="005A4680"/>
    <w:rsid w:val="005A521A"/>
    <w:rsid w:val="005B2C39"/>
    <w:rsid w:val="005B4A3C"/>
    <w:rsid w:val="005B5056"/>
    <w:rsid w:val="005B71BE"/>
    <w:rsid w:val="005D152B"/>
    <w:rsid w:val="005D6344"/>
    <w:rsid w:val="005E3E01"/>
    <w:rsid w:val="00606140"/>
    <w:rsid w:val="00626598"/>
    <w:rsid w:val="00641800"/>
    <w:rsid w:val="0064509B"/>
    <w:rsid w:val="0065170A"/>
    <w:rsid w:val="00656C6D"/>
    <w:rsid w:val="00657C0C"/>
    <w:rsid w:val="00676FF3"/>
    <w:rsid w:val="00682ACE"/>
    <w:rsid w:val="0069640C"/>
    <w:rsid w:val="006B227A"/>
    <w:rsid w:val="006B39E8"/>
    <w:rsid w:val="006C49E6"/>
    <w:rsid w:val="006C699A"/>
    <w:rsid w:val="006D5B69"/>
    <w:rsid w:val="006E3F5C"/>
    <w:rsid w:val="006E55CA"/>
    <w:rsid w:val="006E7D55"/>
    <w:rsid w:val="006F310B"/>
    <w:rsid w:val="007018D6"/>
    <w:rsid w:val="00707AE9"/>
    <w:rsid w:val="0071351A"/>
    <w:rsid w:val="007159A4"/>
    <w:rsid w:val="00717063"/>
    <w:rsid w:val="007260DD"/>
    <w:rsid w:val="0073068A"/>
    <w:rsid w:val="00731C19"/>
    <w:rsid w:val="00733A9C"/>
    <w:rsid w:val="007349FC"/>
    <w:rsid w:val="00735D31"/>
    <w:rsid w:val="007412D7"/>
    <w:rsid w:val="007433E0"/>
    <w:rsid w:val="00751B3A"/>
    <w:rsid w:val="00765213"/>
    <w:rsid w:val="00765241"/>
    <w:rsid w:val="007756A9"/>
    <w:rsid w:val="00782053"/>
    <w:rsid w:val="007833AB"/>
    <w:rsid w:val="00783530"/>
    <w:rsid w:val="00783A5F"/>
    <w:rsid w:val="007854C8"/>
    <w:rsid w:val="00787003"/>
    <w:rsid w:val="00791ACD"/>
    <w:rsid w:val="00797526"/>
    <w:rsid w:val="00797B6C"/>
    <w:rsid w:val="007A71B8"/>
    <w:rsid w:val="007B5CC1"/>
    <w:rsid w:val="007C31F4"/>
    <w:rsid w:val="007C3609"/>
    <w:rsid w:val="007D72AC"/>
    <w:rsid w:val="007D7783"/>
    <w:rsid w:val="007F01EE"/>
    <w:rsid w:val="007F0338"/>
    <w:rsid w:val="007F0591"/>
    <w:rsid w:val="00801521"/>
    <w:rsid w:val="0080473E"/>
    <w:rsid w:val="0082002C"/>
    <w:rsid w:val="00821A03"/>
    <w:rsid w:val="00824369"/>
    <w:rsid w:val="00826AE7"/>
    <w:rsid w:val="008322E2"/>
    <w:rsid w:val="00846208"/>
    <w:rsid w:val="00850509"/>
    <w:rsid w:val="00875D86"/>
    <w:rsid w:val="008804CD"/>
    <w:rsid w:val="00880BEA"/>
    <w:rsid w:val="008A563C"/>
    <w:rsid w:val="008A6C69"/>
    <w:rsid w:val="008B4FA2"/>
    <w:rsid w:val="008C3D70"/>
    <w:rsid w:val="008D183A"/>
    <w:rsid w:val="008D7DF7"/>
    <w:rsid w:val="008E17CE"/>
    <w:rsid w:val="008F1154"/>
    <w:rsid w:val="00903F2C"/>
    <w:rsid w:val="00904079"/>
    <w:rsid w:val="00904777"/>
    <w:rsid w:val="00913DAB"/>
    <w:rsid w:val="009148DD"/>
    <w:rsid w:val="00915A6E"/>
    <w:rsid w:val="009251C0"/>
    <w:rsid w:val="00930273"/>
    <w:rsid w:val="009318A5"/>
    <w:rsid w:val="009457CF"/>
    <w:rsid w:val="0095122D"/>
    <w:rsid w:val="009515A8"/>
    <w:rsid w:val="00951888"/>
    <w:rsid w:val="00954B5C"/>
    <w:rsid w:val="00954DF6"/>
    <w:rsid w:val="00960615"/>
    <w:rsid w:val="00961FAA"/>
    <w:rsid w:val="0096338D"/>
    <w:rsid w:val="009732F8"/>
    <w:rsid w:val="009904DF"/>
    <w:rsid w:val="00994BB7"/>
    <w:rsid w:val="009B2966"/>
    <w:rsid w:val="009B64B4"/>
    <w:rsid w:val="009C4B18"/>
    <w:rsid w:val="009D30F2"/>
    <w:rsid w:val="009D4975"/>
    <w:rsid w:val="009F0670"/>
    <w:rsid w:val="009F3301"/>
    <w:rsid w:val="00A03D2C"/>
    <w:rsid w:val="00A2564D"/>
    <w:rsid w:val="00A25EFC"/>
    <w:rsid w:val="00A271C5"/>
    <w:rsid w:val="00A363A5"/>
    <w:rsid w:val="00A448E8"/>
    <w:rsid w:val="00A60AFF"/>
    <w:rsid w:val="00A61E4F"/>
    <w:rsid w:val="00A626C2"/>
    <w:rsid w:val="00A6360F"/>
    <w:rsid w:val="00A7357F"/>
    <w:rsid w:val="00A80F38"/>
    <w:rsid w:val="00A83E4C"/>
    <w:rsid w:val="00A93817"/>
    <w:rsid w:val="00AD5012"/>
    <w:rsid w:val="00AE4386"/>
    <w:rsid w:val="00AF22B6"/>
    <w:rsid w:val="00AF4C39"/>
    <w:rsid w:val="00AF7383"/>
    <w:rsid w:val="00B10FA1"/>
    <w:rsid w:val="00B12C7F"/>
    <w:rsid w:val="00B141F0"/>
    <w:rsid w:val="00B152B9"/>
    <w:rsid w:val="00B21EC1"/>
    <w:rsid w:val="00B2363A"/>
    <w:rsid w:val="00B36AAF"/>
    <w:rsid w:val="00B462E9"/>
    <w:rsid w:val="00B60D9B"/>
    <w:rsid w:val="00B71901"/>
    <w:rsid w:val="00B71BE2"/>
    <w:rsid w:val="00B75D71"/>
    <w:rsid w:val="00BA3851"/>
    <w:rsid w:val="00BA6BAC"/>
    <w:rsid w:val="00BB03AA"/>
    <w:rsid w:val="00BB4F5D"/>
    <w:rsid w:val="00BC4319"/>
    <w:rsid w:val="00BC5911"/>
    <w:rsid w:val="00BD255A"/>
    <w:rsid w:val="00BD3DE6"/>
    <w:rsid w:val="00BD65AD"/>
    <w:rsid w:val="00BF70F4"/>
    <w:rsid w:val="00C02AF6"/>
    <w:rsid w:val="00C23961"/>
    <w:rsid w:val="00C3130E"/>
    <w:rsid w:val="00C31C07"/>
    <w:rsid w:val="00C35BC5"/>
    <w:rsid w:val="00C37074"/>
    <w:rsid w:val="00C463B8"/>
    <w:rsid w:val="00C47CF0"/>
    <w:rsid w:val="00C51EF8"/>
    <w:rsid w:val="00C52E40"/>
    <w:rsid w:val="00C60B2E"/>
    <w:rsid w:val="00C67C7D"/>
    <w:rsid w:val="00C71FA8"/>
    <w:rsid w:val="00C91E91"/>
    <w:rsid w:val="00C94AD9"/>
    <w:rsid w:val="00C94AF5"/>
    <w:rsid w:val="00C9594D"/>
    <w:rsid w:val="00CA6B8F"/>
    <w:rsid w:val="00CA7973"/>
    <w:rsid w:val="00CB1874"/>
    <w:rsid w:val="00CD4078"/>
    <w:rsid w:val="00CE71C1"/>
    <w:rsid w:val="00CF5324"/>
    <w:rsid w:val="00D13C9B"/>
    <w:rsid w:val="00D20B15"/>
    <w:rsid w:val="00D26298"/>
    <w:rsid w:val="00D317EF"/>
    <w:rsid w:val="00D34934"/>
    <w:rsid w:val="00D36BB0"/>
    <w:rsid w:val="00D46F64"/>
    <w:rsid w:val="00D50C5C"/>
    <w:rsid w:val="00D54834"/>
    <w:rsid w:val="00D565BB"/>
    <w:rsid w:val="00D566D2"/>
    <w:rsid w:val="00D61E1F"/>
    <w:rsid w:val="00D7262B"/>
    <w:rsid w:val="00D74F63"/>
    <w:rsid w:val="00D75F6A"/>
    <w:rsid w:val="00D76190"/>
    <w:rsid w:val="00D77248"/>
    <w:rsid w:val="00D8109D"/>
    <w:rsid w:val="00D82FA0"/>
    <w:rsid w:val="00D877BF"/>
    <w:rsid w:val="00D9455F"/>
    <w:rsid w:val="00DA31BF"/>
    <w:rsid w:val="00DA3973"/>
    <w:rsid w:val="00DA5D47"/>
    <w:rsid w:val="00DB06A6"/>
    <w:rsid w:val="00DC079E"/>
    <w:rsid w:val="00DC3FBC"/>
    <w:rsid w:val="00DC6232"/>
    <w:rsid w:val="00E05FCB"/>
    <w:rsid w:val="00E16A10"/>
    <w:rsid w:val="00E226A2"/>
    <w:rsid w:val="00E265AD"/>
    <w:rsid w:val="00E30BE3"/>
    <w:rsid w:val="00E42C15"/>
    <w:rsid w:val="00E4642A"/>
    <w:rsid w:val="00E5135B"/>
    <w:rsid w:val="00E52693"/>
    <w:rsid w:val="00E54C2A"/>
    <w:rsid w:val="00E55C66"/>
    <w:rsid w:val="00E56F0C"/>
    <w:rsid w:val="00E60E12"/>
    <w:rsid w:val="00E62832"/>
    <w:rsid w:val="00E80569"/>
    <w:rsid w:val="00E80D88"/>
    <w:rsid w:val="00EA5F46"/>
    <w:rsid w:val="00EB4938"/>
    <w:rsid w:val="00ED3798"/>
    <w:rsid w:val="00ED4F93"/>
    <w:rsid w:val="00ED6E16"/>
    <w:rsid w:val="00EE1D70"/>
    <w:rsid w:val="00EE2002"/>
    <w:rsid w:val="00EF017E"/>
    <w:rsid w:val="00EF0BD4"/>
    <w:rsid w:val="00EF298E"/>
    <w:rsid w:val="00F035FB"/>
    <w:rsid w:val="00F043C3"/>
    <w:rsid w:val="00F12DA4"/>
    <w:rsid w:val="00F144EE"/>
    <w:rsid w:val="00F21C48"/>
    <w:rsid w:val="00F44ABD"/>
    <w:rsid w:val="00F44D39"/>
    <w:rsid w:val="00F466E8"/>
    <w:rsid w:val="00F50AC0"/>
    <w:rsid w:val="00F51B8E"/>
    <w:rsid w:val="00F5522F"/>
    <w:rsid w:val="00F55DA8"/>
    <w:rsid w:val="00F56F77"/>
    <w:rsid w:val="00F603F8"/>
    <w:rsid w:val="00F64A79"/>
    <w:rsid w:val="00F70765"/>
    <w:rsid w:val="00F7198F"/>
    <w:rsid w:val="00F769CA"/>
    <w:rsid w:val="00F82C71"/>
    <w:rsid w:val="00F95BD8"/>
    <w:rsid w:val="00FC76F2"/>
    <w:rsid w:val="00FE1A98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1189DF"/>
  <w15:chartTrackingRefBased/>
  <w15:docId w15:val="{6BFDB034-ADC9-408A-899D-6C8B33A5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707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37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707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85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85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3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C8D0-66D1-4369-A735-F398C9E6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2022-08-03T07:33:00Z</cp:lastPrinted>
  <dcterms:created xsi:type="dcterms:W3CDTF">2025-06-11T06:07:00Z</dcterms:created>
  <dcterms:modified xsi:type="dcterms:W3CDTF">2025-06-11T06:07:00Z</dcterms:modified>
</cp:coreProperties>
</file>