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1674" w14:textId="77777777"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 w14:anchorId="0A9A697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14:paraId="4CE661C8" w14:textId="77777777"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3D4219E9" w14:textId="77777777"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14:paraId="2BE8DAD5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1F1FF965" w14:textId="77777777" w:rsidR="0077586D" w:rsidRPr="00550742" w:rsidRDefault="008B0CAA" w:rsidP="009F02DD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4272F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A642F5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14:paraId="28AF4D44" w14:textId="77777777"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6833FEAB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14:paraId="2DBDE593" w14:textId="77777777"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14:paraId="691D111E" w14:textId="77777777" w:rsidR="00B37F58" w:rsidRPr="00550742" w:rsidRDefault="00A642F5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14:paraId="1B268823" w14:textId="77777777" w:rsidR="00B37F58" w:rsidRPr="00550742" w:rsidRDefault="00B37F58" w:rsidP="00550742">
                  <w:pPr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（個人にあっては、住所及び氏名）</w:t>
                  </w:r>
                </w:p>
                <w:p w14:paraId="30417132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59A053C5" w14:textId="77777777" w:rsidR="00B37F58" w:rsidRPr="00550742" w:rsidRDefault="00DB26FF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2E0A3A">
                    <w:rPr>
                      <w:rFonts w:hint="eastAsia"/>
                      <w:sz w:val="22"/>
                      <w:szCs w:val="22"/>
                    </w:rPr>
                    <w:t>自主防災力強化事業補助金交付請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求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14:paraId="76BA86C7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6CD174CE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 w:rsidR="002E0A3A">
                    <w:rPr>
                      <w:rFonts w:hint="eastAsia"/>
                      <w:sz w:val="22"/>
                      <w:szCs w:val="22"/>
                    </w:rPr>
                    <w:t>年　　月　　日付け　　第　　　　　号により補助金の交付確定通知を受けた補助事業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について、次のとおり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丸亀市自主防災力強化事業補助金交付要綱第</w:t>
                  </w:r>
                  <w:r w:rsidR="00DB26FF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条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第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="00530EE3">
                    <w:rPr>
                      <w:rFonts w:hint="eastAsia"/>
                      <w:sz w:val="22"/>
                      <w:szCs w:val="22"/>
                    </w:rPr>
                    <w:t>項</w:t>
                  </w:r>
                  <w:r w:rsidR="0036189C">
                    <w:rPr>
                      <w:rFonts w:hint="eastAsia"/>
                      <w:sz w:val="22"/>
                      <w:szCs w:val="22"/>
                    </w:rPr>
                    <w:t>の規定により請求</w:t>
                  </w:r>
                  <w:r w:rsidRPr="00550742">
                    <w:rPr>
                      <w:rFonts w:hint="eastAsia"/>
                      <w:sz w:val="22"/>
                      <w:szCs w:val="22"/>
                    </w:rPr>
                    <w:t>します。</w:t>
                  </w:r>
                </w:p>
                <w:p w14:paraId="3A7AEE0F" w14:textId="77777777"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190B8C98" w14:textId="77777777" w:rsidR="00B37F58" w:rsidRDefault="00B37F58" w:rsidP="00B37F58">
                  <w:pPr>
                    <w:rPr>
                      <w:rFonts w:hint="eastAsia"/>
                    </w:rPr>
                  </w:pPr>
                </w:p>
                <w:p w14:paraId="6B1D6035" w14:textId="77777777" w:rsidR="0036189C" w:rsidRDefault="0036189C" w:rsidP="00B37F58">
                  <w:pPr>
                    <w:rPr>
                      <w:rFonts w:hint="eastAsia"/>
                    </w:rPr>
                  </w:pPr>
                </w:p>
                <w:p w14:paraId="6100CBE9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１　事業名</w:t>
                  </w:r>
                </w:p>
                <w:p w14:paraId="769B90D1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490FA6B3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787AF5C5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2033711E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70874AC3" w14:textId="77777777" w:rsidR="0036189C" w:rsidRPr="0036189C" w:rsidRDefault="0036189C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36189C">
                    <w:rPr>
                      <w:rFonts w:hint="eastAsia"/>
                      <w:sz w:val="22"/>
                      <w:szCs w:val="22"/>
                    </w:rPr>
                    <w:t xml:space="preserve">　２　請求額　　　　　　　　　　　　　　円</w:t>
                  </w: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36189C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号（第</w:t>
      </w:r>
      <w:r w:rsidR="00DB26FF">
        <w:rPr>
          <w:rFonts w:hint="eastAsia"/>
          <w:sz w:val="22"/>
          <w:szCs w:val="22"/>
        </w:rPr>
        <w:t>9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C697" w14:textId="77777777" w:rsidR="00AB2019" w:rsidRDefault="00AB2019" w:rsidP="00DB26FF">
      <w:r>
        <w:separator/>
      </w:r>
    </w:p>
  </w:endnote>
  <w:endnote w:type="continuationSeparator" w:id="0">
    <w:p w14:paraId="6858CC06" w14:textId="77777777" w:rsidR="00AB2019" w:rsidRDefault="00AB2019" w:rsidP="00D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48080" w14:textId="77777777" w:rsidR="00AB2019" w:rsidRDefault="00AB2019" w:rsidP="00DB26FF">
      <w:r>
        <w:separator/>
      </w:r>
    </w:p>
  </w:footnote>
  <w:footnote w:type="continuationSeparator" w:id="0">
    <w:p w14:paraId="081351C4" w14:textId="77777777" w:rsidR="00AB2019" w:rsidRDefault="00AB2019" w:rsidP="00DB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120B04"/>
    <w:rsid w:val="002E0A3A"/>
    <w:rsid w:val="002F6513"/>
    <w:rsid w:val="0036189C"/>
    <w:rsid w:val="003E0ECA"/>
    <w:rsid w:val="003E2C63"/>
    <w:rsid w:val="004272FA"/>
    <w:rsid w:val="004453D6"/>
    <w:rsid w:val="00530EE3"/>
    <w:rsid w:val="00550742"/>
    <w:rsid w:val="0077586D"/>
    <w:rsid w:val="008B0CAA"/>
    <w:rsid w:val="009A778F"/>
    <w:rsid w:val="009F02DD"/>
    <w:rsid w:val="00A642F5"/>
    <w:rsid w:val="00AB2019"/>
    <w:rsid w:val="00B37F58"/>
    <w:rsid w:val="00BB3B76"/>
    <w:rsid w:val="00DB26FF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4B5FF1"/>
  <w15:chartTrackingRefBased/>
  <w15:docId w15:val="{7CCCEDB5-0B1B-4FF8-8C07-1E6C816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6FF"/>
    <w:rPr>
      <w:kern w:val="2"/>
      <w:sz w:val="21"/>
      <w:szCs w:val="24"/>
    </w:rPr>
  </w:style>
  <w:style w:type="paragraph" w:styleId="a6">
    <w:name w:val="footer"/>
    <w:basedOn w:val="a"/>
    <w:link w:val="a7"/>
    <w:rsid w:val="00D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6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