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A48E" w14:textId="77777777" w:rsidR="00820F61" w:rsidRPr="00B15480" w:rsidRDefault="00820F61" w:rsidP="00820F61">
      <w:pPr>
        <w:rPr>
          <w:rFonts w:cs="Times New Roman"/>
          <w:kern w:val="0"/>
          <w:lang w:eastAsia="zh-TW"/>
        </w:rPr>
      </w:pPr>
      <w:r w:rsidRPr="00B15480">
        <w:rPr>
          <w:rFonts w:hint="eastAsia"/>
          <w:kern w:val="0"/>
          <w:lang w:eastAsia="zh-TW"/>
        </w:rPr>
        <w:t>様式第</w:t>
      </w:r>
      <w:r w:rsidRPr="00B15480">
        <w:rPr>
          <w:kern w:val="0"/>
          <w:lang w:eastAsia="zh-TW"/>
        </w:rPr>
        <w:t>14</w:t>
      </w:r>
      <w:r w:rsidRPr="00B15480">
        <w:rPr>
          <w:rFonts w:hint="eastAsia"/>
          <w:kern w:val="0"/>
          <w:lang w:eastAsia="zh-TW"/>
        </w:rPr>
        <w:t>号（第</w:t>
      </w:r>
      <w:r w:rsidRPr="00B15480">
        <w:rPr>
          <w:kern w:val="0"/>
          <w:lang w:eastAsia="zh-TW"/>
        </w:rPr>
        <w:t>8</w:t>
      </w:r>
      <w:r w:rsidRPr="00B15480">
        <w:rPr>
          <w:rFonts w:hint="eastAsia"/>
          <w:kern w:val="0"/>
          <w:lang w:eastAsia="zh-TW"/>
        </w:rPr>
        <w:t>条関係）</w:t>
      </w:r>
    </w:p>
    <w:p w14:paraId="6EC1D318" w14:textId="77777777" w:rsidR="00C86C6A" w:rsidRPr="00B15480" w:rsidRDefault="00820F61">
      <w:pPr>
        <w:spacing w:after="105"/>
        <w:jc w:val="center"/>
        <w:rPr>
          <w:rFonts w:cs="Times New Roman"/>
          <w:lang w:eastAsia="zh-TW"/>
        </w:rPr>
      </w:pPr>
      <w:r w:rsidRPr="00B15480">
        <w:rPr>
          <w:rFonts w:hint="eastAsia"/>
          <w:spacing w:val="42"/>
          <w:kern w:val="0"/>
          <w:lang w:eastAsia="zh-TW"/>
        </w:rPr>
        <w:t>公務災害補償決定通知</w:t>
      </w:r>
      <w:r w:rsidRPr="00B15480">
        <w:rPr>
          <w:rFonts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C86C6A" w:rsidRPr="00B15480" w14:paraId="4ED2A087" w14:textId="77777777">
        <w:tblPrEx>
          <w:tblCellMar>
            <w:top w:w="0" w:type="dxa"/>
            <w:bottom w:w="0" w:type="dxa"/>
          </w:tblCellMar>
        </w:tblPrEx>
        <w:trPr>
          <w:trHeight w:hRule="exact" w:val="10985"/>
        </w:trPr>
        <w:tc>
          <w:tcPr>
            <w:tcW w:w="7980" w:type="dxa"/>
            <w:vAlign w:val="center"/>
          </w:tcPr>
          <w:p w14:paraId="1CCC350F" w14:textId="77777777" w:rsidR="00C86C6A" w:rsidRPr="00B15480" w:rsidRDefault="00346D9F">
            <w:pPr>
              <w:spacing w:before="105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C86C6A" w:rsidRPr="00B15480">
              <w:rPr>
                <w:rFonts w:hint="eastAsia"/>
              </w:rPr>
              <w:t>年　　月　　日</w:t>
            </w:r>
          </w:p>
          <w:p w14:paraId="611C454E" w14:textId="77777777" w:rsidR="00C86C6A" w:rsidRPr="00B15480" w:rsidRDefault="00C86C6A">
            <w:pPr>
              <w:ind w:right="210"/>
              <w:jc w:val="right"/>
              <w:rPr>
                <w:rFonts w:cs="Times New Roman"/>
              </w:rPr>
            </w:pPr>
          </w:p>
          <w:p w14:paraId="149BBEC5" w14:textId="77777777" w:rsidR="00C86C6A" w:rsidRPr="00B15480" w:rsidRDefault="00346D9F" w:rsidP="00346D9F">
            <w:pPr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　　　　</w:t>
            </w:r>
            <w:r w:rsidR="00C86C6A" w:rsidRPr="00B15480">
              <w:rPr>
                <w:rFonts w:hint="eastAsia"/>
              </w:rPr>
              <w:t>様</w:t>
            </w:r>
          </w:p>
          <w:p w14:paraId="35F24197" w14:textId="77777777" w:rsidR="00C86C6A" w:rsidRPr="00B15480" w:rsidRDefault="00C86C6A">
            <w:pPr>
              <w:ind w:left="1680"/>
              <w:rPr>
                <w:rFonts w:cs="Times New Roman"/>
              </w:rPr>
            </w:pPr>
          </w:p>
          <w:p w14:paraId="29CB1646" w14:textId="77777777" w:rsidR="00C86C6A" w:rsidRPr="00B15480" w:rsidRDefault="00C86C6A">
            <w:pPr>
              <w:ind w:right="210"/>
              <w:jc w:val="right"/>
              <w:rPr>
                <w:rFonts w:cs="Times New Roman"/>
              </w:rPr>
            </w:pPr>
            <w:r w:rsidRPr="00B15480">
              <w:rPr>
                <w:rFonts w:hint="eastAsia"/>
              </w:rPr>
              <w:t>（教育委員会の長の職氏名）</w:t>
            </w:r>
          </w:p>
          <w:p w14:paraId="6F223BCA" w14:textId="77777777" w:rsidR="00C86C6A" w:rsidRPr="00B15480" w:rsidRDefault="00C86C6A">
            <w:pPr>
              <w:ind w:right="210"/>
              <w:jc w:val="right"/>
              <w:rPr>
                <w:rFonts w:hAnsi="ＭＳ 明朝" w:cs="Times New Roman"/>
              </w:rPr>
            </w:pPr>
            <w:r w:rsidRPr="00B15480">
              <w:rPr>
                <w:rFonts w:hint="eastAsia"/>
                <w:u w:val="single"/>
              </w:rPr>
              <w:t xml:space="preserve">　　　　　　　　</w:t>
            </w:r>
            <w:r w:rsidR="00B15480" w:rsidRPr="00B15480">
              <w:rPr>
                <w:rFonts w:hAnsi="ＭＳ 明朝"/>
                <w:u w:val="single"/>
              </w:rPr>
              <w:fldChar w:fldCharType="begin"/>
            </w:r>
            <w:r w:rsidR="00B15480" w:rsidRPr="00B15480">
              <w:rPr>
                <w:rFonts w:hAnsi="ＭＳ 明朝"/>
                <w:u w:val="single"/>
              </w:rPr>
              <w:instrText xml:space="preserve"> eq \o\ac(</w:instrText>
            </w:r>
            <w:r w:rsidR="00B15480" w:rsidRPr="00B15480">
              <w:rPr>
                <w:rFonts w:hAnsi="ＭＳ 明朝" w:hint="eastAsia"/>
                <w:u w:val="single"/>
              </w:rPr>
              <w:instrText>□</w:instrText>
            </w:r>
            <w:r w:rsidR="00B15480" w:rsidRPr="00B15480">
              <w:rPr>
                <w:rFonts w:hAnsi="ＭＳ 明朝"/>
                <w:u w:val="single"/>
              </w:rPr>
              <w:instrText>,</w:instrText>
            </w:r>
            <w:r w:rsidR="00B15480" w:rsidRPr="00B15480">
              <w:rPr>
                <w:rFonts w:hAnsi="ＭＳ 明朝" w:hint="eastAsia"/>
                <w:sz w:val="14"/>
                <w:szCs w:val="14"/>
                <w:u w:val="single"/>
              </w:rPr>
              <w:instrText>印</w:instrText>
            </w:r>
            <w:r w:rsidR="00B15480" w:rsidRPr="00B15480">
              <w:rPr>
                <w:rFonts w:hAnsi="ＭＳ 明朝"/>
                <w:u w:val="single"/>
              </w:rPr>
              <w:instrText>)</w:instrText>
            </w:r>
            <w:r w:rsidR="00B15480" w:rsidRPr="00B15480">
              <w:rPr>
                <w:rFonts w:hAnsi="ＭＳ 明朝"/>
                <w:u w:val="single"/>
              </w:rPr>
              <w:fldChar w:fldCharType="end"/>
            </w:r>
          </w:p>
          <w:p w14:paraId="0F5CB5B6" w14:textId="77777777" w:rsidR="00C86C6A" w:rsidRPr="00B15480" w:rsidRDefault="00C86C6A">
            <w:pPr>
              <w:ind w:right="210"/>
              <w:jc w:val="right"/>
              <w:rPr>
                <w:rFonts w:cs="Times New Roman"/>
              </w:rPr>
            </w:pPr>
          </w:p>
          <w:p w14:paraId="72B3CE5F" w14:textId="77777777" w:rsidR="00C86C6A" w:rsidRPr="00B15480" w:rsidRDefault="00C86C6A">
            <w:pPr>
              <w:ind w:firstLine="210"/>
              <w:rPr>
                <w:rFonts w:cs="Times New Roman"/>
              </w:rPr>
            </w:pPr>
            <w:r w:rsidRPr="00B15480">
              <w:rPr>
                <w:rFonts w:hint="eastAsia"/>
              </w:rPr>
              <w:t>あなたから請求がありました公務災害補償について、下記のとおり決定したので通知します。</w:t>
            </w:r>
          </w:p>
          <w:p w14:paraId="770108BF" w14:textId="77777777" w:rsidR="00C86C6A" w:rsidRPr="00B15480" w:rsidRDefault="00C86C6A">
            <w:pPr>
              <w:ind w:firstLine="210"/>
              <w:rPr>
                <w:rFonts w:cs="Times New Roman"/>
              </w:rPr>
            </w:pPr>
          </w:p>
          <w:p w14:paraId="7DB97980" w14:textId="77777777" w:rsidR="00C86C6A" w:rsidRPr="00B15480" w:rsidRDefault="00C86C6A">
            <w:pPr>
              <w:jc w:val="center"/>
              <w:rPr>
                <w:rFonts w:cs="Times New Roman"/>
              </w:rPr>
            </w:pPr>
            <w:r w:rsidRPr="00B15480">
              <w:rPr>
                <w:rFonts w:hint="eastAsia"/>
              </w:rPr>
              <w:t>記</w:t>
            </w:r>
          </w:p>
          <w:p w14:paraId="4F7715EA" w14:textId="77777777" w:rsidR="00C86C6A" w:rsidRPr="00B15480" w:rsidRDefault="00C86C6A">
            <w:pPr>
              <w:jc w:val="center"/>
              <w:rPr>
                <w:rFonts w:cs="Times New Roman"/>
              </w:rPr>
            </w:pPr>
          </w:p>
          <w:p w14:paraId="269099EF" w14:textId="77777777" w:rsidR="00C86C6A" w:rsidRPr="00B15480" w:rsidRDefault="00C86C6A">
            <w:pPr>
              <w:rPr>
                <w:rFonts w:cs="Times New Roman"/>
              </w:rPr>
            </w:pPr>
            <w:r w:rsidRPr="00B15480">
              <w:rPr>
                <w:rFonts w:hint="eastAsia"/>
              </w:rPr>
              <w:t>１　被災学校医等の氏名及び生年月日</w:t>
            </w:r>
          </w:p>
          <w:p w14:paraId="146E3D32" w14:textId="77777777" w:rsidR="00C86C6A" w:rsidRPr="00B15480" w:rsidRDefault="00E73917">
            <w:pPr>
              <w:ind w:left="210"/>
              <w:rPr>
                <w:rFonts w:cs="Times New Roman"/>
              </w:rPr>
            </w:pPr>
            <w:r w:rsidRPr="00E73917">
              <w:rPr>
                <w:rFonts w:hint="eastAsia"/>
                <w:spacing w:val="210"/>
                <w:kern w:val="0"/>
              </w:rPr>
              <w:t>氏</w:t>
            </w:r>
            <w:r w:rsidRPr="00E73917">
              <w:rPr>
                <w:rFonts w:hint="eastAsia"/>
                <w:kern w:val="0"/>
              </w:rPr>
              <w:t>名</w:t>
            </w:r>
          </w:p>
          <w:p w14:paraId="642E52B2" w14:textId="77777777" w:rsidR="00C86C6A" w:rsidRPr="00B15480" w:rsidRDefault="00C86C6A">
            <w:pPr>
              <w:ind w:left="210"/>
              <w:rPr>
                <w:rFonts w:cs="Times New Roman"/>
              </w:rPr>
            </w:pPr>
            <w:r w:rsidRPr="00B15480">
              <w:rPr>
                <w:rFonts w:hint="eastAsia"/>
              </w:rPr>
              <w:t>生年月日　　　　　　年　　月　　日</w:t>
            </w:r>
          </w:p>
          <w:p w14:paraId="602764F5" w14:textId="77777777" w:rsidR="00C86C6A" w:rsidRPr="00B15480" w:rsidRDefault="00C86C6A">
            <w:pPr>
              <w:rPr>
                <w:rFonts w:cs="Times New Roman"/>
              </w:rPr>
            </w:pPr>
          </w:p>
          <w:p w14:paraId="6258F33A" w14:textId="77777777" w:rsidR="00C86C6A" w:rsidRPr="00B15480" w:rsidRDefault="00C86C6A">
            <w:pPr>
              <w:rPr>
                <w:rFonts w:cs="Times New Roman"/>
              </w:rPr>
            </w:pPr>
            <w:r w:rsidRPr="00B15480">
              <w:rPr>
                <w:rFonts w:hint="eastAsia"/>
              </w:rPr>
              <w:t>２　公務災害補償の種類</w:t>
            </w:r>
          </w:p>
          <w:p w14:paraId="0977EB50" w14:textId="77777777" w:rsidR="00C86C6A" w:rsidRPr="00B15480" w:rsidRDefault="00C86C6A">
            <w:pPr>
              <w:rPr>
                <w:rFonts w:cs="Times New Roman"/>
              </w:rPr>
            </w:pPr>
          </w:p>
          <w:p w14:paraId="588B1D79" w14:textId="77777777" w:rsidR="00C86C6A" w:rsidRPr="00B15480" w:rsidRDefault="00C86C6A">
            <w:pPr>
              <w:rPr>
                <w:rFonts w:cs="Times New Roman"/>
              </w:rPr>
            </w:pPr>
            <w:r w:rsidRPr="00B15480">
              <w:rPr>
                <w:rFonts w:hint="eastAsia"/>
              </w:rPr>
              <w:t>３　支給開始年月</w:t>
            </w:r>
          </w:p>
          <w:p w14:paraId="6BF69ABF" w14:textId="77777777" w:rsidR="00C86C6A" w:rsidRPr="00B15480" w:rsidRDefault="00F00728">
            <w:pPr>
              <w:ind w:left="2310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C86C6A" w:rsidRPr="00B15480">
              <w:rPr>
                <w:rFonts w:hint="eastAsia"/>
              </w:rPr>
              <w:t>年　　月</w:t>
            </w:r>
          </w:p>
          <w:p w14:paraId="6E9B91E3" w14:textId="77777777" w:rsidR="00C86C6A" w:rsidRPr="00B15480" w:rsidRDefault="00C86C6A">
            <w:pPr>
              <w:rPr>
                <w:rFonts w:cs="Times New Roman"/>
              </w:rPr>
            </w:pPr>
            <w:r w:rsidRPr="00B15480">
              <w:rPr>
                <w:rFonts w:hint="eastAsia"/>
              </w:rPr>
              <w:t>４　補償金額</w:t>
            </w:r>
          </w:p>
          <w:p w14:paraId="61389F15" w14:textId="77777777" w:rsidR="00C86C6A" w:rsidRPr="00B15480" w:rsidRDefault="00C86C6A">
            <w:pPr>
              <w:ind w:left="2940"/>
              <w:rPr>
                <w:rFonts w:cs="Times New Roman"/>
              </w:rPr>
            </w:pPr>
            <w:r w:rsidRPr="00B15480">
              <w:rPr>
                <w:rFonts w:hint="eastAsia"/>
              </w:rPr>
              <w:t>円</w:t>
            </w:r>
          </w:p>
          <w:p w14:paraId="543BDEF1" w14:textId="77777777" w:rsidR="00C86C6A" w:rsidRPr="00B15480" w:rsidRDefault="00C86C6A">
            <w:pPr>
              <w:rPr>
                <w:rFonts w:cs="Times New Roman"/>
              </w:rPr>
            </w:pPr>
            <w:r w:rsidRPr="00B15480">
              <w:rPr>
                <w:rFonts w:hint="eastAsia"/>
              </w:rPr>
              <w:t>５　その他</w:t>
            </w:r>
          </w:p>
          <w:p w14:paraId="17E49620" w14:textId="77777777" w:rsidR="00C86C6A" w:rsidRPr="00B15480" w:rsidRDefault="00C86C6A">
            <w:pPr>
              <w:rPr>
                <w:rFonts w:cs="Times New Roman"/>
              </w:rPr>
            </w:pPr>
          </w:p>
          <w:p w14:paraId="3760038C" w14:textId="77777777" w:rsidR="00C86C6A" w:rsidRPr="00B15480" w:rsidRDefault="00C86C6A">
            <w:pPr>
              <w:rPr>
                <w:rFonts w:cs="Times New Roman"/>
              </w:rPr>
            </w:pPr>
          </w:p>
          <w:p w14:paraId="7974D4FE" w14:textId="77777777" w:rsidR="00C86C6A" w:rsidRPr="00B15480" w:rsidRDefault="00C86C6A">
            <w:pPr>
              <w:rPr>
                <w:rFonts w:cs="Times New Roman"/>
              </w:rPr>
            </w:pPr>
          </w:p>
          <w:p w14:paraId="121C0AE3" w14:textId="77777777" w:rsidR="00C86C6A" w:rsidRPr="00B15480" w:rsidRDefault="00C86C6A">
            <w:pPr>
              <w:rPr>
                <w:rFonts w:cs="Times New Roman"/>
              </w:rPr>
            </w:pPr>
          </w:p>
          <w:p w14:paraId="58DA6E9F" w14:textId="77777777" w:rsidR="00C86C6A" w:rsidRPr="00B15480" w:rsidRDefault="00C86C6A">
            <w:pPr>
              <w:rPr>
                <w:rFonts w:cs="Times New Roman"/>
              </w:rPr>
            </w:pPr>
          </w:p>
        </w:tc>
      </w:tr>
    </w:tbl>
    <w:p w14:paraId="016541EC" w14:textId="77777777" w:rsidR="00C86C6A" w:rsidRPr="00B15480" w:rsidRDefault="00C86C6A">
      <w:pPr>
        <w:rPr>
          <w:rFonts w:cs="Times New Roman"/>
        </w:rPr>
      </w:pPr>
    </w:p>
    <w:sectPr w:rsidR="00C86C6A" w:rsidRPr="00B15480" w:rsidSect="00B1548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6B943" w14:textId="77777777" w:rsidR="00C86C6A" w:rsidRDefault="00C86C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A77133" w14:textId="77777777" w:rsidR="00C86C6A" w:rsidRDefault="00C86C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E54B" w14:textId="77777777" w:rsidR="00C86C6A" w:rsidRDefault="00C86C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870799" w14:textId="77777777" w:rsidR="00C86C6A" w:rsidRDefault="00C86C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6C6A"/>
    <w:rsid w:val="00137A8A"/>
    <w:rsid w:val="00346D9F"/>
    <w:rsid w:val="00820F61"/>
    <w:rsid w:val="00A10F6B"/>
    <w:rsid w:val="00B15480"/>
    <w:rsid w:val="00B26074"/>
    <w:rsid w:val="00C86C6A"/>
    <w:rsid w:val="00E73917"/>
    <w:rsid w:val="00EA6DB3"/>
    <w:rsid w:val="00F0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149CE"/>
  <w14:defaultImageDpi w14:val="0"/>
  <w15:docId w15:val="{CC75B675-6454-49D3-AC3B-4943641B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制作技術部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2005-06-07T02:58:00Z</cp:lastPrinted>
  <dcterms:created xsi:type="dcterms:W3CDTF">2025-06-11T03:20:00Z</dcterms:created>
  <dcterms:modified xsi:type="dcterms:W3CDTF">2025-06-11T03:20:00Z</dcterms:modified>
</cp:coreProperties>
</file>