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B5" w:rsidRPr="003C5BC9" w:rsidRDefault="003C5BC9">
      <w:pPr>
        <w:rPr>
          <w:rFonts w:ascii="ＭＳ Ｐ明朝" w:eastAsia="ＭＳ Ｐ明朝" w:hAnsi="ＭＳ Ｐ明朝"/>
          <w:sz w:val="24"/>
          <w:szCs w:val="24"/>
        </w:rPr>
      </w:pPr>
      <w:r w:rsidRPr="003C5BC9">
        <w:rPr>
          <w:rFonts w:ascii="ＭＳ Ｐ明朝" w:eastAsia="ＭＳ Ｐ明朝" w:hAnsi="ＭＳ Ｐ明朝" w:hint="eastAsia"/>
          <w:sz w:val="24"/>
          <w:szCs w:val="24"/>
        </w:rPr>
        <w:t>第２号様式（第４条関係）</w:t>
      </w:r>
    </w:p>
    <w:p w:rsidR="003C5BC9" w:rsidRPr="003C5BC9" w:rsidRDefault="003C5BC9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3C5BC9" w:rsidRDefault="003C5BC9" w:rsidP="003C5BC9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操縦者登録名簿</w:t>
      </w:r>
    </w:p>
    <w:p w:rsidR="003C5BC9" w:rsidRDefault="003C5BC9" w:rsidP="003C5BC9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536" w:type="dxa"/>
        <w:tblLook w:val="04A0" w:firstRow="1" w:lastRow="0" w:firstColumn="1" w:lastColumn="0" w:noHBand="0" w:noVBand="1"/>
      </w:tblPr>
      <w:tblGrid>
        <w:gridCol w:w="707"/>
        <w:gridCol w:w="1994"/>
        <w:gridCol w:w="2280"/>
        <w:gridCol w:w="1847"/>
        <w:gridCol w:w="1708"/>
      </w:tblGrid>
      <w:tr w:rsidR="00464A50" w:rsidTr="00464A50">
        <w:trPr>
          <w:trHeight w:val="553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NO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登録日</w:t>
            </w: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有効期限</w:t>
            </w:r>
          </w:p>
        </w:tc>
      </w:tr>
      <w:tr w:rsidR="00464A50" w:rsidTr="00464A50">
        <w:trPr>
          <w:trHeight w:val="530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53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53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30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53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53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30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53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53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30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53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１１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53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１２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30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１３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53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１４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53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１５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30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１６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53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１７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53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１８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30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１９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4A50" w:rsidTr="00464A50">
        <w:trPr>
          <w:trHeight w:val="553"/>
        </w:trPr>
        <w:tc>
          <w:tcPr>
            <w:tcW w:w="70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２０</w:t>
            </w:r>
          </w:p>
        </w:tc>
        <w:tc>
          <w:tcPr>
            <w:tcW w:w="1994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0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8" w:type="dxa"/>
          </w:tcPr>
          <w:p w:rsidR="00464A50" w:rsidRDefault="00464A50" w:rsidP="003C5B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C5BC9" w:rsidRDefault="003C5BC9" w:rsidP="00464A50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3C5B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C9"/>
    <w:rsid w:val="003C5BC9"/>
    <w:rsid w:val="00464A50"/>
    <w:rsid w:val="009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63434"/>
  <w15:chartTrackingRefBased/>
  <w15:docId w15:val="{09300B9F-D9E5-4CCD-A1B1-44039B3B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4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神里 一教</dc:creator>
  <cp:keywords/>
  <dc:description/>
  <cp:lastModifiedBy>神里 一教</cp:lastModifiedBy>
  <cp:revision>1</cp:revision>
  <cp:lastPrinted>2017-09-21T03:00:00Z</cp:lastPrinted>
  <dcterms:created xsi:type="dcterms:W3CDTF">2017-09-21T02:46:00Z</dcterms:created>
  <dcterms:modified xsi:type="dcterms:W3CDTF">2017-09-21T03:00:00Z</dcterms:modified>
</cp:coreProperties>
</file>