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95" w:rsidRPr="00234256" w:rsidRDefault="00946DFF" w:rsidP="009A1D95">
      <w:pPr>
        <w:widowControl w:val="0"/>
        <w:autoSpaceDE w:val="0"/>
        <w:autoSpaceDN w:val="0"/>
        <w:adjustRightInd w:val="0"/>
      </w:pPr>
      <w:r w:rsidRPr="00234256">
        <w:rPr>
          <w:rFonts w:hint="eastAsia"/>
        </w:rPr>
        <w:t>様式第</w:t>
      </w:r>
      <w:r w:rsidR="00C159F9">
        <w:rPr>
          <w:rFonts w:hint="eastAsia"/>
        </w:rPr>
        <w:t>6</w:t>
      </w:r>
      <w:r w:rsidRPr="00234256">
        <w:rPr>
          <w:rFonts w:hint="eastAsia"/>
        </w:rPr>
        <w:t>号</w:t>
      </w:r>
      <w:r w:rsidR="00C159F9">
        <w:rPr>
          <w:rFonts w:hint="eastAsia"/>
        </w:rPr>
        <w:t>(</w:t>
      </w:r>
      <w:r w:rsidR="009A1D95">
        <w:rPr>
          <w:rFonts w:hint="eastAsia"/>
        </w:rPr>
        <w:t>第</w:t>
      </w:r>
      <w:r w:rsidR="00AA6DC3">
        <w:rPr>
          <w:rFonts w:hint="eastAsia"/>
        </w:rPr>
        <w:t>22</w:t>
      </w:r>
      <w:r w:rsidR="00C159F9">
        <w:rPr>
          <w:rFonts w:hint="eastAsia"/>
        </w:rPr>
        <w:t>条関係)</w:t>
      </w:r>
    </w:p>
    <w:p w:rsidR="00D545FF" w:rsidRPr="00234256" w:rsidRDefault="00946DFF" w:rsidP="00D545FF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A12DD">
        <w:rPr>
          <w:rFonts w:ascii="ＭＳ ゴシック" w:eastAsia="ＭＳ ゴシック" w:hAnsi="ＭＳ ゴシック" w:hint="eastAsia"/>
          <w:b/>
          <w:spacing w:val="103"/>
          <w:sz w:val="28"/>
          <w:fitText w:val="3360" w:id="-1316311280"/>
        </w:rPr>
        <w:t>手話通訳実施報告</w:t>
      </w:r>
      <w:r w:rsidRPr="00BA12DD">
        <w:rPr>
          <w:rFonts w:ascii="ＭＳ ゴシック" w:eastAsia="ＭＳ ゴシック" w:hAnsi="ＭＳ ゴシック" w:hint="eastAsia"/>
          <w:b/>
          <w:spacing w:val="7"/>
          <w:sz w:val="28"/>
          <w:fitText w:val="3360" w:id="-1316311280"/>
        </w:rPr>
        <w:t>書</w:t>
      </w:r>
    </w:p>
    <w:p w:rsidR="00D545FF" w:rsidRPr="00234256" w:rsidRDefault="00946DFF" w:rsidP="00D545FF">
      <w:pPr>
        <w:jc w:val="right"/>
        <w:rPr>
          <w:rFonts w:ascii="Century" w:hAnsi="Century"/>
          <w:sz w:val="21"/>
        </w:rPr>
      </w:pPr>
      <w:r w:rsidRPr="00234256">
        <w:rPr>
          <w:rFonts w:hint="eastAsia"/>
        </w:rPr>
        <w:t xml:space="preserve">　　年　　月　　日</w:t>
      </w:r>
    </w:p>
    <w:p w:rsidR="00D545FF" w:rsidRPr="00234256" w:rsidRDefault="00D545FF" w:rsidP="00D545FF"/>
    <w:p w:rsidR="00D545FF" w:rsidRPr="00234256" w:rsidRDefault="00946DFF" w:rsidP="00D545FF">
      <w:r w:rsidRPr="00234256">
        <w:rPr>
          <w:rFonts w:hint="eastAsia"/>
        </w:rPr>
        <w:t>北見市長　　　様</w:t>
      </w:r>
    </w:p>
    <w:p w:rsidR="00D545FF" w:rsidRPr="00234256" w:rsidRDefault="00D545FF" w:rsidP="00D545FF"/>
    <w:p w:rsidR="00D545FF" w:rsidRPr="00234256" w:rsidRDefault="00946DFF" w:rsidP="00191137">
      <w:pPr>
        <w:ind w:firstLineChars="2200" w:firstLine="4990"/>
      </w:pPr>
      <w:r w:rsidRPr="00234256">
        <w:rPr>
          <w:rFonts w:hint="eastAsia"/>
        </w:rPr>
        <w:t>手話奉仕員</w:t>
      </w:r>
    </w:p>
    <w:p w:rsidR="00D545FF" w:rsidRPr="00234256" w:rsidRDefault="00946DFF" w:rsidP="004E4978">
      <w:pPr>
        <w:wordWrap w:val="0"/>
        <w:jc w:val="right"/>
        <w:rPr>
          <w:u w:val="dotted"/>
        </w:rPr>
      </w:pPr>
      <w:r w:rsidRPr="00234256">
        <w:rPr>
          <w:rFonts w:hint="eastAsia"/>
          <w:u w:val="dotted"/>
        </w:rPr>
        <w:t xml:space="preserve">氏　名　　　　　　　　　　　　</w:t>
      </w:r>
      <w:r w:rsidR="004E4978">
        <w:rPr>
          <w:rFonts w:hint="eastAsia"/>
          <w:u w:val="dotted"/>
        </w:rPr>
        <w:t xml:space="preserve">　</w:t>
      </w:r>
    </w:p>
    <w:p w:rsidR="00D545FF" w:rsidRPr="00234256" w:rsidRDefault="00D545FF" w:rsidP="00D545FF"/>
    <w:p w:rsidR="00D545FF" w:rsidRPr="00234256" w:rsidRDefault="00946DFF" w:rsidP="00D545FF">
      <w:r w:rsidRPr="00234256">
        <w:rPr>
          <w:rFonts w:hint="eastAsia"/>
        </w:rPr>
        <w:t>次のとおり通訳を実施したので報告します。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6930"/>
      </w:tblGrid>
      <w:tr w:rsidR="00D545FF" w:rsidRPr="00234256" w:rsidTr="00797567">
        <w:trPr>
          <w:trHeight w:val="448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実施日時</w:t>
            </w:r>
          </w:p>
        </w:tc>
        <w:tc>
          <w:tcPr>
            <w:tcW w:w="3832" w:type="pc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年　　月　　日（　）　　　時　　分～　　時　　分</w:t>
            </w:r>
          </w:p>
        </w:tc>
      </w:tr>
      <w:tr w:rsidR="00D545FF" w:rsidRPr="00234256" w:rsidTr="00797567">
        <w:trPr>
          <w:trHeight w:val="448"/>
        </w:trPr>
        <w:tc>
          <w:tcPr>
            <w:tcW w:w="1168" w:type="pc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実施場所</w:t>
            </w:r>
          </w:p>
        </w:tc>
        <w:tc>
          <w:tcPr>
            <w:tcW w:w="3832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</w:p>
        </w:tc>
      </w:tr>
      <w:tr w:rsidR="00D545FF" w:rsidRPr="00234256" w:rsidTr="00797567">
        <w:trPr>
          <w:trHeight w:val="448"/>
        </w:trPr>
        <w:tc>
          <w:tcPr>
            <w:tcW w:w="1168" w:type="pc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811" w:rsidRPr="00234256" w:rsidRDefault="00312811" w:rsidP="00312811">
            <w:pPr>
              <w:jc w:val="center"/>
              <w:rPr>
                <w:rFonts w:cs="Times New Roman"/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派遣申請者</w:t>
            </w:r>
            <w:r w:rsidR="00797567">
              <w:rPr>
                <w:rFonts w:hint="eastAsia"/>
              </w:rPr>
              <w:t>氏名</w:t>
            </w:r>
          </w:p>
          <w:p w:rsidR="00D545FF" w:rsidRPr="00234256" w:rsidRDefault="00312811" w:rsidP="00312811">
            <w:pPr>
              <w:jc w:val="center"/>
              <w:rPr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（</w:t>
            </w:r>
            <w:r w:rsidR="00797567">
              <w:rPr>
                <w:rFonts w:hint="eastAsia"/>
              </w:rPr>
              <w:t>手話</w:t>
            </w:r>
            <w:r>
              <w:rPr>
                <w:rFonts w:hint="eastAsia"/>
              </w:rPr>
              <w:t>通訳対象</w:t>
            </w:r>
            <w:r w:rsidRPr="00234256">
              <w:rPr>
                <w:rFonts w:hint="eastAsia"/>
              </w:rPr>
              <w:t>）</w:t>
            </w:r>
          </w:p>
        </w:tc>
        <w:tc>
          <w:tcPr>
            <w:tcW w:w="3832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D545FF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</w:p>
        </w:tc>
      </w:tr>
      <w:tr w:rsidR="00D545FF" w:rsidRPr="00234256" w:rsidTr="00797567">
        <w:trPr>
          <w:trHeight w:val="696"/>
        </w:trPr>
        <w:tc>
          <w:tcPr>
            <w:tcW w:w="1168" w:type="pct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交通機関利用</w:t>
            </w:r>
          </w:p>
        </w:tc>
        <w:tc>
          <w:tcPr>
            <w:tcW w:w="3832" w:type="pct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E62" w:rsidRDefault="00CB3E62" w:rsidP="00CB3E62">
            <w:r>
              <w:rPr>
                <w:rFonts w:hint="eastAsia"/>
              </w:rPr>
              <w:t>・</w:t>
            </w:r>
            <w:r w:rsidR="00946DFF" w:rsidRPr="00234256">
              <w:rPr>
                <w:rFonts w:hint="eastAsia"/>
              </w:rPr>
              <w:t>バス利</w:t>
            </w:r>
            <w:r w:rsidR="00234256" w:rsidRPr="00234256">
              <w:rPr>
                <w:rFonts w:hint="eastAsia"/>
              </w:rPr>
              <w:t>用　　　　円</w:t>
            </w:r>
          </w:p>
          <w:p w:rsidR="00D545FF" w:rsidRPr="00234256" w:rsidRDefault="00234256" w:rsidP="00CB3E62">
            <w:pPr>
              <w:rPr>
                <w:rFonts w:cs="Times New Roman"/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・ＪＲ利用　　　　円</w:t>
            </w:r>
          </w:p>
          <w:p w:rsidR="00556D9C" w:rsidRDefault="00CB3E62" w:rsidP="00556D9C">
            <w:pPr>
              <w:widowControl w:val="0"/>
            </w:pPr>
            <w:r>
              <w:rPr>
                <w:rFonts w:hint="eastAsia"/>
              </w:rPr>
              <w:t>・</w:t>
            </w:r>
            <w:r w:rsidR="00946DFF" w:rsidRPr="00234256">
              <w:rPr>
                <w:rFonts w:hint="eastAsia"/>
              </w:rPr>
              <w:t>自家用車（　　　　　　㎞）</w:t>
            </w:r>
            <w:r w:rsidR="00617BAD">
              <w:rPr>
                <w:rFonts w:hint="eastAsia"/>
              </w:rPr>
              <w:t>、駐車場利用</w:t>
            </w:r>
            <w:r w:rsidR="00617BAD" w:rsidRPr="00234256">
              <w:rPr>
                <w:rFonts w:hint="eastAsia"/>
              </w:rPr>
              <w:t xml:space="preserve">　　　　円</w:t>
            </w:r>
          </w:p>
          <w:p w:rsidR="00D545FF" w:rsidRPr="00234256" w:rsidRDefault="00946DFF" w:rsidP="00556D9C">
            <w:pPr>
              <w:widowControl w:val="0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・交通費該当なし</w:t>
            </w:r>
          </w:p>
        </w:tc>
      </w:tr>
      <w:tr w:rsidR="00D545FF" w:rsidRPr="00234256">
        <w:trPr>
          <w:trHeight w:val="375"/>
        </w:trPr>
        <w:tc>
          <w:tcPr>
            <w:tcW w:w="5000" w:type="pct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（通訳結果）</w:t>
            </w:r>
          </w:p>
        </w:tc>
      </w:tr>
      <w:tr w:rsidR="00D545FF" w:rsidRPr="00234256">
        <w:trPr>
          <w:trHeight w:val="415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D545FF" w:rsidRPr="00234256">
        <w:trPr>
          <w:trHeight w:val="407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4E4978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978" w:rsidRPr="00234256" w:rsidRDefault="004E4978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4E4978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978" w:rsidRPr="00234256" w:rsidRDefault="004E4978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617BAD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（次回以降の通訳に関する引継ぎ事項）</w:t>
            </w:r>
          </w:p>
        </w:tc>
      </w:tr>
      <w:tr w:rsidR="00617BAD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617BAD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617BAD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617BAD" w:rsidRPr="00234256">
        <w:trPr>
          <w:trHeight w:val="418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617BAD" w:rsidRPr="00234256">
        <w:trPr>
          <w:trHeight w:val="425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BAD" w:rsidRPr="00234256" w:rsidRDefault="00617BAD" w:rsidP="00617BAD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（通訳現場での疑義など</w:t>
            </w:r>
            <w:bookmarkStart w:id="0" w:name="_GoBack"/>
            <w:bookmarkEnd w:id="0"/>
            <w:r w:rsidRPr="00234256">
              <w:rPr>
                <w:rFonts w:hint="eastAsia"/>
              </w:rPr>
              <w:t>）</w:t>
            </w:r>
          </w:p>
        </w:tc>
      </w:tr>
      <w:tr w:rsidR="00617BAD" w:rsidRPr="00234256">
        <w:trPr>
          <w:trHeight w:val="417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617BAD" w:rsidRPr="00234256">
        <w:trPr>
          <w:trHeight w:val="417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617BAD" w:rsidRPr="00234256">
        <w:trPr>
          <w:trHeight w:val="409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617BAD" w:rsidRPr="00234256">
        <w:trPr>
          <w:trHeight w:val="415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BAD" w:rsidRPr="00234256" w:rsidRDefault="00617BAD" w:rsidP="00617BAD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</w:tbl>
    <w:p w:rsidR="00D545FF" w:rsidRPr="00234256" w:rsidRDefault="00D545FF" w:rsidP="00D545FF">
      <w:pPr>
        <w:spacing w:line="360" w:lineRule="auto"/>
        <w:rPr>
          <w:u w:val="dotted"/>
        </w:rPr>
      </w:pPr>
    </w:p>
    <w:sectPr w:rsidR="00D545FF" w:rsidRPr="00234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C3" w:rsidRDefault="00AA6DC3" w:rsidP="00AA6DC3">
      <w:r>
        <w:separator/>
      </w:r>
    </w:p>
  </w:endnote>
  <w:endnote w:type="continuationSeparator" w:id="0">
    <w:p w:rsidR="00AA6DC3" w:rsidRDefault="00AA6DC3" w:rsidP="00AA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DD" w:rsidRDefault="00BA12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DD" w:rsidRDefault="00BA12D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DD" w:rsidRDefault="00BA12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C3" w:rsidRDefault="00AA6DC3" w:rsidP="00AA6DC3">
      <w:r>
        <w:separator/>
      </w:r>
    </w:p>
  </w:footnote>
  <w:footnote w:type="continuationSeparator" w:id="0">
    <w:p w:rsidR="00AA6DC3" w:rsidRDefault="00AA6DC3" w:rsidP="00AA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DD" w:rsidRDefault="00BA12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DD" w:rsidRDefault="00BA12D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DD" w:rsidRDefault="00BA12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5908"/>
    <w:multiLevelType w:val="hybridMultilevel"/>
    <w:tmpl w:val="71E83AC2"/>
    <w:lvl w:ilvl="0" w:tplc="00000000"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056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6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6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6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6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6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6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6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A3"/>
    <w:rsid w:val="00180E96"/>
    <w:rsid w:val="00191137"/>
    <w:rsid w:val="001E2036"/>
    <w:rsid w:val="001F22AD"/>
    <w:rsid w:val="00234256"/>
    <w:rsid w:val="002B0A3B"/>
    <w:rsid w:val="003122B3"/>
    <w:rsid w:val="00312811"/>
    <w:rsid w:val="0032474A"/>
    <w:rsid w:val="00413154"/>
    <w:rsid w:val="0048586D"/>
    <w:rsid w:val="004E4978"/>
    <w:rsid w:val="00513A8C"/>
    <w:rsid w:val="00556D9C"/>
    <w:rsid w:val="00564A3C"/>
    <w:rsid w:val="00611DBA"/>
    <w:rsid w:val="00617BAD"/>
    <w:rsid w:val="007071D9"/>
    <w:rsid w:val="00797567"/>
    <w:rsid w:val="00922237"/>
    <w:rsid w:val="00946DFF"/>
    <w:rsid w:val="009A1D95"/>
    <w:rsid w:val="00A318FD"/>
    <w:rsid w:val="00AA6DC3"/>
    <w:rsid w:val="00B0377B"/>
    <w:rsid w:val="00B371DE"/>
    <w:rsid w:val="00B83137"/>
    <w:rsid w:val="00BA12DD"/>
    <w:rsid w:val="00BA218D"/>
    <w:rsid w:val="00C109C4"/>
    <w:rsid w:val="00C159F9"/>
    <w:rsid w:val="00C510A3"/>
    <w:rsid w:val="00CB3E62"/>
    <w:rsid w:val="00D24677"/>
    <w:rsid w:val="00D31577"/>
    <w:rsid w:val="00D545FF"/>
    <w:rsid w:val="00D60BC4"/>
    <w:rsid w:val="00E219FC"/>
    <w:rsid w:val="00E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ED104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513A8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113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2023-02-01T07:57:00Z</dcterms:created>
  <dcterms:modified xsi:type="dcterms:W3CDTF">2025-05-29T07:17:00Z</dcterms:modified>
</cp:coreProperties>
</file>