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44" w:rsidRDefault="00EF0A44" w:rsidP="00EF0A4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EF0A44" w:rsidRPr="00844B88" w:rsidRDefault="00EF0A44" w:rsidP="00650862">
      <w:pPr>
        <w:jc w:val="center"/>
        <w:rPr>
          <w:b/>
          <w:sz w:val="36"/>
          <w:szCs w:val="36"/>
        </w:rPr>
      </w:pPr>
      <w:r w:rsidRPr="00844B88">
        <w:rPr>
          <w:rFonts w:hint="eastAsia"/>
          <w:b/>
          <w:spacing w:val="150"/>
          <w:kern w:val="0"/>
          <w:sz w:val="36"/>
          <w:szCs w:val="36"/>
          <w:u w:val="double"/>
          <w:fitText w:val="4320" w:id="1399576064"/>
        </w:rPr>
        <w:t>立入検査成績</w:t>
      </w:r>
      <w:r w:rsidRPr="00844B88">
        <w:rPr>
          <w:rFonts w:hint="eastAsia"/>
          <w:b/>
          <w:kern w:val="0"/>
          <w:sz w:val="36"/>
          <w:szCs w:val="36"/>
          <w:u w:val="double"/>
          <w:fitText w:val="4320" w:id="1399576064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992"/>
        <w:gridCol w:w="851"/>
        <w:gridCol w:w="1134"/>
      </w:tblGrid>
      <w:tr w:rsidR="0016324B" w:rsidRPr="0016324B" w:rsidTr="00844B88">
        <w:trPr>
          <w:trHeight w:val="390"/>
        </w:trPr>
        <w:tc>
          <w:tcPr>
            <w:tcW w:w="6345" w:type="dxa"/>
            <w:vMerge w:val="restart"/>
          </w:tcPr>
          <w:p w:rsidR="0016324B" w:rsidRDefault="00D718BB" w:rsidP="00BF0E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事業者名</w:t>
            </w:r>
          </w:p>
          <w:p w:rsidR="00D718BB" w:rsidRDefault="00D718BB" w:rsidP="00BF0EF1">
            <w:pPr>
              <w:rPr>
                <w:sz w:val="18"/>
                <w:szCs w:val="18"/>
              </w:rPr>
            </w:pPr>
          </w:p>
          <w:p w:rsidR="00D718BB" w:rsidRDefault="00D718BB" w:rsidP="00BF0E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所在場所</w:t>
            </w:r>
          </w:p>
          <w:p w:rsidR="00D718BB" w:rsidRDefault="00D718BB" w:rsidP="00BF0EF1">
            <w:pPr>
              <w:rPr>
                <w:sz w:val="18"/>
                <w:szCs w:val="18"/>
              </w:rPr>
            </w:pPr>
          </w:p>
          <w:p w:rsidR="00D718BB" w:rsidRPr="0016324B" w:rsidRDefault="00D718BB" w:rsidP="00BF0E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686" w:type="dxa"/>
            <w:gridSpan w:val="4"/>
          </w:tcPr>
          <w:p w:rsidR="0016324B" w:rsidRDefault="00D718BB" w:rsidP="00D718BB">
            <w:pPr>
              <w:ind w:firstLineChars="1200" w:firstLine="2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D718BB" w:rsidRDefault="00D718BB" w:rsidP="00BF0EF1">
            <w:pPr>
              <w:rPr>
                <w:sz w:val="18"/>
                <w:szCs w:val="18"/>
              </w:rPr>
            </w:pPr>
          </w:p>
          <w:p w:rsidR="00D718BB" w:rsidRPr="0016324B" w:rsidRDefault="00D718BB" w:rsidP="00BF0E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検査職員</w:t>
            </w:r>
          </w:p>
        </w:tc>
      </w:tr>
      <w:tr w:rsidR="00D718BB" w:rsidRPr="0016324B" w:rsidTr="00844B88">
        <w:trPr>
          <w:trHeight w:val="390"/>
        </w:trPr>
        <w:tc>
          <w:tcPr>
            <w:tcW w:w="6345" w:type="dxa"/>
            <w:vMerge/>
          </w:tcPr>
          <w:p w:rsidR="00D718BB" w:rsidRPr="0016324B" w:rsidRDefault="00D718BB" w:rsidP="00BF0E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18BB" w:rsidRPr="0016324B" w:rsidRDefault="00D718BB" w:rsidP="00D718BB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16324B">
              <w:rPr>
                <w:rFonts w:hint="eastAsia"/>
                <w:spacing w:val="-20"/>
                <w:sz w:val="18"/>
                <w:szCs w:val="18"/>
              </w:rPr>
              <w:t>台帳</w:t>
            </w:r>
          </w:p>
          <w:p w:rsidR="00D718BB" w:rsidRPr="0016324B" w:rsidRDefault="00D718BB" w:rsidP="00D718BB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16324B">
              <w:rPr>
                <w:rFonts w:hint="eastAsia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1843" w:type="dxa"/>
            <w:gridSpan w:val="2"/>
          </w:tcPr>
          <w:p w:rsidR="00D718BB" w:rsidRPr="0016324B" w:rsidRDefault="00D718BB" w:rsidP="00BF0E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18BB" w:rsidRPr="00D718BB" w:rsidRDefault="00D718BB" w:rsidP="00D718BB">
            <w:pPr>
              <w:jc w:val="center"/>
              <w:rPr>
                <w:spacing w:val="-20"/>
                <w:sz w:val="18"/>
                <w:szCs w:val="18"/>
              </w:rPr>
            </w:pPr>
            <w:r w:rsidRPr="00D718BB">
              <w:rPr>
                <w:rFonts w:hint="eastAsia"/>
                <w:spacing w:val="-20"/>
                <w:sz w:val="18"/>
                <w:szCs w:val="18"/>
              </w:rPr>
              <w:t xml:space="preserve">初立　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D718BB">
              <w:rPr>
                <w:rFonts w:hint="eastAsia"/>
                <w:spacing w:val="-20"/>
                <w:sz w:val="18"/>
                <w:szCs w:val="18"/>
              </w:rPr>
              <w:t>再立</w:t>
            </w:r>
          </w:p>
          <w:p w:rsidR="00D718BB" w:rsidRPr="00D718BB" w:rsidRDefault="00D718BB" w:rsidP="00D718BB">
            <w:pPr>
              <w:jc w:val="center"/>
              <w:rPr>
                <w:spacing w:val="-20"/>
                <w:sz w:val="18"/>
                <w:szCs w:val="18"/>
              </w:rPr>
            </w:pPr>
            <w:r w:rsidRPr="00D718BB">
              <w:rPr>
                <w:rFonts w:hint="eastAsia"/>
                <w:spacing w:val="-20"/>
                <w:sz w:val="18"/>
                <w:szCs w:val="18"/>
              </w:rPr>
              <w:t>再々立　追跡</w:t>
            </w:r>
          </w:p>
        </w:tc>
      </w:tr>
      <w:tr w:rsidR="0016324B" w:rsidRPr="0016324B" w:rsidTr="00844B88">
        <w:trPr>
          <w:trHeight w:val="390"/>
        </w:trPr>
        <w:tc>
          <w:tcPr>
            <w:tcW w:w="8897" w:type="dxa"/>
            <w:gridSpan w:val="4"/>
          </w:tcPr>
          <w:p w:rsidR="0016324B" w:rsidRPr="0016324B" w:rsidRDefault="0016324B" w:rsidP="00BF0E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デパート　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スーパー　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生協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元詰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駅ビル　　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 xml:space="preserve">ＰＣ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一般　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16324B" w:rsidRPr="0016324B" w:rsidRDefault="0016324B" w:rsidP="00D718BB">
            <w:pPr>
              <w:jc w:val="center"/>
              <w:rPr>
                <w:spacing w:val="-20"/>
                <w:sz w:val="18"/>
                <w:szCs w:val="18"/>
              </w:rPr>
            </w:pPr>
            <w:r w:rsidRPr="0016324B">
              <w:rPr>
                <w:rFonts w:hint="eastAsia"/>
                <w:spacing w:val="-20"/>
                <w:sz w:val="18"/>
                <w:szCs w:val="18"/>
              </w:rPr>
              <w:t>適管･非適管</w:t>
            </w:r>
          </w:p>
        </w:tc>
      </w:tr>
      <w:tr w:rsidR="0016324B" w:rsidRPr="0016324B" w:rsidTr="00844B88">
        <w:trPr>
          <w:trHeight w:val="390"/>
        </w:trPr>
        <w:tc>
          <w:tcPr>
            <w:tcW w:w="6345" w:type="dxa"/>
          </w:tcPr>
          <w:p w:rsidR="0016324B" w:rsidRPr="0016324B" w:rsidRDefault="0016324B" w:rsidP="001632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総合　　　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米　　　　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菓子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茶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食肉　　　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魚</w:t>
            </w:r>
          </w:p>
        </w:tc>
        <w:tc>
          <w:tcPr>
            <w:tcW w:w="709" w:type="dxa"/>
            <w:vAlign w:val="center"/>
          </w:tcPr>
          <w:p w:rsidR="0016324B" w:rsidRPr="0016324B" w:rsidRDefault="0016324B" w:rsidP="0016324B">
            <w:pPr>
              <w:jc w:val="center"/>
              <w:rPr>
                <w:spacing w:val="-20"/>
                <w:sz w:val="18"/>
                <w:szCs w:val="18"/>
              </w:rPr>
            </w:pPr>
            <w:r w:rsidRPr="0016324B">
              <w:rPr>
                <w:rFonts w:hint="eastAsia"/>
                <w:spacing w:val="-20"/>
                <w:sz w:val="18"/>
                <w:szCs w:val="18"/>
              </w:rPr>
              <w:t>定休日</w:t>
            </w:r>
          </w:p>
        </w:tc>
        <w:tc>
          <w:tcPr>
            <w:tcW w:w="992" w:type="dxa"/>
            <w:vAlign w:val="center"/>
          </w:tcPr>
          <w:p w:rsidR="0016324B" w:rsidRPr="0016324B" w:rsidRDefault="0016324B" w:rsidP="00163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324B" w:rsidRPr="0016324B" w:rsidRDefault="0016324B" w:rsidP="0016324B">
            <w:pPr>
              <w:jc w:val="center"/>
              <w:rPr>
                <w:spacing w:val="-20"/>
                <w:sz w:val="18"/>
                <w:szCs w:val="18"/>
              </w:rPr>
            </w:pPr>
            <w:r w:rsidRPr="0016324B">
              <w:rPr>
                <w:rFonts w:hint="eastAsia"/>
                <w:spacing w:val="-20"/>
                <w:sz w:val="18"/>
                <w:szCs w:val="18"/>
              </w:rPr>
              <w:t>売場面積</w:t>
            </w:r>
          </w:p>
        </w:tc>
        <w:tc>
          <w:tcPr>
            <w:tcW w:w="1134" w:type="dxa"/>
            <w:vAlign w:val="center"/>
          </w:tcPr>
          <w:p w:rsidR="0016324B" w:rsidRPr="0016324B" w:rsidRDefault="0016324B" w:rsidP="0016324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EF0A44" w:rsidRDefault="008B1E57">
      <w:r w:rsidRPr="00844B88">
        <w:rPr>
          <w:rFonts w:hint="eastAsia"/>
          <w:b/>
        </w:rPr>
        <w:t>Ⅰ</w:t>
      </w:r>
      <w:r w:rsidR="004A7A62" w:rsidRPr="00844B88">
        <w:rPr>
          <w:rFonts w:hint="eastAsia"/>
          <w:b/>
        </w:rPr>
        <w:t xml:space="preserve">　</w:t>
      </w:r>
      <w:r w:rsidRPr="00844B88">
        <w:rPr>
          <w:rFonts w:hint="eastAsia"/>
          <w:b/>
        </w:rPr>
        <w:t>計量器</w:t>
      </w:r>
      <w:r>
        <w:rPr>
          <w:rFonts w:hint="eastAsia"/>
        </w:rPr>
        <w:t xml:space="preserve">　　</w:t>
      </w:r>
      <w:r w:rsidR="00B81E6F">
        <w:rPr>
          <w:rFonts w:hint="eastAsia"/>
        </w:rPr>
        <w:t xml:space="preserve">　　</w:t>
      </w:r>
      <w:r w:rsidRPr="00B81E6F">
        <w:rPr>
          <w:rFonts w:hint="eastAsia"/>
          <w:sz w:val="18"/>
          <w:szCs w:val="18"/>
        </w:rPr>
        <w:t>ａ適正　　ｂ不適正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709"/>
        <w:gridCol w:w="567"/>
        <w:gridCol w:w="567"/>
        <w:gridCol w:w="567"/>
        <w:gridCol w:w="567"/>
        <w:gridCol w:w="708"/>
        <w:gridCol w:w="4820"/>
      </w:tblGrid>
      <w:tr w:rsidR="00D67CF9" w:rsidRPr="008B1E57" w:rsidTr="00844B88">
        <w:tc>
          <w:tcPr>
            <w:tcW w:w="9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計量器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検査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台数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不適正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台</w:t>
            </w:r>
            <w:r w:rsidR="00844B88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 w:rsidRPr="00D67CF9">
              <w:rPr>
                <w:rFonts w:hint="eastAsia"/>
                <w:spacing w:val="-20"/>
                <w:sz w:val="18"/>
                <w:szCs w:val="18"/>
              </w:rPr>
              <w:t>数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不適正の内訳（台数）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7CF9" w:rsidRPr="00430EF8" w:rsidRDefault="00D67CF9" w:rsidP="00C860EC">
            <w:pPr>
              <w:ind w:leftChars="300" w:left="630"/>
              <w:jc w:val="left"/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1.</w:t>
            </w:r>
            <w:r w:rsidR="00D718BB">
              <w:rPr>
                <w:rFonts w:hint="eastAsia"/>
                <w:sz w:val="18"/>
                <w:szCs w:val="18"/>
              </w:rPr>
              <w:t>無検定計量器を使用</w:t>
            </w:r>
          </w:p>
          <w:p w:rsidR="00D67CF9" w:rsidRPr="00430EF8" w:rsidRDefault="00D67CF9" w:rsidP="00C860EC">
            <w:pPr>
              <w:ind w:leftChars="300" w:left="630"/>
              <w:jc w:val="left"/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2.</w:t>
            </w:r>
            <w:r w:rsidR="00D718BB">
              <w:rPr>
                <w:rFonts w:hint="eastAsia"/>
                <w:sz w:val="18"/>
                <w:szCs w:val="18"/>
              </w:rPr>
              <w:t>定期検査未受検</w:t>
            </w:r>
          </w:p>
          <w:p w:rsidR="00D67CF9" w:rsidRPr="00430EF8" w:rsidRDefault="00D718BB" w:rsidP="00C860EC">
            <w:pPr>
              <w:ind w:leftChars="300" w:left="6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="00D67CF9" w:rsidRPr="00430EF8">
              <w:rPr>
                <w:rFonts w:hint="eastAsia"/>
                <w:sz w:val="18"/>
                <w:szCs w:val="18"/>
              </w:rPr>
              <w:t>据付位置</w:t>
            </w:r>
            <w:r>
              <w:rPr>
                <w:rFonts w:hint="eastAsia"/>
                <w:sz w:val="18"/>
                <w:szCs w:val="18"/>
              </w:rPr>
              <w:t>･方法不適当</w:t>
            </w:r>
          </w:p>
          <w:p w:rsidR="00D67CF9" w:rsidRPr="00430EF8" w:rsidRDefault="00D67CF9" w:rsidP="00C860EC">
            <w:pPr>
              <w:ind w:leftChars="300" w:left="630"/>
              <w:jc w:val="left"/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4.</w:t>
            </w:r>
            <w:r w:rsidRPr="00430EF8">
              <w:rPr>
                <w:rFonts w:hint="eastAsia"/>
                <w:sz w:val="18"/>
                <w:szCs w:val="18"/>
              </w:rPr>
              <w:t>水平･零点調整</w:t>
            </w:r>
            <w:r w:rsidR="00D718BB">
              <w:rPr>
                <w:rFonts w:hint="eastAsia"/>
                <w:sz w:val="18"/>
                <w:szCs w:val="18"/>
              </w:rPr>
              <w:t>不適当</w:t>
            </w:r>
          </w:p>
          <w:p w:rsidR="00D67CF9" w:rsidRPr="00430EF8" w:rsidRDefault="00D67CF9" w:rsidP="00C860EC">
            <w:pPr>
              <w:ind w:leftChars="300" w:left="630"/>
              <w:jc w:val="left"/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5.</w:t>
            </w:r>
            <w:r w:rsidR="00D718BB">
              <w:rPr>
                <w:rFonts w:hint="eastAsia"/>
                <w:sz w:val="18"/>
                <w:szCs w:val="18"/>
              </w:rPr>
              <w:t>はかりの</w:t>
            </w:r>
            <w:r w:rsidRPr="00430EF8">
              <w:rPr>
                <w:rFonts w:hint="eastAsia"/>
                <w:sz w:val="18"/>
                <w:szCs w:val="18"/>
              </w:rPr>
              <w:t>使用範囲</w:t>
            </w:r>
            <w:r w:rsidR="00D718BB">
              <w:rPr>
                <w:rFonts w:hint="eastAsia"/>
                <w:sz w:val="18"/>
                <w:szCs w:val="18"/>
              </w:rPr>
              <w:t>外で</w:t>
            </w:r>
            <w:r w:rsidRPr="00430EF8">
              <w:rPr>
                <w:rFonts w:hint="eastAsia"/>
                <w:sz w:val="18"/>
                <w:szCs w:val="18"/>
              </w:rPr>
              <w:t>使用</w:t>
            </w:r>
          </w:p>
          <w:p w:rsidR="00D67CF9" w:rsidRPr="00430EF8" w:rsidRDefault="00D67CF9" w:rsidP="00C860EC">
            <w:pPr>
              <w:ind w:leftChars="300" w:left="630"/>
              <w:jc w:val="left"/>
              <w:rPr>
                <w:sz w:val="18"/>
                <w:szCs w:val="18"/>
              </w:rPr>
            </w:pPr>
            <w:r w:rsidRPr="00430EF8">
              <w:rPr>
                <w:rFonts w:hint="eastAsia"/>
                <w:sz w:val="18"/>
                <w:szCs w:val="18"/>
              </w:rPr>
              <w:t>6.</w:t>
            </w:r>
            <w:r w:rsidRPr="00430EF8">
              <w:rPr>
                <w:rFonts w:hint="eastAsia"/>
                <w:sz w:val="18"/>
                <w:szCs w:val="18"/>
              </w:rPr>
              <w:t xml:space="preserve">その他（　　　　　　　　　　</w:t>
            </w:r>
            <w:r w:rsidR="00430EF8" w:rsidRPr="00430EF8">
              <w:rPr>
                <w:rFonts w:hint="eastAsia"/>
                <w:sz w:val="18"/>
                <w:szCs w:val="18"/>
              </w:rPr>
              <w:t xml:space="preserve">　　</w:t>
            </w:r>
            <w:r w:rsidRPr="00430EF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67CF9" w:rsidRPr="008B1E57" w:rsidTr="00844B88">
        <w:trPr>
          <w:trHeight w:val="499"/>
        </w:trPr>
        <w:tc>
          <w:tcPr>
            <w:tcW w:w="9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定期</w:t>
            </w:r>
          </w:p>
          <w:p w:rsidR="00D67CF9" w:rsidRPr="00D67CF9" w:rsidRDefault="00D67CF9" w:rsidP="006E1D42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検査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水平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零点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据付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844B88"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CF9" w:rsidRPr="00D67CF9" w:rsidRDefault="00D67CF9" w:rsidP="00844B88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電気式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844B88"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67CF9" w:rsidRPr="00D67CF9" w:rsidRDefault="00D67CF9" w:rsidP="00844B88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指示</w:t>
            </w: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844B88"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67CF9" w:rsidRPr="00D67CF9" w:rsidRDefault="00D67CF9" w:rsidP="00844B88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皿手</w:t>
            </w: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844B88"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67CF9" w:rsidRPr="00D67CF9" w:rsidRDefault="00D67CF9" w:rsidP="00844B88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  <w:tr w:rsidR="00D67CF9" w:rsidRPr="008B1E57" w:rsidTr="00844B88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CF9" w:rsidRPr="00D67CF9" w:rsidRDefault="00D67CF9" w:rsidP="006E1D42">
            <w:pPr>
              <w:jc w:val="center"/>
              <w:rPr>
                <w:spacing w:val="-20"/>
                <w:sz w:val="18"/>
                <w:szCs w:val="18"/>
              </w:rPr>
            </w:pPr>
            <w:r w:rsidRPr="00D67CF9">
              <w:rPr>
                <w:rFonts w:hint="eastAsia"/>
                <w:spacing w:val="-20"/>
                <w:sz w:val="18"/>
                <w:szCs w:val="18"/>
              </w:rPr>
              <w:t>合　計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67CF9" w:rsidRPr="00D67CF9" w:rsidRDefault="00D67CF9">
            <w:pPr>
              <w:rPr>
                <w:spacing w:val="-20"/>
                <w:sz w:val="18"/>
                <w:szCs w:val="18"/>
              </w:rPr>
            </w:pPr>
          </w:p>
        </w:tc>
      </w:tr>
    </w:tbl>
    <w:p w:rsidR="00EF0A44" w:rsidRPr="00844B88" w:rsidRDefault="004A7A62">
      <w:pPr>
        <w:rPr>
          <w:b/>
        </w:rPr>
      </w:pPr>
      <w:r w:rsidRPr="00844B88">
        <w:rPr>
          <w:rFonts w:hint="eastAsia"/>
          <w:b/>
        </w:rPr>
        <w:t>Ⅱ　商品量目関係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673"/>
        <w:gridCol w:w="673"/>
        <w:gridCol w:w="673"/>
        <w:gridCol w:w="522"/>
        <w:gridCol w:w="152"/>
        <w:gridCol w:w="283"/>
        <w:gridCol w:w="426"/>
        <w:gridCol w:w="1204"/>
        <w:gridCol w:w="213"/>
        <w:gridCol w:w="1418"/>
        <w:gridCol w:w="1559"/>
      </w:tblGrid>
      <w:tr w:rsidR="0040636D" w:rsidRPr="009244D6" w:rsidTr="00844B88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40636D" w:rsidRPr="00430EF8" w:rsidRDefault="0040636D" w:rsidP="00C860EC">
            <w:pPr>
              <w:ind w:firstLineChars="400" w:firstLine="560"/>
              <w:rPr>
                <w:spacing w:val="-20"/>
                <w:sz w:val="18"/>
                <w:szCs w:val="18"/>
                <w:vertAlign w:val="superscript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  <w:vertAlign w:val="superscript"/>
              </w:rPr>
              <w:t>項目</w:t>
            </w:r>
          </w:p>
          <w:p w:rsidR="0040636D" w:rsidRPr="00430EF8" w:rsidRDefault="0040636D" w:rsidP="009244D6">
            <w:pPr>
              <w:rPr>
                <w:spacing w:val="-20"/>
                <w:sz w:val="18"/>
                <w:szCs w:val="18"/>
                <w:vertAlign w:val="subscript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  <w:vertAlign w:val="subscript"/>
              </w:rPr>
              <w:t>区分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36D" w:rsidRPr="00430EF8" w:rsidRDefault="0040636D" w:rsidP="009244D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検査</w:t>
            </w:r>
          </w:p>
          <w:p w:rsidR="0040636D" w:rsidRPr="00430EF8" w:rsidRDefault="0040636D" w:rsidP="009244D6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点数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36D" w:rsidRPr="00430EF8" w:rsidRDefault="0040636D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過量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36D" w:rsidRPr="00430EF8" w:rsidRDefault="0040636D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正量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36D" w:rsidRPr="00430EF8" w:rsidRDefault="0040636D" w:rsidP="0040636D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不足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636D" w:rsidRPr="00D718BB" w:rsidRDefault="0040636D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636D" w:rsidRPr="009244D6" w:rsidRDefault="0040636D" w:rsidP="00506B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量目検査成績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36D" w:rsidRPr="009244D6" w:rsidRDefault="0040636D" w:rsidP="00506B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不足率</w:t>
            </w:r>
          </w:p>
        </w:tc>
      </w:tr>
      <w:tr w:rsidR="0040636D" w:rsidRPr="009244D6" w:rsidTr="00844B88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40636D" w:rsidRPr="00430EF8" w:rsidRDefault="0040636D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36D" w:rsidRPr="00430EF8" w:rsidRDefault="0040636D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36D" w:rsidRPr="00430EF8" w:rsidRDefault="0040636D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40636D" w:rsidRPr="00430EF8" w:rsidRDefault="0040636D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+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40636D" w:rsidRPr="00430EF8" w:rsidRDefault="0040636D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40636D" w:rsidRPr="00430EF8" w:rsidRDefault="0040636D" w:rsidP="009244D6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－</w:t>
            </w: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36D" w:rsidRPr="00430EF8" w:rsidRDefault="0040636D" w:rsidP="009244D6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636D" w:rsidRPr="00D718BB" w:rsidRDefault="0040636D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40636D" w:rsidRDefault="0040636D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0618F" wp14:editId="4D0B7EB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44450</wp:posOffset>
                      </wp:positionV>
                      <wp:extent cx="764858" cy="329045"/>
                      <wp:effectExtent l="0" t="0" r="16510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858" cy="3290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B359A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5pt" to="61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不足点数</w:t>
            </w:r>
          </w:p>
          <w:p w:rsidR="0040636D" w:rsidRPr="009244D6" w:rsidRDefault="0040636D" w:rsidP="00506B8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検査点数</w:t>
            </w:r>
          </w:p>
        </w:tc>
        <w:tc>
          <w:tcPr>
            <w:tcW w:w="1631" w:type="dxa"/>
            <w:gridSpan w:val="2"/>
            <w:vMerge w:val="restart"/>
            <w:tcBorders>
              <w:bottom w:val="single" w:sz="12" w:space="0" w:color="auto"/>
            </w:tcBorders>
          </w:tcPr>
          <w:p w:rsidR="0040636D" w:rsidRPr="009244D6" w:rsidRDefault="0040636D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93588" wp14:editId="7557705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63500</wp:posOffset>
                      </wp:positionV>
                      <wp:extent cx="764540" cy="328930"/>
                      <wp:effectExtent l="0" t="0" r="1651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54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7809C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5pt" to="62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40636D" w:rsidRPr="009244D6" w:rsidRDefault="0040636D" w:rsidP="00506B8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430EF8" w:rsidRPr="009244D6" w:rsidTr="00844B88">
        <w:trPr>
          <w:cantSplit/>
          <w:trHeight w:val="15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430EF8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bottom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844B88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430EF8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魚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30EF8" w:rsidRPr="009244D6" w:rsidRDefault="00430EF8" w:rsidP="00506B8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12" w:space="0" w:color="auto"/>
            </w:tcBorders>
            <w:vAlign w:val="bottom"/>
          </w:tcPr>
          <w:p w:rsidR="00430EF8" w:rsidRPr="009244D6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</w: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30EF8" w:rsidRPr="009244D6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_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不適正</w:t>
            </w:r>
          </w:p>
          <w:p w:rsidR="00430EF8" w:rsidRPr="009244D6" w:rsidRDefault="00430EF8" w:rsidP="00BB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(15.1%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0EF8" w:rsidRPr="009244D6" w:rsidTr="00844B88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野菜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844B88">
        <w:trPr>
          <w:trHeight w:val="182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430EF8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惣菜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0EF8" w:rsidRPr="00844B88" w:rsidRDefault="00430EF8">
            <w:pPr>
              <w:rPr>
                <w:b/>
                <w:szCs w:val="21"/>
              </w:rPr>
            </w:pPr>
            <w:r w:rsidRPr="00844B88">
              <w:rPr>
                <w:rFonts w:hint="eastAsia"/>
                <w:b/>
                <w:szCs w:val="21"/>
              </w:rPr>
              <w:t>Ⅳ　改善内容</w:t>
            </w:r>
          </w:p>
        </w:tc>
      </w:tr>
      <w:tr w:rsidR="00430EF8" w:rsidRPr="009244D6" w:rsidTr="00844B88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指摘事項について改善してください。</w:t>
            </w:r>
          </w:p>
          <w:p w:rsidR="00430EF8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量目不足が多いため､改善結果を報告してください。</w:t>
            </w:r>
          </w:p>
          <w:p w:rsidR="00430EF8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量目管理が不良なため､再立入を行います。</w:t>
            </w:r>
          </w:p>
          <w:p w:rsidR="00430EF8" w:rsidRPr="009244D6" w:rsidRDefault="00430E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早急に指摘事項について改善してください。</w:t>
            </w:r>
          </w:p>
        </w:tc>
      </w:tr>
      <w:tr w:rsidR="00430EF8" w:rsidRPr="009244D6" w:rsidTr="00844B88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844B88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844B88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9244D6" w:rsidRDefault="00430EF8">
            <w:pPr>
              <w:rPr>
                <w:sz w:val="18"/>
                <w:szCs w:val="18"/>
              </w:rPr>
            </w:pPr>
          </w:p>
        </w:tc>
      </w:tr>
      <w:tr w:rsidR="00430EF8" w:rsidRPr="009244D6" w:rsidTr="00844B88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  <w:r w:rsidRPr="00430EF8">
              <w:rPr>
                <w:rFonts w:hint="eastAsia"/>
                <w:spacing w:val="-20"/>
                <w:sz w:val="18"/>
                <w:szCs w:val="18"/>
              </w:rPr>
              <w:t>合　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EF8" w:rsidRPr="00430EF8" w:rsidRDefault="00430EF8" w:rsidP="00BB3791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Pr="00430EF8" w:rsidRDefault="00430EF8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EF8" w:rsidRPr="00D718BB" w:rsidRDefault="00430EF8">
            <w:pPr>
              <w:rPr>
                <w:spacing w:val="-4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EF8" w:rsidRDefault="00C860EC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 w:rsidR="00430EF8">
              <w:rPr>
                <w:rFonts w:hint="eastAsia"/>
                <w:sz w:val="18"/>
                <w:szCs w:val="18"/>
              </w:rPr>
              <w:t>風袋量</w:t>
            </w:r>
            <w:r>
              <w:rPr>
                <w:rFonts w:hint="eastAsia"/>
                <w:sz w:val="18"/>
                <w:szCs w:val="18"/>
              </w:rPr>
              <w:t>無視･過少</w:t>
            </w:r>
          </w:p>
          <w:p w:rsidR="00320839" w:rsidRDefault="00320839" w:rsidP="00320839">
            <w:pPr>
              <w:spacing w:line="240" w:lineRule="exact"/>
              <w:rPr>
                <w:sz w:val="18"/>
                <w:szCs w:val="18"/>
              </w:rPr>
            </w:pPr>
          </w:p>
          <w:p w:rsidR="00320839" w:rsidRDefault="00C860EC" w:rsidP="0032083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 w:rsidR="00430EF8">
              <w:rPr>
                <w:rFonts w:hint="eastAsia"/>
                <w:sz w:val="18"/>
                <w:szCs w:val="18"/>
              </w:rPr>
              <w:t>自然減量</w:t>
            </w:r>
          </w:p>
          <w:p w:rsidR="007C6B63" w:rsidRDefault="00C860EC" w:rsidP="00C860EC">
            <w:pPr>
              <w:adjustRightInd w:val="0"/>
              <w:spacing w:line="240" w:lineRule="exact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粗雑な計量</w:t>
            </w:r>
          </w:p>
          <w:p w:rsidR="00430EF8" w:rsidRPr="009244D6" w:rsidRDefault="00C860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430EF8">
              <w:rPr>
                <w:rFonts w:hint="eastAsia"/>
                <w:sz w:val="18"/>
                <w:szCs w:val="18"/>
              </w:rPr>
              <w:t xml:space="preserve"> </w:t>
            </w:r>
            <w:r w:rsidR="00430EF8">
              <w:rPr>
                <w:rFonts w:hint="eastAsia"/>
                <w:sz w:val="18"/>
                <w:szCs w:val="18"/>
              </w:rPr>
              <w:t>その他</w:t>
            </w:r>
            <w:r w:rsidR="00430EF8">
              <w:rPr>
                <w:rFonts w:hint="eastAsia"/>
                <w:sz w:val="18"/>
                <w:szCs w:val="18"/>
              </w:rPr>
              <w:t>(</w:t>
            </w:r>
            <w:r w:rsidR="00430EF8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430EF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06B88" w:rsidRPr="009244D6" w:rsidTr="00844B88">
        <w:trPr>
          <w:trHeight w:val="1613"/>
        </w:trPr>
        <w:tc>
          <w:tcPr>
            <w:tcW w:w="4776" w:type="dxa"/>
            <w:gridSpan w:val="7"/>
            <w:tcBorders>
              <w:left w:val="nil"/>
              <w:bottom w:val="nil"/>
              <w:right w:val="nil"/>
            </w:tcBorders>
          </w:tcPr>
          <w:p w:rsidR="00506B88" w:rsidRDefault="00BB3791">
            <w:pPr>
              <w:rPr>
                <w:sz w:val="18"/>
                <w:szCs w:val="18"/>
              </w:rPr>
            </w:pPr>
            <w:r w:rsidRPr="00844B88">
              <w:rPr>
                <w:rFonts w:hint="eastAsia"/>
                <w:b/>
                <w:szCs w:val="21"/>
              </w:rPr>
              <w:t>Ⅲ　表示関係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ａ適正　　ｂ不適正</w:t>
            </w:r>
          </w:p>
          <w:p w:rsidR="00BB3791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　内容量表記の不備</w:t>
            </w:r>
          </w:p>
          <w:p w:rsidR="00BB3791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　事業者名等の不備</w:t>
            </w:r>
          </w:p>
          <w:p w:rsidR="00BB3791" w:rsidRPr="00BB3791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6B88" w:rsidRPr="009244D6" w:rsidRDefault="00BB37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2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B88" w:rsidRPr="009244D6" w:rsidRDefault="00506B88" w:rsidP="00B81E6F">
            <w:pPr>
              <w:rPr>
                <w:sz w:val="18"/>
                <w:szCs w:val="18"/>
              </w:rPr>
            </w:pPr>
          </w:p>
        </w:tc>
      </w:tr>
    </w:tbl>
    <w:p w:rsidR="0052446D" w:rsidRDefault="0052446D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</w:t>
      </w:r>
      <w:r>
        <w:rPr>
          <w:rFonts w:hint="eastAsia"/>
          <w:sz w:val="18"/>
          <w:szCs w:val="18"/>
          <w:u w:val="dotted"/>
        </w:rPr>
        <w:t>(</w:t>
      </w:r>
      <w:r>
        <w:rPr>
          <w:rFonts w:hint="eastAsia"/>
          <w:sz w:val="18"/>
          <w:szCs w:val="18"/>
          <w:u w:val="dotted"/>
        </w:rPr>
        <w:t>摘要</w:t>
      </w:r>
      <w:r>
        <w:rPr>
          <w:rFonts w:hint="eastAsia"/>
          <w:sz w:val="18"/>
          <w:szCs w:val="18"/>
          <w:u w:val="dotted"/>
        </w:rPr>
        <w:t>)</w:t>
      </w: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52446D" w:rsidRDefault="0052446D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062006" w:rsidRDefault="0052446D" w:rsidP="007C6B63">
      <w:pPr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C860EC" w:rsidRDefault="00C860EC" w:rsidP="007C6B63">
      <w:pPr>
        <w:rPr>
          <w:szCs w:val="21"/>
        </w:rPr>
      </w:pPr>
      <w:r w:rsidRPr="00C860EC">
        <w:rPr>
          <w:rFonts w:hint="eastAsia"/>
          <w:szCs w:val="21"/>
        </w:rPr>
        <w:t>検査結果について確認いたしました。</w:t>
      </w:r>
    </w:p>
    <w:p w:rsidR="00C860EC" w:rsidRPr="00C860EC" w:rsidRDefault="00C860EC" w:rsidP="001E43CC">
      <w:pPr>
        <w:ind w:right="2833"/>
        <w:jc w:val="right"/>
        <w:rPr>
          <w:sz w:val="18"/>
          <w:szCs w:val="18"/>
        </w:rPr>
      </w:pPr>
      <w:bookmarkStart w:id="0" w:name="_GoBack"/>
      <w:bookmarkEnd w:id="0"/>
      <w:r w:rsidRPr="00C860EC">
        <w:rPr>
          <w:rFonts w:hint="eastAsia"/>
          <w:sz w:val="18"/>
          <w:szCs w:val="18"/>
        </w:rPr>
        <w:t>立合者氏名</w:t>
      </w:r>
      <w:r w:rsidR="001E43CC">
        <w:rPr>
          <w:rFonts w:hint="eastAsia"/>
          <w:sz w:val="18"/>
          <w:szCs w:val="18"/>
        </w:rPr>
        <w:t xml:space="preserve">　　　　　　　　　　</w:t>
      </w:r>
      <w:r w:rsidRPr="00C860EC">
        <w:rPr>
          <w:rFonts w:hint="eastAsia"/>
          <w:sz w:val="18"/>
          <w:szCs w:val="18"/>
        </w:rPr>
        <w:t xml:space="preserve">　　　　　　　　　　　　</w:t>
      </w:r>
    </w:p>
    <w:sectPr w:rsidR="00C860EC" w:rsidRPr="00C860EC" w:rsidSect="00430EF8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44"/>
    <w:rsid w:val="00062006"/>
    <w:rsid w:val="000E06C5"/>
    <w:rsid w:val="0016324B"/>
    <w:rsid w:val="00177F00"/>
    <w:rsid w:val="001E43CC"/>
    <w:rsid w:val="002E3285"/>
    <w:rsid w:val="00320839"/>
    <w:rsid w:val="0040636D"/>
    <w:rsid w:val="00413347"/>
    <w:rsid w:val="00426037"/>
    <w:rsid w:val="00430EF8"/>
    <w:rsid w:val="004A7A62"/>
    <w:rsid w:val="00506B88"/>
    <w:rsid w:val="0052446D"/>
    <w:rsid w:val="00650862"/>
    <w:rsid w:val="006E1D42"/>
    <w:rsid w:val="007C6B63"/>
    <w:rsid w:val="00844B88"/>
    <w:rsid w:val="008B1E57"/>
    <w:rsid w:val="009244D6"/>
    <w:rsid w:val="009C6EF0"/>
    <w:rsid w:val="00B81E6F"/>
    <w:rsid w:val="00BB3791"/>
    <w:rsid w:val="00BF0EF1"/>
    <w:rsid w:val="00C860EC"/>
    <w:rsid w:val="00D60819"/>
    <w:rsid w:val="00D67CF9"/>
    <w:rsid w:val="00D718BB"/>
    <w:rsid w:val="00EF0A44"/>
    <w:rsid w:val="00F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EB49D"/>
  <w15:docId w15:val="{F2F6CAE1-E131-4A02-9338-CB79FAA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3</cp:revision>
  <cp:lastPrinted>2017-03-13T06:28:00Z</cp:lastPrinted>
  <dcterms:created xsi:type="dcterms:W3CDTF">2021-05-20T02:53:00Z</dcterms:created>
  <dcterms:modified xsi:type="dcterms:W3CDTF">2021-05-20T02:53:00Z</dcterms:modified>
</cp:coreProperties>
</file>