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AE9" w:rsidRPr="002C0F51" w:rsidRDefault="00766AE9" w:rsidP="0093201F">
      <w:pPr>
        <w:autoSpaceDE w:val="0"/>
        <w:autoSpaceDN w:val="0"/>
        <w:spacing w:afterLines="50" w:after="160"/>
        <w:rPr>
          <w:rFonts w:hint="eastAsia"/>
        </w:rPr>
      </w:pPr>
      <w:bookmarkStart w:id="0" w:name="_GoBack"/>
      <w:bookmarkEnd w:id="0"/>
      <w:r w:rsidRPr="002C0F51">
        <w:rPr>
          <w:rFonts w:hint="eastAsia"/>
        </w:rPr>
        <w:t>第</w:t>
      </w:r>
      <w:r w:rsidR="00DC0A9D" w:rsidRPr="002C0F51">
        <w:rPr>
          <w:rFonts w:hint="eastAsia"/>
        </w:rPr>
        <w:t>118</w:t>
      </w:r>
      <w:r w:rsidRPr="002C0F51">
        <w:rPr>
          <w:rFonts w:hint="eastAsia"/>
        </w:rPr>
        <w:t>号様式　基金</w:t>
      </w:r>
      <w:r w:rsidR="00A24170" w:rsidRPr="002C0F51">
        <w:rPr>
          <w:rFonts w:hint="eastAsia"/>
        </w:rPr>
        <w:t>管理簿</w:t>
      </w:r>
      <w:r w:rsidRPr="002C0F51">
        <w:rPr>
          <w:rFonts w:hint="eastAsia"/>
        </w:rPr>
        <w:t>（第</w:t>
      </w:r>
      <w:r w:rsidR="00E67574" w:rsidRPr="002C0F51">
        <w:rPr>
          <w:rFonts w:hint="eastAsia"/>
        </w:rPr>
        <w:t>225</w:t>
      </w:r>
      <w:r w:rsidRPr="002C0F51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448"/>
        <w:gridCol w:w="713"/>
        <w:gridCol w:w="519"/>
        <w:gridCol w:w="643"/>
        <w:gridCol w:w="701"/>
        <w:gridCol w:w="196"/>
        <w:gridCol w:w="1014"/>
        <w:gridCol w:w="147"/>
        <w:gridCol w:w="765"/>
        <w:gridCol w:w="397"/>
        <w:gridCol w:w="280"/>
        <w:gridCol w:w="1764"/>
      </w:tblGrid>
      <w:tr w:rsidR="0093201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042" w:type="dxa"/>
            <w:gridSpan w:val="10"/>
            <w:tcBorders>
              <w:top w:val="nil"/>
              <w:left w:val="nil"/>
            </w:tcBorders>
            <w:vAlign w:val="center"/>
          </w:tcPr>
          <w:p w:rsidR="0093201F" w:rsidRPr="0093201F" w:rsidRDefault="0093201F" w:rsidP="0093201F">
            <w:pPr>
              <w:jc w:val="center"/>
              <w:rPr>
                <w:rFonts w:hint="eastAsia"/>
                <w:kern w:val="0"/>
              </w:rPr>
            </w:pPr>
            <w:r w:rsidRPr="00630010">
              <w:rPr>
                <w:rFonts w:hint="eastAsia"/>
                <w:spacing w:val="296"/>
                <w:kern w:val="0"/>
                <w:fitText w:val="3420" w:id="-1277912320"/>
              </w:rPr>
              <w:t>基金管理</w:t>
            </w:r>
            <w:r w:rsidRPr="00630010">
              <w:rPr>
                <w:rFonts w:hint="eastAsia"/>
                <w:spacing w:val="1"/>
                <w:kern w:val="0"/>
                <w:fitText w:val="3420" w:id="-1277912320"/>
              </w:rPr>
              <w:t>簿</w:t>
            </w:r>
          </w:p>
        </w:tc>
        <w:tc>
          <w:tcPr>
            <w:tcW w:w="2441" w:type="dxa"/>
            <w:gridSpan w:val="3"/>
            <w:vAlign w:val="center"/>
          </w:tcPr>
          <w:p w:rsidR="0093201F" w:rsidRPr="0093201F" w:rsidRDefault="0093201F" w:rsidP="0093201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課</w:t>
            </w:r>
          </w:p>
        </w:tc>
      </w:tr>
      <w:tr w:rsidR="0093201F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344" w:type="dxa"/>
            <w:gridSpan w:val="2"/>
            <w:vAlign w:val="center"/>
          </w:tcPr>
          <w:p w:rsidR="0093201F" w:rsidRDefault="0093201F" w:rsidP="009320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基金の名称</w:t>
            </w:r>
          </w:p>
        </w:tc>
        <w:tc>
          <w:tcPr>
            <w:tcW w:w="1232" w:type="dxa"/>
            <w:gridSpan w:val="2"/>
            <w:vAlign w:val="center"/>
          </w:tcPr>
          <w:p w:rsidR="0093201F" w:rsidRDefault="0093201F" w:rsidP="0093201F">
            <w:pPr>
              <w:rPr>
                <w:rFonts w:hint="eastAsia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93201F" w:rsidRDefault="0093201F" w:rsidP="009320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基金の種類</w:t>
            </w:r>
          </w:p>
        </w:tc>
        <w:tc>
          <w:tcPr>
            <w:tcW w:w="1210" w:type="dxa"/>
            <w:gridSpan w:val="2"/>
            <w:vAlign w:val="center"/>
          </w:tcPr>
          <w:p w:rsidR="0093201F" w:rsidRDefault="0093201F" w:rsidP="0093201F">
            <w:pPr>
              <w:rPr>
                <w:rFonts w:hint="eastAsia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93201F" w:rsidRDefault="0093201F" w:rsidP="0093201F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当初金額</w:t>
            </w:r>
          </w:p>
          <w:p w:rsidR="0093201F" w:rsidRDefault="0093201F" w:rsidP="0093201F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（年月日）</w:t>
            </w:r>
          </w:p>
        </w:tc>
        <w:tc>
          <w:tcPr>
            <w:tcW w:w="1764" w:type="dxa"/>
          </w:tcPr>
          <w:p w:rsidR="0093201F" w:rsidRPr="00AD172B" w:rsidRDefault="0093201F" w:rsidP="0093201F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93201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19" w:type="dxa"/>
            <w:gridSpan w:val="5"/>
            <w:vAlign w:val="center"/>
          </w:tcPr>
          <w:p w:rsidR="0093201F" w:rsidRPr="00AD172B" w:rsidRDefault="0093201F" w:rsidP="0093201F">
            <w:pPr>
              <w:jc w:val="center"/>
              <w:rPr>
                <w:rFonts w:hint="eastAsia"/>
                <w:kern w:val="0"/>
              </w:rPr>
            </w:pPr>
            <w:r w:rsidRPr="0093201F">
              <w:rPr>
                <w:rFonts w:hint="eastAsia"/>
                <w:spacing w:val="816"/>
                <w:kern w:val="0"/>
                <w:fitText w:val="2052" w:id="-1277912575"/>
              </w:rPr>
              <w:t>追</w:t>
            </w:r>
            <w:r w:rsidRPr="0093201F">
              <w:rPr>
                <w:rFonts w:hint="eastAsia"/>
                <w:kern w:val="0"/>
                <w:fitText w:val="2052" w:id="-1277912575"/>
              </w:rPr>
              <w:t>加</w:t>
            </w:r>
          </w:p>
        </w:tc>
        <w:tc>
          <w:tcPr>
            <w:tcW w:w="3220" w:type="dxa"/>
            <w:gridSpan w:val="6"/>
            <w:vAlign w:val="center"/>
          </w:tcPr>
          <w:p w:rsidR="0093201F" w:rsidRPr="00115DF6" w:rsidRDefault="0093201F" w:rsidP="0093201F">
            <w:pPr>
              <w:jc w:val="center"/>
              <w:rPr>
                <w:rFonts w:hint="eastAsia"/>
              </w:rPr>
            </w:pPr>
            <w:r w:rsidRPr="00630010">
              <w:rPr>
                <w:rFonts w:hint="eastAsia"/>
                <w:spacing w:val="356"/>
                <w:kern w:val="0"/>
                <w:fitText w:val="2052" w:id="-1277912576"/>
              </w:rPr>
              <w:t>取崩</w:t>
            </w:r>
            <w:r w:rsidRPr="00630010">
              <w:rPr>
                <w:rFonts w:hint="eastAsia"/>
                <w:spacing w:val="-1"/>
                <w:kern w:val="0"/>
                <w:fitText w:val="2052" w:id="-1277912576"/>
              </w:rPr>
              <w:t>し</w:t>
            </w:r>
          </w:p>
        </w:tc>
        <w:tc>
          <w:tcPr>
            <w:tcW w:w="2044" w:type="dxa"/>
            <w:gridSpan w:val="2"/>
            <w:vMerge w:val="restart"/>
            <w:vAlign w:val="center"/>
          </w:tcPr>
          <w:p w:rsidR="0093201F" w:rsidRPr="00115DF6" w:rsidRDefault="0093201F" w:rsidP="0093201F">
            <w:pPr>
              <w:jc w:val="center"/>
              <w:rPr>
                <w:rFonts w:hint="eastAsia"/>
              </w:rPr>
            </w:pPr>
            <w:r w:rsidRPr="0093201F">
              <w:rPr>
                <w:rFonts w:hint="eastAsia"/>
                <w:spacing w:val="127"/>
                <w:kern w:val="0"/>
                <w:fitText w:val="1140" w:id="-1277912832"/>
              </w:rPr>
              <w:t>現在</w:t>
            </w:r>
            <w:r w:rsidRPr="0093201F">
              <w:rPr>
                <w:rFonts w:hint="eastAsia"/>
                <w:spacing w:val="1"/>
                <w:kern w:val="0"/>
                <w:fitText w:val="1140" w:id="-1277912832"/>
              </w:rPr>
              <w:t>高</w:t>
            </w:r>
          </w:p>
        </w:tc>
      </w:tr>
      <w:tr w:rsidR="0093201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96" w:type="dxa"/>
            <w:vAlign w:val="center"/>
          </w:tcPr>
          <w:p w:rsidR="0093201F" w:rsidRPr="00115DF6" w:rsidRDefault="0093201F" w:rsidP="009320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摘要</w:t>
            </w:r>
          </w:p>
        </w:tc>
        <w:tc>
          <w:tcPr>
            <w:tcW w:w="897" w:type="dxa"/>
            <w:gridSpan w:val="2"/>
            <w:vAlign w:val="center"/>
          </w:tcPr>
          <w:p w:rsidR="0093201F" w:rsidRPr="00115DF6" w:rsidRDefault="0093201F" w:rsidP="009320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摘要</w:t>
            </w:r>
          </w:p>
        </w:tc>
        <w:tc>
          <w:tcPr>
            <w:tcW w:w="2044" w:type="dxa"/>
            <w:gridSpan w:val="2"/>
            <w:vMerge/>
            <w:vAlign w:val="center"/>
          </w:tcPr>
          <w:p w:rsidR="0093201F" w:rsidRPr="00115DF6" w:rsidRDefault="0093201F" w:rsidP="0093201F">
            <w:pPr>
              <w:rPr>
                <w:rFonts w:hint="eastAsia"/>
              </w:rPr>
            </w:pPr>
          </w:p>
        </w:tc>
      </w:tr>
      <w:tr w:rsidR="0093201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96" w:type="dxa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</w:tcPr>
          <w:p w:rsidR="0093201F" w:rsidRPr="00AD172B" w:rsidRDefault="0093201F" w:rsidP="0093201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162" w:type="dxa"/>
            <w:gridSpan w:val="2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897" w:type="dxa"/>
            <w:gridSpan w:val="2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</w:tcPr>
          <w:p w:rsidR="0093201F" w:rsidRPr="00AD172B" w:rsidRDefault="0093201F" w:rsidP="0093201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162" w:type="dxa"/>
            <w:gridSpan w:val="2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2044" w:type="dxa"/>
            <w:gridSpan w:val="2"/>
          </w:tcPr>
          <w:p w:rsidR="0093201F" w:rsidRPr="00AD172B" w:rsidRDefault="0093201F" w:rsidP="0093201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93201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96" w:type="dxa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</w:tr>
      <w:tr w:rsidR="0093201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96" w:type="dxa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</w:tr>
      <w:tr w:rsidR="0093201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96" w:type="dxa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</w:tr>
      <w:tr w:rsidR="0093201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96" w:type="dxa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</w:tr>
      <w:tr w:rsidR="0093201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96" w:type="dxa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93201F" w:rsidRPr="00AD172B" w:rsidRDefault="0093201F" w:rsidP="0093201F">
            <w:pPr>
              <w:rPr>
                <w:rFonts w:hint="eastAsia"/>
                <w:kern w:val="0"/>
              </w:rPr>
            </w:pPr>
          </w:p>
        </w:tc>
      </w:tr>
    </w:tbl>
    <w:p w:rsidR="00766AE9" w:rsidRPr="00766AE9" w:rsidRDefault="0093201F" w:rsidP="0093201F">
      <w:pPr>
        <w:spacing w:beforeLines="30" w:before="96" w:line="288" w:lineRule="auto"/>
        <w:ind w:left="456" w:hangingChars="200" w:hanging="456"/>
        <w:rPr>
          <w:rFonts w:hint="eastAsia"/>
        </w:rPr>
      </w:pPr>
      <w:r>
        <w:rPr>
          <w:rFonts w:hint="eastAsia"/>
        </w:rPr>
        <w:t>備考　「基金の種類」欄には、「財産維持基金」、「積立金」及び「定額運用基金」の別を記入すること。</w:t>
      </w:r>
    </w:p>
    <w:sectPr w:rsidR="00766AE9" w:rsidRPr="00766AE9" w:rsidSect="0093201F">
      <w:pgSz w:w="11906" w:h="16838" w:code="9"/>
      <w:pgMar w:top="1701" w:right="1701" w:bottom="1701" w:left="1701" w:header="284" w:footer="284" w:gutter="0"/>
      <w:cols w:space="425"/>
      <w:docGrid w:type="linesAndChars" w:linePitch="32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76C" w:rsidRDefault="00DE276C">
      <w:r>
        <w:separator/>
      </w:r>
    </w:p>
  </w:endnote>
  <w:endnote w:type="continuationSeparator" w:id="0">
    <w:p w:rsidR="00DE276C" w:rsidRDefault="00DE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76C" w:rsidRDefault="00DE276C">
      <w:r>
        <w:separator/>
      </w:r>
    </w:p>
  </w:footnote>
  <w:footnote w:type="continuationSeparator" w:id="0">
    <w:p w:rsidR="00DE276C" w:rsidRDefault="00DE2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C0"/>
    <w:rsid w:val="0000326F"/>
    <w:rsid w:val="00081B2F"/>
    <w:rsid w:val="000C1EE5"/>
    <w:rsid w:val="000E3BBA"/>
    <w:rsid w:val="00116181"/>
    <w:rsid w:val="001473A9"/>
    <w:rsid w:val="0015013D"/>
    <w:rsid w:val="001C34CE"/>
    <w:rsid w:val="001F38BB"/>
    <w:rsid w:val="001F3E39"/>
    <w:rsid w:val="002C0F51"/>
    <w:rsid w:val="00300D1E"/>
    <w:rsid w:val="003A1E01"/>
    <w:rsid w:val="004256C2"/>
    <w:rsid w:val="00466643"/>
    <w:rsid w:val="004A332A"/>
    <w:rsid w:val="004C67ED"/>
    <w:rsid w:val="004E4ED4"/>
    <w:rsid w:val="00543995"/>
    <w:rsid w:val="00546B96"/>
    <w:rsid w:val="005917AB"/>
    <w:rsid w:val="005B5028"/>
    <w:rsid w:val="00623359"/>
    <w:rsid w:val="00630010"/>
    <w:rsid w:val="006A06B6"/>
    <w:rsid w:val="006C28C1"/>
    <w:rsid w:val="006C30F4"/>
    <w:rsid w:val="00706561"/>
    <w:rsid w:val="0075753E"/>
    <w:rsid w:val="00766AE9"/>
    <w:rsid w:val="007764EF"/>
    <w:rsid w:val="00887F36"/>
    <w:rsid w:val="008975D6"/>
    <w:rsid w:val="00927C66"/>
    <w:rsid w:val="0093201F"/>
    <w:rsid w:val="009A7F78"/>
    <w:rsid w:val="00A24170"/>
    <w:rsid w:val="00A54442"/>
    <w:rsid w:val="00A94F23"/>
    <w:rsid w:val="00AF3EB7"/>
    <w:rsid w:val="00B85BB5"/>
    <w:rsid w:val="00BA27F4"/>
    <w:rsid w:val="00BC225D"/>
    <w:rsid w:val="00BE1E0C"/>
    <w:rsid w:val="00BF2FD5"/>
    <w:rsid w:val="00C061F8"/>
    <w:rsid w:val="00C55B30"/>
    <w:rsid w:val="00C645C0"/>
    <w:rsid w:val="00D332E8"/>
    <w:rsid w:val="00DA68F8"/>
    <w:rsid w:val="00DB7EAB"/>
    <w:rsid w:val="00DC0A9D"/>
    <w:rsid w:val="00DE276C"/>
    <w:rsid w:val="00E36A30"/>
    <w:rsid w:val="00E67574"/>
    <w:rsid w:val="00E74A5B"/>
    <w:rsid w:val="00E84433"/>
    <w:rsid w:val="00EA384C"/>
    <w:rsid w:val="00EC5249"/>
    <w:rsid w:val="00EE11A0"/>
    <w:rsid w:val="00F6680D"/>
    <w:rsid w:val="00F74980"/>
    <w:rsid w:val="00F800AA"/>
    <w:rsid w:val="00FA5112"/>
    <w:rsid w:val="00FA6AE3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C110B3-4547-48AE-9283-3D738CFD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11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A51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11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2007-03-26T09:29:00Z</cp:lastPrinted>
  <dcterms:created xsi:type="dcterms:W3CDTF">2025-09-11T01:00:00Z</dcterms:created>
  <dcterms:modified xsi:type="dcterms:W3CDTF">2025-09-11T01:00:00Z</dcterms:modified>
</cp:coreProperties>
</file>